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</w:tblGrid>
      <w:tr w:rsidR="00B75248" w14:paraId="51B8D7E6" w14:textId="77777777" w:rsidTr="004B5FB5">
        <w:trPr>
          <w:trHeight w:val="1560"/>
        </w:trPr>
        <w:tc>
          <w:tcPr>
            <w:tcW w:w="31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E6EDE73" w14:textId="77777777" w:rsidR="00B75248" w:rsidRPr="00A42416" w:rsidRDefault="00B75248" w:rsidP="00B75248">
            <w:pPr>
              <w:rPr>
                <w:b/>
                <w:sz w:val="16"/>
                <w:szCs w:val="16"/>
              </w:rPr>
            </w:pPr>
            <w:r w:rsidRPr="00A42416">
              <w:rPr>
                <w:b/>
                <w:bCs/>
                <w:sz w:val="16"/>
                <w:szCs w:val="16"/>
              </w:rPr>
              <w:t>ООО «ТК ВИЛ»</w:t>
            </w:r>
          </w:p>
          <w:p w14:paraId="1E5896FB" w14:textId="77777777" w:rsidR="00B75248" w:rsidRDefault="00B75248" w:rsidP="00B75248">
            <w:pPr>
              <w:rPr>
                <w:b/>
                <w:sz w:val="16"/>
                <w:szCs w:val="16"/>
              </w:rPr>
            </w:pPr>
            <w:r w:rsidRPr="00A42416">
              <w:rPr>
                <w:b/>
                <w:bCs/>
                <w:sz w:val="16"/>
                <w:szCs w:val="16"/>
              </w:rPr>
              <w:t>ИНН/КПП</w:t>
            </w:r>
            <w:r w:rsidRPr="00A42416">
              <w:rPr>
                <w:b/>
                <w:sz w:val="16"/>
                <w:szCs w:val="16"/>
              </w:rPr>
              <w:t xml:space="preserve"> 5027300970/ 502701001</w:t>
            </w:r>
          </w:p>
          <w:p w14:paraId="47A4CD4F" w14:textId="77777777" w:rsidR="00B75248" w:rsidRPr="00A42416" w:rsidRDefault="00B75248" w:rsidP="00B75248">
            <w:pPr>
              <w:rPr>
                <w:b/>
                <w:sz w:val="16"/>
                <w:szCs w:val="16"/>
              </w:rPr>
            </w:pPr>
            <w:r w:rsidRPr="00A42416">
              <w:rPr>
                <w:b/>
                <w:bCs/>
                <w:sz w:val="16"/>
                <w:szCs w:val="16"/>
              </w:rPr>
              <w:t xml:space="preserve">ОГРН </w:t>
            </w:r>
            <w:r w:rsidRPr="00A42416">
              <w:rPr>
                <w:b/>
                <w:sz w:val="16"/>
                <w:szCs w:val="16"/>
              </w:rPr>
              <w:t>1215000111842</w:t>
            </w:r>
          </w:p>
          <w:p w14:paraId="18653D66" w14:textId="77777777" w:rsidR="00B75248" w:rsidRPr="00A42416" w:rsidRDefault="00B75248" w:rsidP="00B75248">
            <w:pPr>
              <w:rPr>
                <w:b/>
                <w:bCs/>
                <w:sz w:val="16"/>
                <w:szCs w:val="16"/>
              </w:rPr>
            </w:pPr>
            <w:r w:rsidRPr="00A42416">
              <w:rPr>
                <w:b/>
                <w:bCs/>
                <w:sz w:val="16"/>
                <w:szCs w:val="16"/>
              </w:rPr>
              <w:t xml:space="preserve">Юридический адрес: </w:t>
            </w:r>
          </w:p>
          <w:p w14:paraId="7EF12288" w14:textId="77777777" w:rsidR="00B75248" w:rsidRPr="00A42416" w:rsidRDefault="00B75248" w:rsidP="00B75248">
            <w:pPr>
              <w:rPr>
                <w:b/>
                <w:sz w:val="16"/>
                <w:szCs w:val="16"/>
              </w:rPr>
            </w:pPr>
            <w:r w:rsidRPr="00A42416">
              <w:rPr>
                <w:b/>
                <w:sz w:val="16"/>
                <w:szCs w:val="16"/>
              </w:rPr>
              <w:t xml:space="preserve">140013 Московская область, </w:t>
            </w:r>
          </w:p>
          <w:p w14:paraId="03C6A941" w14:textId="77777777" w:rsidR="00B75248" w:rsidRPr="009E4C64" w:rsidRDefault="00B75248" w:rsidP="00B75248">
            <w:pPr>
              <w:rPr>
                <w:b/>
                <w:sz w:val="16"/>
                <w:szCs w:val="16"/>
              </w:rPr>
            </w:pPr>
            <w:r w:rsidRPr="009E4C64">
              <w:rPr>
                <w:b/>
                <w:sz w:val="16"/>
                <w:szCs w:val="16"/>
              </w:rPr>
              <w:t xml:space="preserve">г.о. </w:t>
            </w:r>
            <w:proofErr w:type="gramStart"/>
            <w:r w:rsidRPr="009E4C64">
              <w:rPr>
                <w:b/>
                <w:sz w:val="16"/>
                <w:szCs w:val="16"/>
              </w:rPr>
              <w:t>Люберцы,  г.</w:t>
            </w:r>
            <w:proofErr w:type="gramEnd"/>
            <w:r w:rsidRPr="009E4C64">
              <w:rPr>
                <w:b/>
                <w:sz w:val="16"/>
                <w:szCs w:val="16"/>
              </w:rPr>
              <w:t xml:space="preserve"> Люберцы, </w:t>
            </w:r>
          </w:p>
          <w:p w14:paraId="7757E12D" w14:textId="292679D6" w:rsidR="00B75248" w:rsidRPr="00A42416" w:rsidRDefault="00B75248" w:rsidP="00B75248">
            <w:pPr>
              <w:rPr>
                <w:b/>
                <w:sz w:val="16"/>
                <w:szCs w:val="16"/>
              </w:rPr>
            </w:pPr>
            <w:r w:rsidRPr="00A42416">
              <w:rPr>
                <w:b/>
                <w:sz w:val="16"/>
                <w:szCs w:val="16"/>
              </w:rPr>
              <w:t>ул. С.П. Попова, дом 32</w:t>
            </w:r>
            <w:r w:rsidR="007D2EA6">
              <w:rPr>
                <w:b/>
                <w:sz w:val="16"/>
                <w:szCs w:val="16"/>
              </w:rPr>
              <w:t>/2</w:t>
            </w:r>
            <w:r w:rsidRPr="00A42416">
              <w:rPr>
                <w:b/>
                <w:sz w:val="16"/>
                <w:szCs w:val="16"/>
              </w:rPr>
              <w:t xml:space="preserve"> кв 98.</w:t>
            </w:r>
          </w:p>
          <w:p w14:paraId="01666EE4" w14:textId="77777777" w:rsidR="00B75248" w:rsidRPr="00E93CC5" w:rsidRDefault="00B75248" w:rsidP="00EA775F">
            <w:pPr>
              <w:pStyle w:val="a3"/>
              <w:tabs>
                <w:tab w:val="center" w:pos="2550"/>
                <w:tab w:val="left" w:pos="4459"/>
              </w:tabs>
              <w:spacing w:after="120"/>
              <w:jc w:val="right"/>
              <w:rPr>
                <w:rFonts w:cs="Arial"/>
                <w:b/>
                <w:bCs/>
                <w:i/>
                <w:szCs w:val="20"/>
                <w:u w:val="single"/>
              </w:rPr>
            </w:pPr>
          </w:p>
        </w:tc>
      </w:tr>
    </w:tbl>
    <w:p w14:paraId="3B3F7FCD" w14:textId="77777777" w:rsidR="00DC431F" w:rsidRDefault="00DC431F" w:rsidP="00DC431F">
      <w:pPr>
        <w:pStyle w:val="a3"/>
        <w:pBdr>
          <w:bottom w:val="single" w:sz="4" w:space="1" w:color="000000"/>
        </w:pBdr>
        <w:tabs>
          <w:tab w:val="clear" w:pos="4677"/>
          <w:tab w:val="center" w:pos="2550"/>
          <w:tab w:val="left" w:pos="4459"/>
        </w:tabs>
        <w:spacing w:after="120"/>
        <w:jc w:val="center"/>
        <w:rPr>
          <w:rFonts w:cs="Arial"/>
          <w:b/>
          <w:bCs/>
          <w:szCs w:val="20"/>
        </w:rPr>
      </w:pPr>
      <w:r>
        <w:rPr>
          <w:b/>
          <w:bCs/>
          <w:iCs/>
          <w:sz w:val="18"/>
          <w:szCs w:val="18"/>
        </w:rPr>
        <w:t>Все пункты обязательны для заполнения!!!</w:t>
      </w:r>
    </w:p>
    <w:p w14:paraId="0E16BA56" w14:textId="77777777" w:rsidR="00DC431F" w:rsidRDefault="00DC431F" w:rsidP="00DC431F">
      <w:pPr>
        <w:pStyle w:val="1"/>
        <w:spacing w:before="283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ЗАЯВКА НА ПЕРЕВОЗКУ ГРУЗА АВТОТРАНСПОРТОМ №</w:t>
      </w:r>
      <w:r>
        <w:rPr>
          <w:rFonts w:cs="Arial"/>
          <w:b/>
          <w:bCs/>
        </w:rPr>
        <w:t xml:space="preserve">_______ </w:t>
      </w:r>
    </w:p>
    <w:p w14:paraId="18F72712" w14:textId="77777777" w:rsidR="00DC431F" w:rsidRPr="00605EEE" w:rsidRDefault="00DC431F" w:rsidP="00DC431F">
      <w:pPr>
        <w:spacing w:line="360" w:lineRule="auto"/>
        <w:rPr>
          <w:rFonts w:cs="Arial"/>
          <w:sz w:val="18"/>
          <w:szCs w:val="18"/>
        </w:rPr>
      </w:pPr>
      <w:r w:rsidRPr="00605EEE">
        <w:rPr>
          <w:rFonts w:cs="Arial"/>
          <w:sz w:val="18"/>
          <w:szCs w:val="18"/>
        </w:rPr>
        <w:t xml:space="preserve">г. </w:t>
      </w:r>
      <w:r w:rsidR="001672E8">
        <w:rPr>
          <w:rFonts w:cs="Arial"/>
          <w:sz w:val="18"/>
          <w:szCs w:val="18"/>
        </w:rPr>
        <w:t>Москва</w:t>
      </w:r>
      <w:r w:rsidRPr="00605EEE">
        <w:rPr>
          <w:rFonts w:cs="Arial"/>
          <w:sz w:val="18"/>
          <w:szCs w:val="18"/>
        </w:rPr>
        <w:t xml:space="preserve">              </w:t>
      </w:r>
      <w:r w:rsidRPr="00605EEE">
        <w:rPr>
          <w:rFonts w:cs="Arial"/>
          <w:sz w:val="18"/>
          <w:szCs w:val="18"/>
        </w:rPr>
        <w:tab/>
        <w:t xml:space="preserve">      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                            </w:t>
      </w:r>
      <w:r w:rsidRPr="00605EEE">
        <w:rPr>
          <w:rFonts w:cs="Arial"/>
          <w:sz w:val="18"/>
          <w:szCs w:val="18"/>
        </w:rPr>
        <w:t>«</w:t>
      </w:r>
      <w:r w:rsidRPr="00605EEE">
        <w:rPr>
          <w:rFonts w:cs="Arial"/>
          <w:sz w:val="18"/>
          <w:szCs w:val="18"/>
          <w:u w:val="single"/>
        </w:rPr>
        <w:t xml:space="preserve">      </w:t>
      </w:r>
      <w:r w:rsidRPr="00605EEE">
        <w:rPr>
          <w:rFonts w:cs="Arial"/>
          <w:sz w:val="18"/>
          <w:szCs w:val="18"/>
        </w:rPr>
        <w:t>»</w:t>
      </w:r>
      <w:r w:rsidR="00623802">
        <w:rPr>
          <w:rFonts w:cs="Arial"/>
          <w:sz w:val="18"/>
          <w:szCs w:val="18"/>
          <w:lang w:val="en-US"/>
        </w:rPr>
        <w:t>_________</w:t>
      </w:r>
      <w:r w:rsidR="00622BA7">
        <w:rPr>
          <w:rFonts w:cs="Arial"/>
          <w:sz w:val="18"/>
          <w:szCs w:val="18"/>
          <w:u w:val="single"/>
        </w:rPr>
        <w:t xml:space="preserve"> </w:t>
      </w:r>
      <w:r w:rsidR="00B75248">
        <w:rPr>
          <w:rFonts w:cs="Arial"/>
          <w:sz w:val="18"/>
          <w:szCs w:val="18"/>
        </w:rPr>
        <w:t>2022</w:t>
      </w:r>
      <w:r w:rsidRPr="00605EEE">
        <w:rPr>
          <w:rFonts w:cs="Arial"/>
          <w:sz w:val="18"/>
          <w:szCs w:val="18"/>
        </w:rPr>
        <w:t>г</w:t>
      </w: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8"/>
        <w:gridCol w:w="737"/>
        <w:gridCol w:w="1648"/>
        <w:gridCol w:w="1276"/>
        <w:gridCol w:w="458"/>
        <w:gridCol w:w="344"/>
        <w:gridCol w:w="946"/>
        <w:gridCol w:w="3496"/>
      </w:tblGrid>
      <w:tr w:rsidR="00DC431F" w14:paraId="682E43BF" w14:textId="77777777" w:rsidTr="00EA775F">
        <w:trPr>
          <w:trHeight w:val="259"/>
        </w:trPr>
        <w:tc>
          <w:tcPr>
            <w:tcW w:w="1077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AF5C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Плательщик (Заказчик):</w:t>
            </w:r>
            <w:r w:rsidR="00622BA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431F" w14:paraId="0C6E7032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51E9E2BB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14AC12CD" w14:textId="77777777" w:rsidR="00DC431F" w:rsidRPr="00622BA7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</w:tcPr>
          <w:p w14:paraId="285A0769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FED2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31F" w14:paraId="0C80002C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03D2E098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EE40F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31F" w14:paraId="512BA124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259360F7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BA6D" w14:textId="77777777" w:rsidR="00DC431F" w:rsidRPr="00622BA7" w:rsidRDefault="00DC431F" w:rsidP="00623802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31F" w14:paraId="3902D6F0" w14:textId="77777777" w:rsidTr="00EA775F">
        <w:tc>
          <w:tcPr>
            <w:tcW w:w="1077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CF1A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Грузоотправитель:</w:t>
            </w:r>
          </w:p>
        </w:tc>
      </w:tr>
      <w:tr w:rsidR="00DC431F" w14:paraId="4BD479BC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3CFC7B65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3D16B319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</w:tcPr>
          <w:p w14:paraId="2AE1A505" w14:textId="77777777" w:rsidR="00DC431F" w:rsidRDefault="00DC431F" w:rsidP="00EA775F">
            <w:pPr>
              <w:snapToGrid w:val="0"/>
              <w:ind w:left="180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699D" w14:textId="77777777" w:rsidR="00DC431F" w:rsidRDefault="00DC431F" w:rsidP="00EA775F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1B401821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314F0900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0776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6A988219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04EA70CD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Факт. адрес загрузки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60E8A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3BE94E1C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77C3DB3C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Тел/факс, Конт. лицо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8B0D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72944137" w14:textId="77777777" w:rsidTr="00EA775F">
        <w:tc>
          <w:tcPr>
            <w:tcW w:w="1077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6097" w14:textId="77777777" w:rsidR="00622BA7" w:rsidRDefault="00622BA7" w:rsidP="00622BA7">
            <w:pPr>
              <w:snapToGrid w:val="0"/>
              <w:ind w:left="180" w:hanging="1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Грузополучатель:</w:t>
            </w:r>
          </w:p>
        </w:tc>
      </w:tr>
      <w:tr w:rsidR="00622BA7" w14:paraId="3371734F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3C96DC4F" w14:textId="77777777" w:rsidR="00622BA7" w:rsidRDefault="00622BA7" w:rsidP="00622BA7">
            <w:pPr>
              <w:snapToGrid w:val="0"/>
              <w:ind w:left="180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9832" w14:textId="77777777" w:rsidR="00622BA7" w:rsidRDefault="00622BA7" w:rsidP="00623802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60FF4E41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22615992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058B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6246B377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3D6A0C9F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Факт. адрес выгрузки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1704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01D2B27B" w14:textId="77777777" w:rsidTr="00EA775F"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4D5FD337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Тел/факс, Конт. лицо</w:t>
            </w:r>
          </w:p>
        </w:tc>
        <w:tc>
          <w:tcPr>
            <w:tcW w:w="890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CFE7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5B6633AD" w14:textId="77777777" w:rsidTr="00EA775F">
        <w:trPr>
          <w:trHeight w:val="16"/>
        </w:trPr>
        <w:tc>
          <w:tcPr>
            <w:tcW w:w="1077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B8FB" w14:textId="77777777" w:rsidR="00622BA7" w:rsidRDefault="00622BA7" w:rsidP="00622BA7">
            <w:pPr>
              <w:pStyle w:val="a7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транспор</w:t>
            </w:r>
            <w:r w:rsidR="00B75248">
              <w:rPr>
                <w:rFonts w:ascii="Times New Roman" w:hAnsi="Times New Roman"/>
                <w:sz w:val="18"/>
                <w:szCs w:val="18"/>
              </w:rPr>
              <w:t>тного средства 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22BA7" w14:paraId="2147EF31" w14:textId="77777777" w:rsidTr="00EA775F">
        <w:trPr>
          <w:trHeight w:val="16"/>
        </w:trPr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7AD9510C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ТС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</w:tcPr>
          <w:p w14:paraId="7E0728C6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</w:tcPr>
          <w:p w14:paraId="73B43807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3D6475F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</w:tcPr>
          <w:p w14:paraId="2E7CF7D5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3C6493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05BD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53E2993F" w14:textId="77777777" w:rsidTr="00EA775F">
        <w:trPr>
          <w:gridAfter w:val="4"/>
          <w:wAfter w:w="5244" w:type="dxa"/>
        </w:trPr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5FAFE1DF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загрузки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</w:tcPr>
          <w:p w14:paraId="79791541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</w:tcPr>
          <w:p w14:paraId="3531585F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задняя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11814CB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18901C52" w14:textId="77777777" w:rsidTr="00EA775F">
        <w:trPr>
          <w:gridAfter w:val="4"/>
          <w:wAfter w:w="5244" w:type="dxa"/>
        </w:trPr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371DD623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выгрузки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</w:tcPr>
          <w:p w14:paraId="0EACC4CD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</w:tcPr>
          <w:p w14:paraId="150695E9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задняя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8B1D048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36977795" w14:textId="77777777" w:rsidTr="00EA775F">
        <w:tc>
          <w:tcPr>
            <w:tcW w:w="425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9B382C" w14:textId="77777777" w:rsidR="00622BA7" w:rsidRDefault="00622BA7" w:rsidP="00622BA7">
            <w:pPr>
              <w:pStyle w:val="a7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время подачи транспортного средства</w:t>
            </w:r>
          </w:p>
        </w:tc>
        <w:tc>
          <w:tcPr>
            <w:tcW w:w="65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EDA4" w14:textId="77777777" w:rsidR="00622BA7" w:rsidRDefault="00622BA7" w:rsidP="00622BA7">
            <w:pPr>
              <w:pStyle w:val="a7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09516B9F" w14:textId="77777777" w:rsidTr="00EA775F">
        <w:tc>
          <w:tcPr>
            <w:tcW w:w="425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D36226" w14:textId="77777777" w:rsidR="00622BA7" w:rsidRDefault="00622BA7" w:rsidP="00622BA7">
            <w:pPr>
              <w:pStyle w:val="ConsPlusNonformat"/>
              <w:widowControl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Дата и время разгрузки транспортного средства</w:t>
            </w:r>
          </w:p>
        </w:tc>
        <w:tc>
          <w:tcPr>
            <w:tcW w:w="65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2F89" w14:textId="77777777" w:rsidR="00622BA7" w:rsidRDefault="00622BA7" w:rsidP="00622BA7">
            <w:pPr>
              <w:pStyle w:val="a7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08ACCA52" w14:textId="77777777" w:rsidTr="00EA775F">
        <w:tc>
          <w:tcPr>
            <w:tcW w:w="425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39A65DE" w14:textId="77777777" w:rsidR="00622BA7" w:rsidRDefault="00622BA7" w:rsidP="00622BA7">
            <w:pPr>
              <w:pStyle w:val="ConsPlusNonformat"/>
              <w:widowControl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Особые отметки/доп. информация</w:t>
            </w:r>
          </w:p>
        </w:tc>
        <w:tc>
          <w:tcPr>
            <w:tcW w:w="65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A47B" w14:textId="77777777" w:rsidR="00622BA7" w:rsidRDefault="00622BA7" w:rsidP="00622BA7">
            <w:pPr>
              <w:pStyle w:val="a7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BA7" w14:paraId="5B41D36E" w14:textId="77777777" w:rsidTr="00EA775F">
        <w:tc>
          <w:tcPr>
            <w:tcW w:w="425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7DA51C7" w14:textId="77777777" w:rsidR="00622BA7" w:rsidRDefault="00622BA7" w:rsidP="00622BA7">
            <w:pPr>
              <w:pStyle w:val="ConsPlusNonformat"/>
              <w:widowControl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Стоимость перевозки</w:t>
            </w:r>
          </w:p>
        </w:tc>
        <w:tc>
          <w:tcPr>
            <w:tcW w:w="302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3D801CA7" w14:textId="77777777" w:rsidR="00622BA7" w:rsidRDefault="00622BA7" w:rsidP="00622BA7">
            <w:pPr>
              <w:pStyle w:val="a7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bottom w:val="single" w:sz="1" w:space="0" w:color="000000"/>
              <w:right w:val="single" w:sz="1" w:space="0" w:color="000000"/>
            </w:tcBorders>
          </w:tcPr>
          <w:p w14:paraId="76D818F1" w14:textId="77777777" w:rsidR="00622BA7" w:rsidRDefault="00622BA7" w:rsidP="00623802">
            <w:pPr>
              <w:pStyle w:val="ConsPlusNonformat"/>
              <w:widowControl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22BA7" w14:paraId="38175A74" w14:textId="77777777" w:rsidTr="00EA775F">
        <w:trPr>
          <w:trHeight w:val="259"/>
        </w:trPr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</w:tcPr>
          <w:p w14:paraId="075902CC" w14:textId="77777777" w:rsidR="00622BA7" w:rsidRDefault="00622BA7" w:rsidP="00622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Форма оплаты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1" w:space="0" w:color="000000"/>
            </w:tcBorders>
          </w:tcPr>
          <w:p w14:paraId="7CCD0BCC" w14:textId="77777777" w:rsidR="00622BA7" w:rsidRDefault="00622BA7" w:rsidP="00622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безналичный</w:t>
            </w:r>
          </w:p>
        </w:tc>
        <w:tc>
          <w:tcPr>
            <w:tcW w:w="302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614A7A15" w14:textId="77777777" w:rsidR="00622BA7" w:rsidRDefault="00622BA7" w:rsidP="00622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оплаты               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63E8" w14:textId="77777777" w:rsidR="00622BA7" w:rsidRDefault="00622BA7" w:rsidP="0062380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F5DD32" w14:textId="77777777" w:rsidR="00DC431F" w:rsidRDefault="00DC431F" w:rsidP="00DC431F">
      <w:pPr>
        <w:pStyle w:val="ConsPlusNonformat"/>
        <w:widowControl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Условия перевозки:</w:t>
      </w:r>
    </w:p>
    <w:p w14:paraId="5D33B049" w14:textId="351BABD0" w:rsidR="00DC431F" w:rsidRPr="00605EEE" w:rsidRDefault="00DC431F" w:rsidP="00DC431F">
      <w:pPr>
        <w:pStyle w:val="ConsPlusNonformat"/>
        <w:widowControl/>
        <w:numPr>
          <w:ilvl w:val="0"/>
          <w:numId w:val="1"/>
        </w:numPr>
        <w:ind w:left="357" w:hanging="357"/>
        <w:rPr>
          <w:rFonts w:ascii="Times New Roman" w:hAnsi="Times New Roman"/>
          <w:sz w:val="18"/>
          <w:szCs w:val="18"/>
        </w:rPr>
      </w:pPr>
      <w:r w:rsidRPr="00605EEE">
        <w:rPr>
          <w:rFonts w:ascii="Times New Roman" w:hAnsi="Times New Roman"/>
          <w:sz w:val="18"/>
          <w:szCs w:val="18"/>
        </w:rPr>
        <w:t xml:space="preserve">Груз принимается к перевозке под пломбой </w:t>
      </w:r>
      <w:r w:rsidR="007D2EA6" w:rsidRPr="00605EEE">
        <w:rPr>
          <w:rFonts w:ascii="Times New Roman" w:hAnsi="Times New Roman"/>
          <w:sz w:val="18"/>
          <w:szCs w:val="18"/>
        </w:rPr>
        <w:t>грузоотправителя без</w:t>
      </w:r>
      <w:r w:rsidRPr="00605EEE">
        <w:rPr>
          <w:rFonts w:ascii="Times New Roman" w:hAnsi="Times New Roman"/>
          <w:sz w:val="18"/>
          <w:szCs w:val="18"/>
        </w:rPr>
        <w:t xml:space="preserve"> пересчета </w:t>
      </w:r>
      <w:proofErr w:type="spellStart"/>
      <w:r w:rsidRPr="00605EEE">
        <w:rPr>
          <w:rFonts w:ascii="Times New Roman" w:hAnsi="Times New Roman"/>
          <w:sz w:val="18"/>
          <w:szCs w:val="18"/>
        </w:rPr>
        <w:t>грузомест</w:t>
      </w:r>
      <w:r w:rsidR="007D2EA6">
        <w:rPr>
          <w:rFonts w:ascii="Times New Roman" w:hAnsi="Times New Roman"/>
          <w:sz w:val="18"/>
          <w:szCs w:val="18"/>
        </w:rPr>
        <w:t>а</w:t>
      </w:r>
      <w:proofErr w:type="spellEnd"/>
      <w:r w:rsidRPr="00605EEE">
        <w:rPr>
          <w:rFonts w:ascii="Times New Roman" w:hAnsi="Times New Roman"/>
          <w:sz w:val="18"/>
          <w:szCs w:val="18"/>
        </w:rPr>
        <w:t xml:space="preserve"> и</w:t>
      </w:r>
      <w:r w:rsidR="007D2EA6">
        <w:rPr>
          <w:rFonts w:ascii="Times New Roman" w:hAnsi="Times New Roman"/>
          <w:sz w:val="18"/>
          <w:szCs w:val="18"/>
        </w:rPr>
        <w:t xml:space="preserve"> </w:t>
      </w:r>
      <w:r w:rsidRPr="00605EEE">
        <w:rPr>
          <w:rFonts w:ascii="Times New Roman" w:hAnsi="Times New Roman"/>
          <w:sz w:val="18"/>
          <w:szCs w:val="18"/>
        </w:rPr>
        <w:t xml:space="preserve">сверки с сопроводительными документами. </w:t>
      </w:r>
    </w:p>
    <w:p w14:paraId="22FEDABB" w14:textId="77777777" w:rsidR="00DC431F" w:rsidRPr="00605EEE" w:rsidRDefault="00DC431F" w:rsidP="00DC431F">
      <w:pPr>
        <w:pStyle w:val="ConsPlusNormal"/>
        <w:widowControl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18"/>
          <w:szCs w:val="18"/>
        </w:rPr>
      </w:pPr>
      <w:r w:rsidRPr="00605EEE">
        <w:rPr>
          <w:rFonts w:ascii="Times New Roman" w:hAnsi="Times New Roman" w:cs="Times New Roman"/>
          <w:sz w:val="18"/>
          <w:szCs w:val="18"/>
        </w:rPr>
        <w:t xml:space="preserve">Отправитель обязан передать водителю надлежаще оформленные документы для перевозки груза ТТН (по форме 1-Т) в количестве не менее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605EEE">
        <w:rPr>
          <w:rFonts w:ascii="Times New Roman" w:hAnsi="Times New Roman" w:cs="Times New Roman"/>
          <w:sz w:val="18"/>
          <w:szCs w:val="18"/>
        </w:rPr>
        <w:t xml:space="preserve"> экземпляров.</w:t>
      </w:r>
    </w:p>
    <w:p w14:paraId="2619F53A" w14:textId="77777777" w:rsidR="00DC431F" w:rsidRPr="00605EEE" w:rsidRDefault="00DC431F" w:rsidP="00DC431F">
      <w:pPr>
        <w:pStyle w:val="ConsPlusNormal"/>
        <w:widowControl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18"/>
          <w:szCs w:val="18"/>
        </w:rPr>
      </w:pPr>
      <w:r w:rsidRPr="00605EEE">
        <w:rPr>
          <w:rFonts w:ascii="Times New Roman" w:hAnsi="Times New Roman" w:cs="Times New Roman"/>
          <w:sz w:val="18"/>
          <w:szCs w:val="18"/>
        </w:rPr>
        <w:t xml:space="preserve">Данная заявка подтверждает факт заключения договора перевозки груза. </w:t>
      </w:r>
    </w:p>
    <w:p w14:paraId="4CE17BE0" w14:textId="77777777" w:rsidR="00DC431F" w:rsidRPr="00605EEE" w:rsidRDefault="00DC431F" w:rsidP="001672E8">
      <w:pPr>
        <w:numPr>
          <w:ilvl w:val="0"/>
          <w:numId w:val="1"/>
        </w:numPr>
        <w:rPr>
          <w:sz w:val="18"/>
          <w:szCs w:val="18"/>
        </w:rPr>
      </w:pPr>
      <w:r w:rsidRPr="00605EEE">
        <w:rPr>
          <w:sz w:val="18"/>
          <w:szCs w:val="18"/>
        </w:rPr>
        <w:t>С условиями договора перевозки ознакомлен(а) и согласен(а)</w:t>
      </w:r>
    </w:p>
    <w:p w14:paraId="015A16FF" w14:textId="77777777" w:rsidR="00DC431F" w:rsidRDefault="00DC431F" w:rsidP="00DC431F">
      <w:pPr>
        <w:pStyle w:val="ConsPlusNonformat"/>
        <w:widowControl/>
        <w:numPr>
          <w:ilvl w:val="0"/>
          <w:numId w:val="1"/>
        </w:numPr>
        <w:ind w:left="357" w:hanging="357"/>
        <w:rPr>
          <w:rFonts w:ascii="Times New Roman" w:hAnsi="Times New Roman"/>
          <w:bCs/>
          <w:sz w:val="18"/>
          <w:szCs w:val="18"/>
        </w:rPr>
      </w:pPr>
      <w:r w:rsidRPr="00605EEE">
        <w:rPr>
          <w:rFonts w:ascii="Times New Roman" w:hAnsi="Times New Roman"/>
          <w:bCs/>
          <w:sz w:val="18"/>
          <w:szCs w:val="18"/>
        </w:rPr>
        <w:t>С тарифами и условиями на доставку грузов ознакомлен(а) и согласен(на).</w:t>
      </w:r>
    </w:p>
    <w:p w14:paraId="7830E736" w14:textId="77777777" w:rsidR="00B75248" w:rsidRDefault="00B75248" w:rsidP="00B75248">
      <w:pPr>
        <w:pStyle w:val="ConsPlusNormal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536"/>
      </w:tblGrid>
      <w:tr w:rsidR="00B75248" w:rsidRPr="000938B4" w14:paraId="6A8655D1" w14:textId="77777777" w:rsidTr="005904A4">
        <w:trPr>
          <w:trHeight w:val="227"/>
        </w:trPr>
        <w:tc>
          <w:tcPr>
            <w:tcW w:w="5245" w:type="dxa"/>
          </w:tcPr>
          <w:p w14:paraId="0722F3C4" w14:textId="77777777" w:rsidR="00B75248" w:rsidRPr="000938B4" w:rsidRDefault="00B75248" w:rsidP="005904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ЭКСПЕДТОР</w:t>
            </w:r>
          </w:p>
        </w:tc>
        <w:tc>
          <w:tcPr>
            <w:tcW w:w="4536" w:type="dxa"/>
          </w:tcPr>
          <w:p w14:paraId="62EE497E" w14:textId="77777777" w:rsidR="00B75248" w:rsidRPr="000938B4" w:rsidRDefault="00B75248" w:rsidP="005904A4">
            <w:pPr>
              <w:keepNext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КЛИЕНТ</w:t>
            </w:r>
          </w:p>
        </w:tc>
      </w:tr>
      <w:tr w:rsidR="00B75248" w:rsidRPr="00CE404C" w14:paraId="3D10B9FC" w14:textId="77777777" w:rsidTr="005904A4">
        <w:trPr>
          <w:trHeight w:val="227"/>
        </w:trPr>
        <w:tc>
          <w:tcPr>
            <w:tcW w:w="5245" w:type="dxa"/>
          </w:tcPr>
          <w:p w14:paraId="3E97141C" w14:textId="77777777" w:rsidR="00B75248" w:rsidRPr="00B75248" w:rsidRDefault="00B75248" w:rsidP="005904A4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ООО «ТК ВИЛ»</w:t>
            </w:r>
          </w:p>
          <w:p w14:paraId="6160A150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ИНН/КПП 5027300970/ 502701001</w:t>
            </w:r>
          </w:p>
          <w:p w14:paraId="5319649C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ОГРН 1215000111842</w:t>
            </w:r>
          </w:p>
          <w:p w14:paraId="103599C1" w14:textId="19AC0CBC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 xml:space="preserve">Юридический адрес: 140013 Московская область, </w:t>
            </w:r>
            <w:proofErr w:type="spellStart"/>
            <w:r w:rsidRPr="007D2EA6">
              <w:rPr>
                <w:b/>
                <w:bCs/>
                <w:sz w:val="16"/>
                <w:szCs w:val="16"/>
              </w:rPr>
              <w:t>г.о</w:t>
            </w:r>
            <w:proofErr w:type="spellEnd"/>
            <w:r w:rsidRPr="007D2EA6">
              <w:rPr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7D2EA6">
              <w:rPr>
                <w:b/>
                <w:bCs/>
                <w:sz w:val="16"/>
                <w:szCs w:val="16"/>
              </w:rPr>
              <w:t>Люберцы,  г.</w:t>
            </w:r>
            <w:proofErr w:type="gramEnd"/>
            <w:r w:rsidRPr="007D2EA6">
              <w:rPr>
                <w:b/>
                <w:bCs/>
                <w:sz w:val="16"/>
                <w:szCs w:val="16"/>
              </w:rPr>
              <w:t xml:space="preserve"> Люберцы, ул. С.П. Попова, дом 32/</w:t>
            </w:r>
            <w:r w:rsidR="00A13343">
              <w:rPr>
                <w:b/>
                <w:bCs/>
                <w:sz w:val="16"/>
                <w:szCs w:val="16"/>
              </w:rPr>
              <w:t>2</w:t>
            </w:r>
            <w:r w:rsidRPr="007D2EA6">
              <w:rPr>
                <w:b/>
                <w:bCs/>
                <w:sz w:val="16"/>
                <w:szCs w:val="16"/>
              </w:rPr>
              <w:t xml:space="preserve"> кв 98</w:t>
            </w:r>
          </w:p>
          <w:p w14:paraId="735835DC" w14:textId="78715279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 xml:space="preserve">Почтовый адрес: 140013 Московская область, </w:t>
            </w:r>
            <w:proofErr w:type="spellStart"/>
            <w:r w:rsidRPr="007D2EA6">
              <w:rPr>
                <w:b/>
                <w:bCs/>
                <w:sz w:val="16"/>
                <w:szCs w:val="16"/>
              </w:rPr>
              <w:t>г.о</w:t>
            </w:r>
            <w:proofErr w:type="spellEnd"/>
            <w:r w:rsidRPr="007D2EA6">
              <w:rPr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7D2EA6">
              <w:rPr>
                <w:b/>
                <w:bCs/>
                <w:sz w:val="16"/>
                <w:szCs w:val="16"/>
              </w:rPr>
              <w:t>Люберцы,  г.</w:t>
            </w:r>
            <w:proofErr w:type="gramEnd"/>
            <w:r w:rsidRPr="007D2EA6">
              <w:rPr>
                <w:b/>
                <w:bCs/>
                <w:sz w:val="16"/>
                <w:szCs w:val="16"/>
              </w:rPr>
              <w:t xml:space="preserve"> Люберцы, ул. С.П. Попова, дом 32/</w:t>
            </w:r>
            <w:r w:rsidR="00A13343">
              <w:rPr>
                <w:b/>
                <w:bCs/>
                <w:sz w:val="16"/>
                <w:szCs w:val="16"/>
              </w:rPr>
              <w:t>2</w:t>
            </w:r>
            <w:r w:rsidRPr="007D2EA6">
              <w:rPr>
                <w:b/>
                <w:bCs/>
                <w:sz w:val="16"/>
                <w:szCs w:val="16"/>
              </w:rPr>
              <w:t xml:space="preserve"> кв 98</w:t>
            </w:r>
          </w:p>
          <w:p w14:paraId="1A173455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Телефон: 8-919-760-90-40</w:t>
            </w:r>
          </w:p>
          <w:p w14:paraId="073F5AA7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БИК 041708602</w:t>
            </w:r>
          </w:p>
          <w:p w14:paraId="24856DDE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К/С 30101810000000000602</w:t>
            </w:r>
          </w:p>
          <w:p w14:paraId="2DD4B624" w14:textId="77777777" w:rsidR="007D2EA6" w:rsidRPr="007D2EA6" w:rsidRDefault="007D2EA6" w:rsidP="007D2EA6">
            <w:pPr>
              <w:rPr>
                <w:b/>
                <w:bCs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Р/С 40702810410000014123</w:t>
            </w:r>
          </w:p>
          <w:p w14:paraId="6B09F6B5" w14:textId="545C4A69" w:rsidR="00B75248" w:rsidRPr="00B75248" w:rsidRDefault="007D2EA6" w:rsidP="007D2EA6">
            <w:pPr>
              <w:rPr>
                <w:b/>
                <w:sz w:val="16"/>
                <w:szCs w:val="16"/>
              </w:rPr>
            </w:pPr>
            <w:r w:rsidRPr="007D2EA6">
              <w:rPr>
                <w:b/>
                <w:bCs/>
                <w:sz w:val="16"/>
                <w:szCs w:val="16"/>
              </w:rPr>
              <w:t>Наименование банка: ПАО «Сбербанк», Владимирское отделение №8611</w:t>
            </w:r>
          </w:p>
        </w:tc>
        <w:tc>
          <w:tcPr>
            <w:tcW w:w="4536" w:type="dxa"/>
          </w:tcPr>
          <w:p w14:paraId="784A799B" w14:textId="77777777" w:rsidR="00B75248" w:rsidRPr="00B75248" w:rsidRDefault="00B75248" w:rsidP="005904A4">
            <w:pPr>
              <w:rPr>
                <w:sz w:val="16"/>
                <w:szCs w:val="16"/>
              </w:rPr>
            </w:pPr>
          </w:p>
          <w:p w14:paraId="5C283940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ИНН/КПП:</w:t>
            </w:r>
          </w:p>
          <w:p w14:paraId="0E293587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ОГРН:</w:t>
            </w:r>
          </w:p>
          <w:p w14:paraId="5DF73762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Юр. адрес:</w:t>
            </w:r>
          </w:p>
          <w:p w14:paraId="7014A568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</w:p>
          <w:p w14:paraId="631A7BD1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Телефон:</w:t>
            </w:r>
          </w:p>
          <w:p w14:paraId="0A0CF6A4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БИК:</w:t>
            </w:r>
          </w:p>
          <w:p w14:paraId="2E5EB2C4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К/С:</w:t>
            </w:r>
          </w:p>
          <w:p w14:paraId="01FCE418" w14:textId="77777777" w:rsidR="00B75248" w:rsidRPr="00B75248" w:rsidRDefault="00B75248" w:rsidP="005904A4">
            <w:pPr>
              <w:rPr>
                <w:b/>
                <w:bCs/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Р/С:</w:t>
            </w:r>
          </w:p>
          <w:p w14:paraId="5DC72CDB" w14:textId="77777777" w:rsidR="00B75248" w:rsidRPr="00B75248" w:rsidRDefault="00B75248" w:rsidP="005904A4">
            <w:pPr>
              <w:rPr>
                <w:sz w:val="16"/>
                <w:szCs w:val="16"/>
              </w:rPr>
            </w:pPr>
            <w:r w:rsidRPr="00B75248">
              <w:rPr>
                <w:b/>
                <w:bCs/>
                <w:sz w:val="16"/>
                <w:szCs w:val="16"/>
              </w:rPr>
              <w:t>Наименование банка:</w:t>
            </w:r>
          </w:p>
        </w:tc>
      </w:tr>
    </w:tbl>
    <w:p w14:paraId="45BBBCA8" w14:textId="77777777" w:rsidR="00B75248" w:rsidRPr="00B75248" w:rsidRDefault="00B75248" w:rsidP="00B75248">
      <w:pPr>
        <w:pStyle w:val="ConsPlusNormal"/>
      </w:pPr>
    </w:p>
    <w:p w14:paraId="63FCED83" w14:textId="5F3033D3" w:rsidR="007A3339" w:rsidRPr="004B5FB5" w:rsidRDefault="00DC431F" w:rsidP="004B5FB5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ПОДПИСИ СТОРОН:</w:t>
      </w:r>
    </w:p>
    <w:sectPr w:rsidR="007A3339" w:rsidRPr="004B5FB5" w:rsidSect="00BF02F0">
      <w:footerReference w:type="default" r:id="rId7"/>
      <w:pgSz w:w="11906" w:h="16838"/>
      <w:pgMar w:top="284" w:right="567" w:bottom="28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9BF3" w14:textId="77777777" w:rsidR="005C45BE" w:rsidRDefault="005C45BE">
      <w:r>
        <w:separator/>
      </w:r>
    </w:p>
  </w:endnote>
  <w:endnote w:type="continuationSeparator" w:id="0">
    <w:p w14:paraId="5D06BF04" w14:textId="77777777" w:rsidR="005C45BE" w:rsidRDefault="005C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B251" w14:textId="77777777" w:rsidR="00FC0C31" w:rsidRPr="00A7470E" w:rsidRDefault="00DC431F" w:rsidP="000073CB">
    <w:pPr>
      <w:pStyle w:val="a5"/>
      <w:tabs>
        <w:tab w:val="clear" w:pos="9355"/>
        <w:tab w:val="left" w:pos="2127"/>
        <w:tab w:val="left" w:pos="2410"/>
        <w:tab w:val="left" w:pos="7371"/>
        <w:tab w:val="left" w:pos="8858"/>
        <w:tab w:val="left" w:pos="9639"/>
      </w:tabs>
      <w:rPr>
        <w:sz w:val="18"/>
        <w:szCs w:val="18"/>
      </w:rPr>
    </w:pPr>
    <w:r w:rsidRPr="00A7470E">
      <w:rPr>
        <w:sz w:val="18"/>
        <w:szCs w:val="18"/>
      </w:rPr>
      <w:t xml:space="preserve">___________________/Перевозчик/                                                            </w:t>
    </w:r>
    <w:r>
      <w:rPr>
        <w:sz w:val="18"/>
        <w:szCs w:val="18"/>
      </w:rPr>
      <w:t xml:space="preserve">                                                      </w:t>
    </w:r>
    <w:r w:rsidRPr="00A7470E">
      <w:rPr>
        <w:sz w:val="18"/>
        <w:szCs w:val="18"/>
      </w:rPr>
      <w:t xml:space="preserve">   ___________________/</w:t>
    </w:r>
    <w:r>
      <w:rPr>
        <w:sz w:val="18"/>
        <w:szCs w:val="18"/>
      </w:rPr>
      <w:t>Отправитель</w:t>
    </w:r>
    <w:r w:rsidRPr="00A7470E">
      <w:rPr>
        <w:sz w:val="18"/>
        <w:szCs w:val="18"/>
      </w:rPr>
      <w:t>/</w:t>
    </w:r>
  </w:p>
  <w:p w14:paraId="664488C5" w14:textId="77777777" w:rsidR="00FC0C31" w:rsidRDefault="005C45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78DF" w14:textId="77777777" w:rsidR="005C45BE" w:rsidRDefault="005C45BE">
      <w:r>
        <w:separator/>
      </w:r>
    </w:p>
  </w:footnote>
  <w:footnote w:type="continuationSeparator" w:id="0">
    <w:p w14:paraId="1CFDD5C9" w14:textId="77777777" w:rsidR="005C45BE" w:rsidRDefault="005C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E36"/>
    <w:multiLevelType w:val="hybridMultilevel"/>
    <w:tmpl w:val="D512A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120"/>
    <w:rsid w:val="00041120"/>
    <w:rsid w:val="00053B10"/>
    <w:rsid w:val="000A504A"/>
    <w:rsid w:val="001302BE"/>
    <w:rsid w:val="001672E8"/>
    <w:rsid w:val="001906D1"/>
    <w:rsid w:val="004206BF"/>
    <w:rsid w:val="004743BD"/>
    <w:rsid w:val="004B5FB5"/>
    <w:rsid w:val="00553036"/>
    <w:rsid w:val="005625AB"/>
    <w:rsid w:val="005978D0"/>
    <w:rsid w:val="005C45BE"/>
    <w:rsid w:val="00622BA7"/>
    <w:rsid w:val="00623802"/>
    <w:rsid w:val="006A3AE4"/>
    <w:rsid w:val="007A3339"/>
    <w:rsid w:val="007D2EA6"/>
    <w:rsid w:val="00824A18"/>
    <w:rsid w:val="009A1F5B"/>
    <w:rsid w:val="009F572A"/>
    <w:rsid w:val="00A13343"/>
    <w:rsid w:val="00A50F4A"/>
    <w:rsid w:val="00A60025"/>
    <w:rsid w:val="00AA5E14"/>
    <w:rsid w:val="00B17AAE"/>
    <w:rsid w:val="00B64400"/>
    <w:rsid w:val="00B75248"/>
    <w:rsid w:val="00BF5C62"/>
    <w:rsid w:val="00C94E42"/>
    <w:rsid w:val="00DC431F"/>
    <w:rsid w:val="00E72F01"/>
    <w:rsid w:val="00EB5162"/>
    <w:rsid w:val="00FE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EE6C"/>
  <w15:docId w15:val="{C5F88A5F-5377-4E8B-ACDB-6E12888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43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4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4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4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DC431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ConsPlusNonformat">
    <w:name w:val="ConsPlusNonformat"/>
    <w:basedOn w:val="a"/>
    <w:next w:val="ConsPlusNormal"/>
    <w:rsid w:val="00DC431F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paragraph" w:customStyle="1" w:styleId="1">
    <w:name w:val="Обычный1"/>
    <w:rsid w:val="00DC431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Шкуратова Екатерина</dc:creator>
  <cp:lastModifiedBy>ННЮ</cp:lastModifiedBy>
  <cp:revision>24</cp:revision>
  <cp:lastPrinted>2017-11-23T07:17:00Z</cp:lastPrinted>
  <dcterms:created xsi:type="dcterms:W3CDTF">2017-07-01T11:52:00Z</dcterms:created>
  <dcterms:modified xsi:type="dcterms:W3CDTF">2024-10-09T15:14:00Z</dcterms:modified>
</cp:coreProperties>
</file>