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8CBAE" w14:textId="4F6865DC" w:rsidR="008E00F9" w:rsidRPr="00C736FE" w:rsidRDefault="00A25FDC" w:rsidP="00BF6601">
      <w:pPr>
        <w:jc w:val="center"/>
        <w:rPr>
          <w:b/>
          <w:bCs/>
          <w:sz w:val="32"/>
          <w:szCs w:val="32"/>
        </w:rPr>
      </w:pPr>
      <w:r w:rsidRPr="00C736FE">
        <w:rPr>
          <w:b/>
          <w:bCs/>
          <w:sz w:val="32"/>
          <w:szCs w:val="32"/>
        </w:rPr>
        <w:t>Технический райдер</w:t>
      </w:r>
      <w:r w:rsidR="00C736FE" w:rsidRPr="00C736FE">
        <w:rPr>
          <w:b/>
          <w:bCs/>
          <w:sz w:val="32"/>
          <w:szCs w:val="32"/>
        </w:rPr>
        <w:t>.</w:t>
      </w:r>
    </w:p>
    <w:p w14:paraId="301A8F5D" w14:textId="77777777" w:rsidR="000B6C12" w:rsidRDefault="000B6C12" w:rsidP="003D016F">
      <w:pPr>
        <w:jc w:val="center"/>
        <w:rPr>
          <w:b/>
          <w:bCs/>
          <w:sz w:val="28"/>
          <w:szCs w:val="28"/>
        </w:rPr>
      </w:pPr>
    </w:p>
    <w:p w14:paraId="3671FBC0" w14:textId="09264B5D" w:rsidR="008E0433" w:rsidRDefault="00F83082" w:rsidP="000B6C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все время саундчека (если он возможен) и выступления</w:t>
      </w:r>
      <w:r w:rsidR="00583D37">
        <w:rPr>
          <w:sz w:val="28"/>
          <w:szCs w:val="28"/>
        </w:rPr>
        <w:t xml:space="preserve"> Артиста </w:t>
      </w:r>
      <w:r>
        <w:rPr>
          <w:sz w:val="28"/>
          <w:szCs w:val="28"/>
        </w:rPr>
        <w:t xml:space="preserve">нужен </w:t>
      </w:r>
      <w:r w:rsidR="009B51A9">
        <w:rPr>
          <w:sz w:val="28"/>
          <w:szCs w:val="28"/>
        </w:rPr>
        <w:t xml:space="preserve">квалифицированный звукоинженер, </w:t>
      </w:r>
      <w:r w:rsidR="002E4A9B">
        <w:rPr>
          <w:sz w:val="28"/>
          <w:szCs w:val="28"/>
        </w:rPr>
        <w:t xml:space="preserve">хорошо знакомый с </w:t>
      </w:r>
      <w:r w:rsidR="00F05C7B">
        <w:rPr>
          <w:sz w:val="28"/>
          <w:szCs w:val="28"/>
        </w:rPr>
        <w:t xml:space="preserve">данным </w:t>
      </w:r>
      <w:r w:rsidR="002E4A9B">
        <w:rPr>
          <w:sz w:val="28"/>
          <w:szCs w:val="28"/>
        </w:rPr>
        <w:t>оборудованием</w:t>
      </w:r>
      <w:r w:rsidR="00F05C7B">
        <w:rPr>
          <w:sz w:val="28"/>
          <w:szCs w:val="28"/>
        </w:rPr>
        <w:t xml:space="preserve"> и акустическими особенностями </w:t>
      </w:r>
      <w:r w:rsidR="008E0433">
        <w:rPr>
          <w:sz w:val="28"/>
          <w:szCs w:val="28"/>
        </w:rPr>
        <w:t xml:space="preserve">площадки. </w:t>
      </w:r>
    </w:p>
    <w:p w14:paraId="005C878D" w14:textId="77777777" w:rsidR="007715C9" w:rsidRDefault="002D0FCD" w:rsidP="000B6C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Микшерный пульт. </w:t>
      </w:r>
      <w:r w:rsidR="00CD4C3E">
        <w:rPr>
          <w:sz w:val="28"/>
          <w:szCs w:val="28"/>
        </w:rPr>
        <w:t xml:space="preserve">Микшерный пульт по возможности должен располагаться </w:t>
      </w:r>
      <w:r w:rsidR="00256D2E">
        <w:rPr>
          <w:sz w:val="28"/>
          <w:szCs w:val="28"/>
        </w:rPr>
        <w:t>напротив центра сцены</w:t>
      </w:r>
      <w:r w:rsidR="00934E5D">
        <w:rPr>
          <w:sz w:val="28"/>
          <w:szCs w:val="28"/>
        </w:rPr>
        <w:t>,</w:t>
      </w:r>
      <w:r w:rsidR="00F1633C">
        <w:rPr>
          <w:sz w:val="28"/>
          <w:szCs w:val="28"/>
        </w:rPr>
        <w:t xml:space="preserve"> не за сценой и не сбоку от сцены</w:t>
      </w:r>
      <w:r w:rsidR="00103FBE">
        <w:rPr>
          <w:sz w:val="28"/>
          <w:szCs w:val="28"/>
        </w:rPr>
        <w:t>.</w:t>
      </w:r>
      <w:r w:rsidR="00583D37">
        <w:rPr>
          <w:sz w:val="28"/>
          <w:szCs w:val="28"/>
        </w:rPr>
        <w:t xml:space="preserve"> </w:t>
      </w:r>
      <w:r w:rsidR="006D3C6A">
        <w:rPr>
          <w:sz w:val="28"/>
          <w:szCs w:val="28"/>
        </w:rPr>
        <w:t>Необходимо освещение пульта.</w:t>
      </w:r>
    </w:p>
    <w:p w14:paraId="7F2E8659" w14:textId="77777777" w:rsidR="00BF210D" w:rsidRDefault="003F0ED3" w:rsidP="000B6C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Акустические системы. </w:t>
      </w:r>
      <w:r w:rsidR="00806500">
        <w:rPr>
          <w:sz w:val="28"/>
          <w:szCs w:val="28"/>
        </w:rPr>
        <w:t>Для выступления желательны трехполосные колонки</w:t>
      </w:r>
      <w:r w:rsidR="0044743D">
        <w:rPr>
          <w:sz w:val="28"/>
          <w:szCs w:val="28"/>
        </w:rPr>
        <w:t xml:space="preserve">. </w:t>
      </w:r>
      <w:r w:rsidR="00707DA0">
        <w:rPr>
          <w:sz w:val="28"/>
          <w:szCs w:val="28"/>
        </w:rPr>
        <w:t>Компрессия</w:t>
      </w:r>
      <w:r w:rsidR="00BF210D">
        <w:rPr>
          <w:sz w:val="28"/>
          <w:szCs w:val="28"/>
        </w:rPr>
        <w:t xml:space="preserve"> и лимитирование</w:t>
      </w:r>
      <w:r w:rsidR="00707DA0">
        <w:rPr>
          <w:sz w:val="28"/>
          <w:szCs w:val="28"/>
        </w:rPr>
        <w:t xml:space="preserve"> не нужн</w:t>
      </w:r>
      <w:r w:rsidR="00BF210D">
        <w:rPr>
          <w:sz w:val="28"/>
          <w:szCs w:val="28"/>
        </w:rPr>
        <w:t>ы.</w:t>
      </w:r>
    </w:p>
    <w:p w14:paraId="31495899" w14:textId="200987DA" w:rsidR="006A30D7" w:rsidRPr="00C736FE" w:rsidRDefault="00E82149" w:rsidP="00C736F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Мониторинг. Необходим</w:t>
      </w:r>
      <w:r w:rsidR="00551227">
        <w:rPr>
          <w:sz w:val="28"/>
          <w:szCs w:val="28"/>
        </w:rPr>
        <w:t xml:space="preserve">ы </w:t>
      </w:r>
      <w:r>
        <w:rPr>
          <w:sz w:val="28"/>
          <w:szCs w:val="28"/>
        </w:rPr>
        <w:t>напольны</w:t>
      </w:r>
      <w:r w:rsidR="00551227">
        <w:rPr>
          <w:sz w:val="28"/>
          <w:szCs w:val="28"/>
        </w:rPr>
        <w:t>е</w:t>
      </w:r>
      <w:r>
        <w:rPr>
          <w:sz w:val="28"/>
          <w:szCs w:val="28"/>
        </w:rPr>
        <w:t xml:space="preserve"> монитор</w:t>
      </w:r>
      <w:r w:rsidR="00551227">
        <w:rPr>
          <w:sz w:val="28"/>
          <w:szCs w:val="28"/>
        </w:rPr>
        <w:t>ы</w:t>
      </w:r>
      <w:r w:rsidR="00402702">
        <w:rPr>
          <w:sz w:val="28"/>
          <w:szCs w:val="28"/>
        </w:rPr>
        <w:t xml:space="preserve"> по переднему краю сцены</w:t>
      </w:r>
      <w:r w:rsidR="00551227">
        <w:rPr>
          <w:sz w:val="28"/>
          <w:szCs w:val="28"/>
        </w:rPr>
        <w:t xml:space="preserve"> (от 2-х мониторов)</w:t>
      </w:r>
      <w:r w:rsidR="00BD4150">
        <w:rPr>
          <w:sz w:val="28"/>
          <w:szCs w:val="28"/>
        </w:rPr>
        <w:t xml:space="preserve">, желательны напольные </w:t>
      </w:r>
      <w:r w:rsidR="00D33CDE">
        <w:rPr>
          <w:sz w:val="28"/>
          <w:szCs w:val="28"/>
        </w:rPr>
        <w:t>15’’ мониторы.</w:t>
      </w:r>
      <w:r w:rsidR="00C736FE">
        <w:rPr>
          <w:sz w:val="28"/>
          <w:szCs w:val="28"/>
        </w:rPr>
        <w:t xml:space="preserve"> </w:t>
      </w:r>
      <w:r w:rsidR="006A30D7" w:rsidRPr="00C736FE">
        <w:rPr>
          <w:sz w:val="28"/>
          <w:szCs w:val="28"/>
        </w:rPr>
        <w:t>4А.</w:t>
      </w:r>
      <w:r w:rsidR="00974730" w:rsidRPr="00C736FE">
        <w:rPr>
          <w:sz w:val="28"/>
          <w:szCs w:val="28"/>
        </w:rPr>
        <w:t xml:space="preserve"> Также нужна система персонального мониторинга</w:t>
      </w:r>
      <w:r w:rsidR="00C736FE" w:rsidRPr="00C736FE">
        <w:rPr>
          <w:sz w:val="28"/>
          <w:szCs w:val="28"/>
        </w:rPr>
        <w:t>, наушники.</w:t>
      </w:r>
    </w:p>
    <w:p w14:paraId="2E6ED286" w14:textId="3C4073E8" w:rsidR="003705A5" w:rsidRDefault="008878CE" w:rsidP="003705A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 р</w:t>
      </w:r>
      <w:r w:rsidR="000B6C12">
        <w:rPr>
          <w:sz w:val="28"/>
          <w:szCs w:val="28"/>
        </w:rPr>
        <w:t>адиомикрофон</w:t>
      </w:r>
      <w:r w:rsidR="003705A5">
        <w:rPr>
          <w:sz w:val="28"/>
          <w:szCs w:val="28"/>
        </w:rPr>
        <w:t xml:space="preserve"> для Артиста.</w:t>
      </w:r>
      <w:r w:rsidR="00C736FE">
        <w:rPr>
          <w:sz w:val="28"/>
          <w:szCs w:val="28"/>
        </w:rPr>
        <w:t xml:space="preserve"> </w:t>
      </w:r>
    </w:p>
    <w:p w14:paraId="15D6AB0E" w14:textId="16850F10" w:rsidR="008A2CF3" w:rsidRDefault="00390665" w:rsidP="0039066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выступления артисту необходимы макияж и прическа. В связи с чем</w:t>
      </w:r>
      <w:r w:rsidR="00C736FE">
        <w:rPr>
          <w:sz w:val="28"/>
          <w:szCs w:val="28"/>
        </w:rPr>
        <w:t xml:space="preserve">, </w:t>
      </w:r>
      <w:r>
        <w:rPr>
          <w:sz w:val="28"/>
          <w:szCs w:val="28"/>
        </w:rPr>
        <w:t>необходимо либо привезти своего стилиста из Москвы, либо воспользоваться услугами местных визажиста и стилиста по волосам. В случае, если Артист не привозит стилиста с собой, необходимо предоставить качественные услуги визажиста и стилиста по волосам. Стилист по волосам должен обязательно уметь работать с</w:t>
      </w:r>
      <w:r w:rsidR="00C736FE">
        <w:rPr>
          <w:sz w:val="28"/>
          <w:szCs w:val="28"/>
        </w:rPr>
        <w:t>о сложными волосами</w:t>
      </w:r>
      <w:r>
        <w:rPr>
          <w:sz w:val="28"/>
          <w:szCs w:val="28"/>
        </w:rPr>
        <w:t xml:space="preserve">. Необходимо заранее согласовать стилиста по волосам и визажиста с директором Артиста. </w:t>
      </w:r>
    </w:p>
    <w:p w14:paraId="59F53115" w14:textId="672A51B5" w:rsidR="00B204C7" w:rsidRDefault="00B204C7" w:rsidP="0039066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Артист выезжает со своей командой, в состав которой входят концертный директор и администратор.</w:t>
      </w:r>
    </w:p>
    <w:p w14:paraId="559CF9AE" w14:textId="58BCF12A" w:rsidR="00943829" w:rsidRPr="00C736FE" w:rsidRDefault="00C736FE" w:rsidP="00C736F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 предоставление фотографа и видеографа, </w:t>
      </w:r>
      <w:proofErr w:type="spellStart"/>
      <w:r>
        <w:rPr>
          <w:sz w:val="28"/>
          <w:szCs w:val="28"/>
        </w:rPr>
        <w:t>рилс</w:t>
      </w:r>
      <w:proofErr w:type="spellEnd"/>
      <w:r>
        <w:rPr>
          <w:sz w:val="28"/>
          <w:szCs w:val="28"/>
        </w:rPr>
        <w:t>-мейкера.</w:t>
      </w:r>
    </w:p>
    <w:sectPr w:rsidR="00943829" w:rsidRPr="00C736F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2D957" w14:textId="77777777" w:rsidR="001D2945" w:rsidRDefault="001D2945" w:rsidP="00C736FE">
      <w:r>
        <w:separator/>
      </w:r>
    </w:p>
  </w:endnote>
  <w:endnote w:type="continuationSeparator" w:id="0">
    <w:p w14:paraId="200242A7" w14:textId="77777777" w:rsidR="001D2945" w:rsidRDefault="001D2945" w:rsidP="00C7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3689D" w14:textId="77777777" w:rsidR="001D2945" w:rsidRDefault="001D2945" w:rsidP="00C736FE">
      <w:r>
        <w:separator/>
      </w:r>
    </w:p>
  </w:footnote>
  <w:footnote w:type="continuationSeparator" w:id="0">
    <w:p w14:paraId="62EF9A3C" w14:textId="77777777" w:rsidR="001D2945" w:rsidRDefault="001D2945" w:rsidP="00C73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F0EBF" w14:textId="743630FD" w:rsidR="00C736FE" w:rsidRPr="00C736FE" w:rsidRDefault="00C736FE" w:rsidP="00C736FE">
    <w:pPr>
      <w:pStyle w:val="a4"/>
      <w:jc w:val="center"/>
      <w:rPr>
        <w:rStyle w:val="a8"/>
        <w:sz w:val="56"/>
        <w:szCs w:val="56"/>
        <w:lang w:val="en-US"/>
      </w:rPr>
    </w:pPr>
    <w:r>
      <w:rPr>
        <w:rStyle w:val="a8"/>
        <w:sz w:val="56"/>
        <w:szCs w:val="56"/>
      </w:rPr>
      <w:t xml:space="preserve">артист - </w:t>
    </w:r>
    <w:r w:rsidRPr="00C736FE">
      <w:rPr>
        <w:rStyle w:val="a8"/>
        <w:rFonts w:ascii="High Tower Text" w:hAnsi="High Tower Text"/>
        <w:sz w:val="56"/>
        <w:szCs w:val="56"/>
      </w:rPr>
      <w:t>KRISTEN TYU</w:t>
    </w:r>
    <w:r>
      <w:rPr>
        <w:rStyle w:val="a8"/>
        <w:sz w:val="56"/>
        <w:szCs w:val="56"/>
      </w:rPr>
      <w:t xml:space="preserve"> - артист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B4663"/>
    <w:multiLevelType w:val="hybridMultilevel"/>
    <w:tmpl w:val="D92E42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406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DE"/>
    <w:rsid w:val="0006369F"/>
    <w:rsid w:val="000B6C12"/>
    <w:rsid w:val="00103FBE"/>
    <w:rsid w:val="0014499E"/>
    <w:rsid w:val="001D2945"/>
    <w:rsid w:val="00256D2E"/>
    <w:rsid w:val="002D0FCD"/>
    <w:rsid w:val="002E4A9B"/>
    <w:rsid w:val="003705A5"/>
    <w:rsid w:val="00373619"/>
    <w:rsid w:val="00390665"/>
    <w:rsid w:val="003D016F"/>
    <w:rsid w:val="003F0ED3"/>
    <w:rsid w:val="003F5321"/>
    <w:rsid w:val="00402702"/>
    <w:rsid w:val="00446645"/>
    <w:rsid w:val="0044743D"/>
    <w:rsid w:val="004668FB"/>
    <w:rsid w:val="00473EDE"/>
    <w:rsid w:val="004C2056"/>
    <w:rsid w:val="00551227"/>
    <w:rsid w:val="00583D37"/>
    <w:rsid w:val="00641683"/>
    <w:rsid w:val="006A30D7"/>
    <w:rsid w:val="006D3C6A"/>
    <w:rsid w:val="00701545"/>
    <w:rsid w:val="00707DA0"/>
    <w:rsid w:val="007715C9"/>
    <w:rsid w:val="00806500"/>
    <w:rsid w:val="008878CE"/>
    <w:rsid w:val="008A2CF3"/>
    <w:rsid w:val="008E00F9"/>
    <w:rsid w:val="008E0433"/>
    <w:rsid w:val="00934E5D"/>
    <w:rsid w:val="00943829"/>
    <w:rsid w:val="00974730"/>
    <w:rsid w:val="009B51A9"/>
    <w:rsid w:val="00A25FDC"/>
    <w:rsid w:val="00B204C7"/>
    <w:rsid w:val="00BD4150"/>
    <w:rsid w:val="00BF210D"/>
    <w:rsid w:val="00BF6601"/>
    <w:rsid w:val="00C57D45"/>
    <w:rsid w:val="00C736FE"/>
    <w:rsid w:val="00CD4C3E"/>
    <w:rsid w:val="00D33CDE"/>
    <w:rsid w:val="00D80921"/>
    <w:rsid w:val="00E82149"/>
    <w:rsid w:val="00EB73F6"/>
    <w:rsid w:val="00F05C7B"/>
    <w:rsid w:val="00F1633C"/>
    <w:rsid w:val="00F564BE"/>
    <w:rsid w:val="00F83082"/>
    <w:rsid w:val="00FF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D265"/>
  <w15:chartTrackingRefBased/>
  <w15:docId w15:val="{F4041EBE-D0E7-4E42-8C2D-82E160CA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C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36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36FE"/>
  </w:style>
  <w:style w:type="paragraph" w:styleId="a6">
    <w:name w:val="footer"/>
    <w:basedOn w:val="a"/>
    <w:link w:val="a7"/>
    <w:uiPriority w:val="99"/>
    <w:unhideWhenUsed/>
    <w:rsid w:val="00C736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36FE"/>
  </w:style>
  <w:style w:type="character" w:styleId="a8">
    <w:name w:val="Intense Reference"/>
    <w:basedOn w:val="a0"/>
    <w:uiPriority w:val="32"/>
    <w:qFormat/>
    <w:rsid w:val="00C736FE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Черноталова</dc:creator>
  <cp:keywords/>
  <dc:description/>
  <cp:lastModifiedBy>Пользователь</cp:lastModifiedBy>
  <cp:revision>2</cp:revision>
  <dcterms:created xsi:type="dcterms:W3CDTF">2025-02-21T22:58:00Z</dcterms:created>
  <dcterms:modified xsi:type="dcterms:W3CDTF">2025-02-21T22:58:00Z</dcterms:modified>
</cp:coreProperties>
</file>