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78" w:rsidRDefault="00C51978" w:rsidP="0096177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Программа</w:t>
      </w:r>
      <w:r w:rsidR="009617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кружка - спортивное ориентирование,</w:t>
      </w:r>
      <w:r w:rsidRPr="009617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9617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</w:t>
      </w:r>
      <w:r w:rsidRPr="009617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детском оздоровительном лагере</w:t>
      </w:r>
      <w:r w:rsidR="009617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«Юность»</w:t>
      </w:r>
    </w:p>
    <w:p w:rsidR="0096177B" w:rsidRDefault="0096177B" w:rsidP="0096177B">
      <w:pP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 w:rsidRPr="0096177B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Цель программы</w:t>
      </w:r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:</w:t>
      </w:r>
    </w:p>
    <w:p w:rsidR="0096177B" w:rsidRDefault="0096177B" w:rsidP="0096177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96177B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hd w:val="clear" w:color="auto" w:fill="FFFFFF"/>
        </w:rPr>
        <w:t>Развить у детей навыки спортивного ориентирования, повысить их физическую активность, обеспечить умение работать в команде, а также сформировать интерес к природе и активному отдыху.</w:t>
      </w:r>
      <w:r w:rsidRPr="0096177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:rsidR="0096177B" w:rsidRDefault="0096177B" w:rsidP="0096177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96177B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Задачи программы:</w:t>
      </w:r>
      <w:r w:rsidRPr="0096177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:rsidR="0096177B" w:rsidRDefault="0096177B" w:rsidP="0096177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1. </w:t>
      </w:r>
      <w:r w:rsidRPr="0096177B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hd w:val="clear" w:color="auto" w:fill="FFFFFF"/>
        </w:rPr>
        <w:t>Обучение основам ориентирования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hd w:val="clear" w:color="auto" w:fill="FFFFFF"/>
        </w:rPr>
        <w:t>.</w:t>
      </w:r>
    </w:p>
    <w:p w:rsidR="0096177B" w:rsidRDefault="0096177B" w:rsidP="0096177B">
      <w:pPr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2. </w:t>
      </w:r>
      <w:r w:rsidRPr="0096177B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hd w:val="clear" w:color="auto" w:fill="FFFFFF"/>
        </w:rPr>
        <w:t>Развитие физических навыков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hd w:val="clear" w:color="auto" w:fill="FFFFFF"/>
        </w:rPr>
        <w:t>.</w:t>
      </w:r>
    </w:p>
    <w:p w:rsidR="0096177B" w:rsidRDefault="0096177B" w:rsidP="0096177B">
      <w:pPr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3. </w:t>
      </w:r>
      <w:r w:rsidRPr="0096177B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hd w:val="clear" w:color="auto" w:fill="FFFFFF"/>
        </w:rPr>
        <w:t>Формирование командного духа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hd w:val="clear" w:color="auto" w:fill="FFFFFF"/>
        </w:rPr>
        <w:t>.</w:t>
      </w:r>
    </w:p>
    <w:p w:rsidR="0096177B" w:rsidRDefault="0096177B" w:rsidP="0096177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4. </w:t>
      </w:r>
      <w:r w:rsidRPr="0096177B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hd w:val="clear" w:color="auto" w:fill="FFFFFF"/>
        </w:rPr>
        <w:t>Повышение безопасности</w:t>
      </w:r>
      <w:r w:rsidRPr="0096177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. </w:t>
      </w:r>
    </w:p>
    <w:p w:rsidR="0096177B" w:rsidRDefault="0096177B" w:rsidP="0096177B">
      <w:pPr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5. </w:t>
      </w:r>
      <w:r w:rsidRPr="0096177B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hd w:val="clear" w:color="auto" w:fill="FFFFFF"/>
        </w:rPr>
        <w:t>Демонстрация творческого подхода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hd w:val="clear" w:color="auto" w:fill="FFFFFF"/>
        </w:rPr>
        <w:t>.</w:t>
      </w:r>
    </w:p>
    <w:p w:rsidR="0096177B" w:rsidRDefault="0096177B" w:rsidP="0096177B">
      <w:pPr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6. </w:t>
      </w:r>
      <w:r w:rsidRPr="0096177B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hd w:val="clear" w:color="auto" w:fill="FFFFFF"/>
        </w:rPr>
        <w:t>Проведение внутренних соревнований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hd w:val="clear" w:color="auto" w:fill="FFFFFF"/>
        </w:rPr>
        <w:t>.</w:t>
      </w:r>
    </w:p>
    <w:p w:rsidR="0096177B" w:rsidRDefault="0096177B" w:rsidP="0096177B">
      <w:pPr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7. </w:t>
      </w:r>
      <w:r w:rsidRPr="0096177B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hd w:val="clear" w:color="auto" w:fill="FFFFFF"/>
        </w:rPr>
        <w:t>Создание положительного отношения к спорту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hd w:val="clear" w:color="auto" w:fill="FFFFFF"/>
        </w:rPr>
        <w:t>.</w:t>
      </w:r>
    </w:p>
    <w:p w:rsidR="0096177B" w:rsidRPr="0096177B" w:rsidRDefault="0096177B" w:rsidP="0096177B">
      <w:pPr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8. </w:t>
      </w:r>
      <w:r w:rsidRPr="0096177B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hd w:val="clear" w:color="auto" w:fill="FFFFFF"/>
        </w:rPr>
        <w:t>Формирование экологической ответственности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hd w:val="clear" w:color="auto" w:fill="FFFFFF"/>
        </w:rPr>
        <w:t>.</w:t>
      </w:r>
    </w:p>
    <w:p w:rsidR="0096177B" w:rsidRPr="0096177B" w:rsidRDefault="0096177B" w:rsidP="0096177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Программа кружка на 21 день</w:t>
      </w:r>
    </w:p>
    <w:p w:rsidR="00C51978" w:rsidRPr="0096177B" w:rsidRDefault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День 1:</w:t>
      </w: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51978" w:rsidRPr="0096177B" w:rsidRDefault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1)Введение в спортивное ориентирование:</w:t>
      </w:r>
    </w:p>
    <w:p w:rsidR="00C51978" w:rsidRPr="0096177B" w:rsidRDefault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 Знакомство с детьми, объяснение целей и задач программы. </w:t>
      </w:r>
    </w:p>
    <w:p w:rsidR="00C51978" w:rsidRPr="0096177B" w:rsidRDefault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 Инструктаж по технике безопасности. </w:t>
      </w:r>
    </w:p>
    <w:p w:rsidR="00C51978" w:rsidRPr="0096177B" w:rsidRDefault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День 2:</w:t>
      </w: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51978" w:rsidRPr="0096177B" w:rsidRDefault="00B83E9E" w:rsidP="00B83E9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="00C51978"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Лекция о спортивном ориентировании, показ карт и компасов.  </w:t>
      </w:r>
    </w:p>
    <w:p w:rsidR="00B83E9E" w:rsidRPr="0096177B" w:rsidRDefault="00C51978" w:rsidP="00B83E9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2)Основы работы с картой и компасом:</w:t>
      </w:r>
    </w:p>
    <w:p w:rsidR="00C51978" w:rsidRPr="0096177B" w:rsidRDefault="00C51978" w:rsidP="00B83E9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Теоретические занятия по чтению карты.</w:t>
      </w:r>
    </w:p>
    <w:p w:rsidR="00C51978" w:rsidRPr="0096177B" w:rsidRDefault="00C51978" w:rsidP="00B83E9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Практические занятия на местности: определение азимутов. </w:t>
      </w:r>
    </w:p>
    <w:p w:rsidR="00C51978" w:rsidRPr="0096177B" w:rsidRDefault="00C51978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День 3</w:t>
      </w: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C51978" w:rsidRPr="0096177B" w:rsidRDefault="00C51978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1)Тактика и стратегия ориентирования: </w:t>
      </w:r>
    </w:p>
    <w:p w:rsidR="00C51978" w:rsidRPr="0096177B" w:rsidRDefault="00C51978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Обсуждение различных тактик ориентирования. </w:t>
      </w:r>
    </w:p>
    <w:p w:rsidR="00C51978" w:rsidRPr="0096177B" w:rsidRDefault="00C51978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Игровая практика: простое ориентирование с использованием карты. </w:t>
      </w:r>
    </w:p>
    <w:p w:rsidR="00C51978" w:rsidRPr="0096177B" w:rsidRDefault="00C51978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2) Анализ ошибок и успехов прошедших дней. </w:t>
      </w:r>
    </w:p>
    <w:p w:rsidR="00C51978" w:rsidRPr="0096177B" w:rsidRDefault="00C51978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День 4:</w:t>
      </w: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51978" w:rsidRPr="0096177B" w:rsidRDefault="00C51978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1)Разделение на команды</w:t>
      </w:r>
      <w:r w:rsidR="0079475F"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C51978" w:rsidRPr="0096177B" w:rsidRDefault="00C51978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Формирование команд, обсуждение командных стратегий. </w:t>
      </w:r>
    </w:p>
    <w:p w:rsidR="0079475F" w:rsidRPr="0096177B" w:rsidRDefault="00C51978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Командные занятия на местности. </w:t>
      </w:r>
    </w:p>
    <w:p w:rsidR="0079475F" w:rsidRPr="0096177B" w:rsidRDefault="0079475F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</w:t>
      </w:r>
      <w:r w:rsidR="00C51978"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Увлекательная игра на координацию и сотрудничество. </w:t>
      </w:r>
    </w:p>
    <w:p w:rsidR="0079475F" w:rsidRPr="0096177B" w:rsidRDefault="00C51978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День 5:</w:t>
      </w: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9475F" w:rsidRPr="0096177B" w:rsidRDefault="0079475F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="00C51978"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Пробежка с компасом</w:t>
      </w: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79475F" w:rsidRPr="0096177B" w:rsidRDefault="00C51978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Теория пробежки с компасом. </w:t>
      </w:r>
    </w:p>
    <w:p w:rsidR="0079475F" w:rsidRPr="0096177B" w:rsidRDefault="00C51978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Пробежка по заданному маршру</w:t>
      </w:r>
      <w:r w:rsidR="0079475F"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ту с контрольными точками. </w:t>
      </w:r>
    </w:p>
    <w:p w:rsidR="0079475F" w:rsidRPr="0096177B" w:rsidRDefault="0079475F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2)Подведение итогов занятия</w:t>
      </w:r>
      <w:r w:rsidR="00C51978"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обмен впечатлениями.</w:t>
      </w:r>
    </w:p>
    <w:p w:rsidR="0079475F" w:rsidRPr="0096177B" w:rsidRDefault="00C51978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617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День 6:</w:t>
      </w: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9475F" w:rsidRPr="0096177B" w:rsidRDefault="0079475F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1)Разбор работы с картами:</w:t>
      </w:r>
    </w:p>
    <w:p w:rsidR="0079475F" w:rsidRPr="0096177B" w:rsidRDefault="00C51978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Разбор карты с контролем по точкам. </w:t>
      </w:r>
    </w:p>
    <w:p w:rsidR="0079475F" w:rsidRPr="0096177B" w:rsidRDefault="00C51978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Ориентирование в </w:t>
      </w:r>
      <w:r w:rsidR="0079475F"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сложных условиях (лес, холмы). </w:t>
      </w:r>
    </w:p>
    <w:p w:rsidR="0079475F" w:rsidRPr="0096177B" w:rsidRDefault="0079475F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</w:t>
      </w:r>
      <w:r w:rsidR="00C51978"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Конкурс на лучшее ориентирование</w:t>
      </w: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(теория) </w:t>
      </w:r>
      <w:r w:rsidR="00C51978"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карте. </w:t>
      </w:r>
    </w:p>
    <w:p w:rsidR="0079475F" w:rsidRPr="0096177B" w:rsidRDefault="00C51978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День 7:</w:t>
      </w: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9475F" w:rsidRPr="0096177B" w:rsidRDefault="0079475F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="00C51978"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Практика в лесу</w:t>
      </w: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C51978"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9475F" w:rsidRPr="0096177B" w:rsidRDefault="00C51978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Экскурсия в лес, определение ориентиров. </w:t>
      </w:r>
    </w:p>
    <w:p w:rsidR="0079475F" w:rsidRPr="0096177B" w:rsidRDefault="0079475F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</w:t>
      </w:r>
      <w:r w:rsidR="00C51978"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</w:t>
      </w: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актика поиска контрольных точек:</w:t>
      </w:r>
    </w:p>
    <w:p w:rsidR="0079475F" w:rsidRPr="0096177B" w:rsidRDefault="00C51978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Обсуждение найденных ориентиров. </w:t>
      </w:r>
    </w:p>
    <w:p w:rsidR="0079475F" w:rsidRPr="0096177B" w:rsidRDefault="00C51978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День 8:</w:t>
      </w: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9475F" w:rsidRPr="0096177B" w:rsidRDefault="0079475F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="00C51978"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в соревнованиях</w:t>
      </w: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79475F" w:rsidRPr="0096177B" w:rsidRDefault="00C51978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Организация внутренних соревнований. </w:t>
      </w:r>
    </w:p>
    <w:p w:rsidR="0079475F" w:rsidRPr="0096177B" w:rsidRDefault="00C51978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Параллельн</w:t>
      </w:r>
      <w:r w:rsidR="0079475F"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ое ориентирование для команд. </w:t>
      </w:r>
    </w:p>
    <w:p w:rsidR="0079475F" w:rsidRPr="0096177B" w:rsidRDefault="0079475F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</w:t>
      </w:r>
      <w:r w:rsidR="00C51978"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Награждение победителей. </w:t>
      </w:r>
    </w:p>
    <w:p w:rsidR="0079475F" w:rsidRPr="0096177B" w:rsidRDefault="00C51978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День 9:</w:t>
      </w: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83E9E" w:rsidRPr="0096177B" w:rsidRDefault="0079475F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="00C51978"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Основы подготовки к соревнованиям</w:t>
      </w:r>
      <w:r w:rsidR="00B83E9E"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B83E9E" w:rsidRPr="0096177B" w:rsidRDefault="00C51978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- Лекция о подготовке к соревнованиям, стратегия. </w:t>
      </w:r>
    </w:p>
    <w:p w:rsidR="00B83E9E" w:rsidRPr="0096177B" w:rsidRDefault="00B83E9E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</w:t>
      </w:r>
      <w:r w:rsidR="00C51978"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Подведение итогов лекции.</w:t>
      </w:r>
    </w:p>
    <w:p w:rsidR="00B83E9E" w:rsidRPr="0096177B" w:rsidRDefault="00B83E9E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Обсуждение интересующих вопросов, об организации и проведении соревнований.</w:t>
      </w:r>
    </w:p>
    <w:p w:rsidR="00B83E9E" w:rsidRPr="0096177B" w:rsidRDefault="00C51978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День 10</w:t>
      </w: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B83E9E" w:rsidRPr="0096177B" w:rsidRDefault="00B83E9E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="00C51978"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Запуск дневников ориентирования</w:t>
      </w: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B83E9E" w:rsidRPr="0096177B" w:rsidRDefault="00C51978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B83E9E"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Введение</w:t>
      </w: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дневника успехов. </w:t>
      </w:r>
    </w:p>
    <w:p w:rsidR="00B83E9E" w:rsidRPr="0096177B" w:rsidRDefault="00C51978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Заполнение д</w:t>
      </w:r>
      <w:r w:rsidR="00B83E9E"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невников после ориентирования. </w:t>
      </w: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83E9E" w:rsidRPr="0096177B" w:rsidRDefault="00B83E9E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</w:t>
      </w:r>
      <w:r w:rsidR="00C51978"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Обсуждение записей с командами. </w:t>
      </w:r>
    </w:p>
    <w:p w:rsidR="00B83E9E" w:rsidRPr="0096177B" w:rsidRDefault="00B83E9E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День 11-14</w:t>
      </w: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C51978"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83E9E" w:rsidRPr="0096177B" w:rsidRDefault="00B83E9E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="00C51978"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Улучшение навыков и уклон в специализацию</w:t>
      </w:r>
    </w:p>
    <w:p w:rsidR="00B83E9E" w:rsidRPr="0096177B" w:rsidRDefault="00C51978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Изучение новых техник ориентирования. </w:t>
      </w:r>
    </w:p>
    <w:p w:rsidR="00B83E9E" w:rsidRPr="0096177B" w:rsidRDefault="00B83E9E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2)Практическое занятие по новым техникам ориентирования, по учебному маршруту №1.</w:t>
      </w:r>
    </w:p>
    <w:p w:rsidR="00B83E9E" w:rsidRPr="0096177B" w:rsidRDefault="00B83E9E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День 14-17</w:t>
      </w: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B83E9E" w:rsidRPr="0096177B" w:rsidRDefault="00B83E9E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="00C51978"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Углубленная практика </w:t>
      </w: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различными уровнями сложности:</w:t>
      </w:r>
    </w:p>
    <w:p w:rsidR="00830B5A" w:rsidRPr="0096177B" w:rsidRDefault="00830B5A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Практическое занятие по разным уровням сложности (учебный маршрут №1, №2 и №3).</w:t>
      </w:r>
    </w:p>
    <w:p w:rsidR="00830B5A" w:rsidRPr="0096177B" w:rsidRDefault="00830B5A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Подведение итогов практического занятия и анализ ошибок.</w:t>
      </w:r>
    </w:p>
    <w:p w:rsidR="00830B5A" w:rsidRPr="0096177B" w:rsidRDefault="00C51978" w:rsidP="00C5197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30B5A" w:rsidRPr="009617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День 17-20:</w:t>
      </w:r>
    </w:p>
    <w:p w:rsidR="00830B5A" w:rsidRPr="0096177B" w:rsidRDefault="00830B5A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="00C51978"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Внедрение новых спортивных игр, связанных с ориентированием.</w:t>
      </w:r>
    </w:p>
    <w:p w:rsidR="00830B5A" w:rsidRPr="0096177B" w:rsidRDefault="00830B5A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Спортивные игры на </w:t>
      </w:r>
      <w:proofErr w:type="spellStart"/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командообразование</w:t>
      </w:r>
      <w:proofErr w:type="spellEnd"/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30B5A" w:rsidRPr="0096177B" w:rsidRDefault="00830B5A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Спортивные игры на ориентирование на местности. </w:t>
      </w:r>
    </w:p>
    <w:p w:rsidR="00830B5A" w:rsidRPr="0096177B" w:rsidRDefault="00C51978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День 21:</w:t>
      </w: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30B5A" w:rsidRPr="0096177B" w:rsidRDefault="00830B5A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="00C51978"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Финальные соревнования и празднован</w:t>
      </w: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ие.</w:t>
      </w:r>
    </w:p>
    <w:p w:rsidR="00830B5A" w:rsidRPr="0096177B" w:rsidRDefault="00830B5A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Разделение на команды.</w:t>
      </w:r>
    </w:p>
    <w:p w:rsidR="00830B5A" w:rsidRPr="0096177B" w:rsidRDefault="00830B5A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Орг</w:t>
      </w:r>
      <w:r w:rsidR="0096177B"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анизация и проведение финальных </w:t>
      </w: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соревн</w:t>
      </w:r>
      <w:r w:rsidR="0096177B"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ований лагерной смены.</w:t>
      </w:r>
    </w:p>
    <w:p w:rsidR="0096177B" w:rsidRPr="0096177B" w:rsidRDefault="0096177B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Награждение победителей и призеров.</w:t>
      </w:r>
    </w:p>
    <w:p w:rsidR="00A17F3D" w:rsidRDefault="00830B5A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</w:t>
      </w:r>
      <w:r w:rsidR="00C51978" w:rsidRPr="009617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Подведение итогов и анализ результатов. </w:t>
      </w:r>
    </w:p>
    <w:p w:rsidR="0096177B" w:rsidRDefault="0096177B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177B" w:rsidRPr="0096177B" w:rsidRDefault="0096177B" w:rsidP="00C519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Проводящий: Хахин.А.А.</w:t>
      </w:r>
    </w:p>
    <w:sectPr w:rsidR="0096177B" w:rsidRPr="0096177B" w:rsidSect="00A1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44887"/>
    <w:multiLevelType w:val="hybridMultilevel"/>
    <w:tmpl w:val="664CD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1978"/>
    <w:rsid w:val="0079475F"/>
    <w:rsid w:val="00830B5A"/>
    <w:rsid w:val="0096177B"/>
    <w:rsid w:val="00A17F3D"/>
    <w:rsid w:val="00B83E9E"/>
    <w:rsid w:val="00C5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978"/>
    <w:pPr>
      <w:ind w:left="720"/>
      <w:contextualSpacing/>
    </w:pPr>
  </w:style>
  <w:style w:type="character" w:styleId="a4">
    <w:name w:val="Strong"/>
    <w:basedOn w:val="a0"/>
    <w:uiPriority w:val="22"/>
    <w:qFormat/>
    <w:rsid w:val="009617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2025-01-18T15:48:00Z</dcterms:created>
  <dcterms:modified xsi:type="dcterms:W3CDTF">2025-01-18T16:38:00Z</dcterms:modified>
</cp:coreProperties>
</file>