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BEC" w:rsidRPr="006743BA" w:rsidRDefault="00E415C1" w:rsidP="00315C90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743BA">
        <w:rPr>
          <w:rFonts w:ascii="Times New Roman" w:hAnsi="Times New Roman" w:cs="Times New Roman"/>
          <w:color w:val="auto"/>
          <w:sz w:val="20"/>
          <w:szCs w:val="20"/>
        </w:rPr>
        <w:t>Сведения</w:t>
      </w:r>
      <w:r w:rsidR="00053FEB" w:rsidRPr="006743BA">
        <w:rPr>
          <w:rFonts w:ascii="Times New Roman" w:hAnsi="Times New Roman" w:cs="Times New Roman"/>
          <w:color w:val="auto"/>
          <w:sz w:val="20"/>
          <w:szCs w:val="20"/>
        </w:rPr>
        <w:t xml:space="preserve"> о медицинских работниках ООО «</w:t>
      </w:r>
      <w:r w:rsidR="004E68FC" w:rsidRPr="006743BA">
        <w:rPr>
          <w:rFonts w:ascii="Times New Roman" w:hAnsi="Times New Roman" w:cs="Times New Roman"/>
          <w:color w:val="auto"/>
          <w:sz w:val="20"/>
          <w:szCs w:val="20"/>
        </w:rPr>
        <w:t>ЕДИНЫЙ ЦЕНТР МЕДИЦИНЫ</w:t>
      </w:r>
      <w:r w:rsidR="00053FEB" w:rsidRPr="006743BA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EF03DE" w:rsidRPr="006743BA" w:rsidRDefault="00EF03DE" w:rsidP="00EF03DE">
      <w:pPr>
        <w:jc w:val="center"/>
        <w:rPr>
          <w:rFonts w:ascii="Times New Roman" w:hAnsi="Times New Roman" w:cs="Times New Roman"/>
          <w:sz w:val="20"/>
          <w:szCs w:val="20"/>
        </w:rPr>
      </w:pPr>
      <w:r w:rsidRPr="006743BA">
        <w:rPr>
          <w:rFonts w:ascii="Times New Roman" w:hAnsi="Times New Roman" w:cs="Times New Roman"/>
          <w:sz w:val="20"/>
          <w:szCs w:val="20"/>
        </w:rPr>
        <w:t>и графике работы</w:t>
      </w:r>
    </w:p>
    <w:p w:rsidR="00AF288C" w:rsidRPr="006743BA" w:rsidRDefault="00AF288C" w:rsidP="00EF03D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15359" w:type="dxa"/>
        <w:tblLook w:val="04A0" w:firstRow="1" w:lastRow="0" w:firstColumn="1" w:lastColumn="0" w:noHBand="0" w:noVBand="1"/>
      </w:tblPr>
      <w:tblGrid>
        <w:gridCol w:w="1523"/>
        <w:gridCol w:w="1771"/>
        <w:gridCol w:w="1809"/>
        <w:gridCol w:w="2163"/>
        <w:gridCol w:w="1968"/>
        <w:gridCol w:w="1771"/>
        <w:gridCol w:w="1968"/>
        <w:gridCol w:w="1096"/>
        <w:gridCol w:w="1290"/>
      </w:tblGrid>
      <w:tr w:rsidR="006743BA" w:rsidRPr="006743BA" w:rsidTr="0071221F">
        <w:tc>
          <w:tcPr>
            <w:tcW w:w="1523" w:type="dxa"/>
            <w:vMerge w:val="restart"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1771" w:type="dxa"/>
            <w:vMerge w:val="restart"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09" w:type="dxa"/>
            <w:vMerge w:val="restart"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163" w:type="dxa"/>
            <w:vMerge w:val="restart"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организация (учебное заведение), выдавшая документ, год выдачи</w:t>
            </w:r>
          </w:p>
        </w:tc>
        <w:tc>
          <w:tcPr>
            <w:tcW w:w="1968" w:type="dxa"/>
            <w:vMerge w:val="restart"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771" w:type="dxa"/>
            <w:vMerge w:val="restart"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:rsidR="00184EFE" w:rsidRPr="006743BA" w:rsidRDefault="00184EFE" w:rsidP="00184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2"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сертификата специалиста</w:t>
            </w:r>
          </w:p>
        </w:tc>
        <w:tc>
          <w:tcPr>
            <w:tcW w:w="1290" w:type="dxa"/>
            <w:vMerge w:val="restart"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График работы</w:t>
            </w:r>
          </w:p>
        </w:tc>
      </w:tr>
      <w:tr w:rsidR="006743BA" w:rsidRPr="006743BA" w:rsidTr="0071221F">
        <w:tc>
          <w:tcPr>
            <w:tcW w:w="1523" w:type="dxa"/>
            <w:vMerge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096" w:type="dxa"/>
          </w:tcPr>
          <w:p w:rsidR="00627196" w:rsidRPr="006743BA" w:rsidRDefault="00627196" w:rsidP="00184EF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6743B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</w:t>
            </w:r>
            <w:r w:rsidR="00184EFE" w:rsidRPr="006743B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рок</w:t>
            </w:r>
          </w:p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1290" w:type="dxa"/>
            <w:vMerge/>
          </w:tcPr>
          <w:p w:rsidR="00184EFE" w:rsidRPr="006743BA" w:rsidRDefault="00184EFE" w:rsidP="0018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</w:p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Светлана Ивановна</w:t>
            </w:r>
          </w:p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1809" w:type="dxa"/>
            <w:vMerge w:val="restart"/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163" w:type="dxa"/>
          </w:tcPr>
          <w:p w:rsidR="00EA1E09" w:rsidRPr="006743BA" w:rsidRDefault="00EA1E09" w:rsidP="00EA1E0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743BA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Воронежский государственный медицинский институт им. Н.Н. Бурденко</w:t>
            </w:r>
          </w:p>
          <w:p w:rsidR="00EA1E09" w:rsidRPr="006743BA" w:rsidRDefault="00EA1E09" w:rsidP="00EA1E09">
            <w:pP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 xml:space="preserve">                  1989</w:t>
            </w:r>
          </w:p>
        </w:tc>
        <w:tc>
          <w:tcPr>
            <w:tcW w:w="1968" w:type="dxa"/>
          </w:tcPr>
          <w:p w:rsidR="00EA1E09" w:rsidRPr="006743BA" w:rsidRDefault="00EA1E09" w:rsidP="00EA1E09">
            <w:pP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Педиатрия</w:t>
            </w:r>
          </w:p>
        </w:tc>
        <w:tc>
          <w:tcPr>
            <w:tcW w:w="1771" w:type="dxa"/>
          </w:tcPr>
          <w:p w:rsidR="00EA1E09" w:rsidRPr="006743BA" w:rsidRDefault="00EA1E09" w:rsidP="0071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врач-педиатр</w:t>
            </w:r>
          </w:p>
        </w:tc>
        <w:tc>
          <w:tcPr>
            <w:tcW w:w="1968" w:type="dxa"/>
          </w:tcPr>
          <w:p w:rsidR="00EA1E09" w:rsidRPr="006743BA" w:rsidRDefault="00EA1E09" w:rsidP="00EA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Организация здравоохранения и общественное здоровье</w:t>
            </w:r>
          </w:p>
        </w:tc>
        <w:tc>
          <w:tcPr>
            <w:tcW w:w="1096" w:type="dxa"/>
          </w:tcPr>
          <w:p w:rsidR="00EA1E09" w:rsidRPr="006743BA" w:rsidRDefault="0071221F" w:rsidP="00EA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17.12.</w:t>
            </w:r>
            <w:r w:rsidR="00EA1E09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1290" w:type="dxa"/>
            <w:vMerge w:val="restart"/>
          </w:tcPr>
          <w:p w:rsidR="00EA1E09" w:rsidRPr="006743BA" w:rsidRDefault="00EA1E09" w:rsidP="00EA1E0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EA1E09" w:rsidRPr="006743BA" w:rsidRDefault="00EA1E09" w:rsidP="00EA1E0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/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809" w:type="dxa"/>
            <w:vMerge/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627196" w:rsidRPr="006743BA" w:rsidRDefault="00EA1E09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Тамбовский областной противотуберкулезный диспансер</w:t>
            </w:r>
          </w:p>
          <w:p w:rsidR="00AF288C" w:rsidRPr="006743BA" w:rsidRDefault="00AF288C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фтизиатрия</w:t>
            </w:r>
          </w:p>
        </w:tc>
        <w:tc>
          <w:tcPr>
            <w:tcW w:w="1771" w:type="dxa"/>
          </w:tcPr>
          <w:p w:rsidR="00EA1E09" w:rsidRPr="006743BA" w:rsidRDefault="00EA1E09" w:rsidP="0071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968" w:type="dxa"/>
          </w:tcPr>
          <w:p w:rsidR="00EA1E09" w:rsidRPr="006743BA" w:rsidRDefault="00EA1E09" w:rsidP="00EA1E0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Фтизиатрия</w:t>
            </w:r>
          </w:p>
        </w:tc>
        <w:tc>
          <w:tcPr>
            <w:tcW w:w="1096" w:type="dxa"/>
          </w:tcPr>
          <w:p w:rsidR="00EA1E09" w:rsidRPr="006743BA" w:rsidRDefault="0071221F" w:rsidP="00EA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22.11.</w:t>
            </w:r>
            <w:r w:rsidR="00EA1E09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2027</w:t>
            </w:r>
          </w:p>
        </w:tc>
        <w:tc>
          <w:tcPr>
            <w:tcW w:w="1290" w:type="dxa"/>
            <w:vMerge/>
          </w:tcPr>
          <w:p w:rsidR="00EA1E09" w:rsidRPr="006743BA" w:rsidRDefault="00EA1E09" w:rsidP="00EA1E0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rPr>
          <w:trHeight w:val="1150"/>
        </w:trPr>
        <w:tc>
          <w:tcPr>
            <w:tcW w:w="1523" w:type="dxa"/>
            <w:vMerge/>
            <w:tcBorders>
              <w:bottom w:val="single" w:sz="4" w:space="0" w:color="auto"/>
            </w:tcBorders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EA1E09" w:rsidRPr="006743BA" w:rsidRDefault="00EA1E09" w:rsidP="00EA1E0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АНО ДПО «</w:t>
            </w:r>
            <w:r w:rsidR="0071221F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Национальный технологический университет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»</w:t>
            </w:r>
          </w:p>
          <w:p w:rsidR="00EA1E09" w:rsidRPr="006743BA" w:rsidRDefault="00EA1E09" w:rsidP="00EA1E0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EA1E09" w:rsidRPr="006743BA" w:rsidRDefault="00EA1E09" w:rsidP="00EA1E09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инфекционные болезни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EA1E09" w:rsidRPr="006743BA" w:rsidRDefault="00EA1E09" w:rsidP="0071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EA1E09" w:rsidRPr="006743BA" w:rsidRDefault="00EA1E09" w:rsidP="00EA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Инфекционные болезни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EA1E09" w:rsidRPr="006743BA" w:rsidRDefault="0071221F" w:rsidP="00EA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22.10.</w:t>
            </w:r>
            <w:r w:rsidR="00EA1E09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2029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EA1E09" w:rsidRPr="006743BA" w:rsidRDefault="00EA1E09" w:rsidP="00EA1E0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rPr>
          <w:trHeight w:val="1850"/>
        </w:trPr>
        <w:tc>
          <w:tcPr>
            <w:tcW w:w="1523" w:type="dxa"/>
            <w:vMerge w:val="restart"/>
            <w:tcBorders>
              <w:bottom w:val="single" w:sz="4" w:space="0" w:color="auto"/>
            </w:tcBorders>
          </w:tcPr>
          <w:p w:rsidR="009B46CE" w:rsidRPr="006743BA" w:rsidRDefault="009B46C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Дущенко</w:t>
            </w:r>
            <w:proofErr w:type="spellEnd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46CE" w:rsidRPr="006743BA" w:rsidRDefault="009B46C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Юлия Николаевна         </w:t>
            </w:r>
          </w:p>
          <w:p w:rsidR="009B46CE" w:rsidRPr="006743BA" w:rsidRDefault="009B46C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9B46CE" w:rsidRPr="006743BA" w:rsidRDefault="0071221F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B46CE" w:rsidRPr="006743BA">
              <w:rPr>
                <w:rFonts w:ascii="Times New Roman" w:hAnsi="Times New Roman" w:cs="Times New Roman"/>
                <w:sz w:val="20"/>
                <w:szCs w:val="20"/>
              </w:rPr>
              <w:t>аместитель главного врача по медицинской части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9B46CE" w:rsidRPr="006743BA" w:rsidRDefault="009B46C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9B46CE" w:rsidRPr="006743BA" w:rsidRDefault="009B46CE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ГОУ ВПО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ВГМА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им. Н.Н.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Бурденко Федерального агентства по здравоохранению и социальному развитию»</w:t>
            </w:r>
          </w:p>
          <w:p w:rsidR="009B46CE" w:rsidRPr="006743BA" w:rsidRDefault="009B46CE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2006</w:t>
            </w:r>
          </w:p>
          <w:p w:rsidR="00AF288C" w:rsidRPr="006743BA" w:rsidRDefault="00AF288C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B46CE" w:rsidRPr="006743BA" w:rsidRDefault="009B46CE" w:rsidP="009E039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Педиатрия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9B46CE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9B46CE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рач-педиатр общей практики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B46CE" w:rsidRPr="006743BA" w:rsidRDefault="009B46CE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Организация здравоохранения и общественное здоровье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9B46CE" w:rsidRPr="006743BA" w:rsidRDefault="0071221F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29.10.</w:t>
            </w:r>
            <w:r w:rsidR="009B46CE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2029</w:t>
            </w:r>
          </w:p>
        </w:tc>
        <w:tc>
          <w:tcPr>
            <w:tcW w:w="1290" w:type="dxa"/>
            <w:vMerge w:val="restart"/>
          </w:tcPr>
          <w:p w:rsidR="009B46CE" w:rsidRPr="006743BA" w:rsidRDefault="009B46CE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9B46CE" w:rsidRPr="006743BA" w:rsidRDefault="009B46CE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  <w:p w:rsidR="009B46CE" w:rsidRPr="006743BA" w:rsidRDefault="009B46CE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/>
          </w:tcPr>
          <w:p w:rsidR="009B46CE" w:rsidRPr="006743BA" w:rsidRDefault="009B46C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B46CE" w:rsidRPr="006743BA" w:rsidRDefault="009B46C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 - фтизиатр</w:t>
            </w:r>
          </w:p>
        </w:tc>
        <w:tc>
          <w:tcPr>
            <w:tcW w:w="1809" w:type="dxa"/>
          </w:tcPr>
          <w:p w:rsidR="009B46CE" w:rsidRPr="006743BA" w:rsidRDefault="009B46C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9B46CE" w:rsidRPr="006743BA" w:rsidRDefault="009B46CE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ГОУ ВПО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ВГМА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им. </w:t>
            </w:r>
            <w:proofErr w:type="spellStart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Н.Н.Бурденко</w:t>
            </w:r>
            <w:proofErr w:type="spellEnd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Федерального агентства по здравоохранению и социальному развитию»</w:t>
            </w:r>
          </w:p>
          <w:p w:rsidR="009B46CE" w:rsidRPr="006743BA" w:rsidRDefault="009B46CE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2008</w:t>
            </w:r>
          </w:p>
          <w:p w:rsidR="00AF288C" w:rsidRPr="006743BA" w:rsidRDefault="00AF288C" w:rsidP="009E039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</w:tcPr>
          <w:p w:rsidR="009B46CE" w:rsidRPr="006743BA" w:rsidRDefault="009B46CE" w:rsidP="009E0399">
            <w:pP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Фтизиатрия</w:t>
            </w:r>
          </w:p>
        </w:tc>
        <w:tc>
          <w:tcPr>
            <w:tcW w:w="1771" w:type="dxa"/>
          </w:tcPr>
          <w:p w:rsidR="009B46CE" w:rsidRPr="006743BA" w:rsidRDefault="009B46CE" w:rsidP="0071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968" w:type="dxa"/>
          </w:tcPr>
          <w:p w:rsidR="009B46CE" w:rsidRPr="006743BA" w:rsidRDefault="009B46CE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Фтизиатрия</w:t>
            </w:r>
          </w:p>
        </w:tc>
        <w:tc>
          <w:tcPr>
            <w:tcW w:w="1096" w:type="dxa"/>
          </w:tcPr>
          <w:p w:rsidR="009B46CE" w:rsidRPr="006743BA" w:rsidRDefault="0071221F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30.12.</w:t>
            </w:r>
            <w:r w:rsidR="009B46CE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1290" w:type="dxa"/>
            <w:vMerge/>
          </w:tcPr>
          <w:p w:rsidR="009B46CE" w:rsidRPr="006743BA" w:rsidRDefault="009B46CE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</w:tcPr>
          <w:p w:rsidR="0085140B" w:rsidRPr="006743BA" w:rsidRDefault="0085140B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Сутормина Анна Васильевна</w:t>
            </w:r>
          </w:p>
        </w:tc>
        <w:tc>
          <w:tcPr>
            <w:tcW w:w="1771" w:type="dxa"/>
            <w:vMerge w:val="restart"/>
          </w:tcPr>
          <w:p w:rsidR="00DD6CE6" w:rsidRDefault="00DD6CE6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E6" w:rsidRDefault="00DD6CE6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E6" w:rsidRDefault="00DD6CE6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E6" w:rsidRDefault="00DD6CE6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E6" w:rsidRDefault="00DD6CE6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140B" w:rsidRPr="006743BA" w:rsidRDefault="0071221F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85140B" w:rsidRPr="006743BA">
              <w:rPr>
                <w:rFonts w:ascii="Times New Roman" w:hAnsi="Times New Roman" w:cs="Times New Roman"/>
                <w:sz w:val="20"/>
                <w:szCs w:val="20"/>
              </w:rPr>
              <w:t>рач – инфекционист</w:t>
            </w:r>
          </w:p>
        </w:tc>
        <w:tc>
          <w:tcPr>
            <w:tcW w:w="1809" w:type="dxa"/>
            <w:vMerge w:val="restart"/>
          </w:tcPr>
          <w:p w:rsidR="0085140B" w:rsidRPr="006743BA" w:rsidRDefault="0085140B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профессиональное</w:t>
            </w:r>
          </w:p>
        </w:tc>
        <w:tc>
          <w:tcPr>
            <w:tcW w:w="2163" w:type="dxa"/>
          </w:tcPr>
          <w:p w:rsidR="0085140B" w:rsidRPr="006743BA" w:rsidRDefault="0085140B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Государственный медицинский университет г</w:t>
            </w:r>
            <w:r w:rsidR="008A15B4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.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Семей</w:t>
            </w:r>
          </w:p>
          <w:p w:rsidR="0085140B" w:rsidRPr="006743BA" w:rsidRDefault="0085140B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2011</w:t>
            </w:r>
          </w:p>
          <w:p w:rsidR="00C7267F" w:rsidRPr="006743BA" w:rsidRDefault="00C7267F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  <w:p w:rsidR="00C7267F" w:rsidRPr="006743BA" w:rsidRDefault="00C7267F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</w:tcPr>
          <w:p w:rsidR="0085140B" w:rsidRPr="006743BA" w:rsidRDefault="0085140B" w:rsidP="009E039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Педиатрия</w:t>
            </w:r>
          </w:p>
        </w:tc>
        <w:tc>
          <w:tcPr>
            <w:tcW w:w="1771" w:type="dxa"/>
          </w:tcPr>
          <w:p w:rsidR="0085140B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85140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рач-педиатр</w:t>
            </w:r>
          </w:p>
        </w:tc>
        <w:tc>
          <w:tcPr>
            <w:tcW w:w="1968" w:type="dxa"/>
          </w:tcPr>
          <w:p w:rsidR="0085140B" w:rsidRPr="006743BA" w:rsidRDefault="0085140B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6" w:type="dxa"/>
          </w:tcPr>
          <w:p w:rsidR="0085140B" w:rsidRPr="006743BA" w:rsidRDefault="0085140B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vMerge w:val="restart"/>
          </w:tcPr>
          <w:p w:rsidR="0085140B" w:rsidRPr="006743BA" w:rsidRDefault="0085140B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85140B" w:rsidRPr="006743BA" w:rsidRDefault="0085140B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rPr>
          <w:trHeight w:val="903"/>
        </w:trPr>
        <w:tc>
          <w:tcPr>
            <w:tcW w:w="1523" w:type="dxa"/>
            <w:vMerge/>
          </w:tcPr>
          <w:p w:rsidR="0085140B" w:rsidRPr="006743BA" w:rsidRDefault="0085140B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85140B" w:rsidRPr="006743BA" w:rsidRDefault="0085140B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85140B" w:rsidRPr="006743BA" w:rsidRDefault="0085140B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85140B" w:rsidRPr="006743BA" w:rsidRDefault="0085140B" w:rsidP="00C70DA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Государственный медицинский университет г</w:t>
            </w:r>
            <w:r w:rsidR="008A15B4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.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Семей</w:t>
            </w:r>
          </w:p>
          <w:p w:rsidR="0085140B" w:rsidRPr="006743BA" w:rsidRDefault="0085140B" w:rsidP="00C70DA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2019</w:t>
            </w:r>
          </w:p>
          <w:p w:rsidR="00C7267F" w:rsidRPr="006743BA" w:rsidRDefault="00C7267F" w:rsidP="00C70DA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5F8FE"/>
              </w:rPr>
            </w:pPr>
          </w:p>
          <w:p w:rsidR="00C7267F" w:rsidRPr="006743BA" w:rsidRDefault="00C7267F" w:rsidP="00C70DA4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</w:tcPr>
          <w:p w:rsidR="0085140B" w:rsidRPr="006743BA" w:rsidRDefault="0085140B" w:rsidP="009E0399">
            <w:pP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1771" w:type="dxa"/>
          </w:tcPr>
          <w:p w:rsidR="0085140B" w:rsidRPr="006743BA" w:rsidRDefault="0085140B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218" w:rsidRPr="006743BA" w:rsidRDefault="0071221F" w:rsidP="0071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267F" w:rsidRPr="006743BA">
              <w:rPr>
                <w:rFonts w:ascii="Times New Roman" w:hAnsi="Times New Roman" w:cs="Times New Roman"/>
                <w:sz w:val="20"/>
                <w:szCs w:val="20"/>
              </w:rPr>
              <w:t>рач-инфекционист</w:t>
            </w:r>
          </w:p>
          <w:p w:rsidR="00832218" w:rsidRPr="006743BA" w:rsidRDefault="00832218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218" w:rsidRPr="006743BA" w:rsidRDefault="00832218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218" w:rsidRPr="006743BA" w:rsidRDefault="00832218" w:rsidP="008322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85140B" w:rsidRPr="006743BA" w:rsidRDefault="0085140B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Инфекционные болезни</w:t>
            </w:r>
          </w:p>
        </w:tc>
        <w:tc>
          <w:tcPr>
            <w:tcW w:w="1096" w:type="dxa"/>
          </w:tcPr>
          <w:p w:rsidR="0085140B" w:rsidRPr="006743BA" w:rsidRDefault="0071221F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05.07.</w:t>
            </w:r>
            <w:r w:rsidR="0085140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2028</w:t>
            </w:r>
          </w:p>
        </w:tc>
        <w:tc>
          <w:tcPr>
            <w:tcW w:w="1290" w:type="dxa"/>
            <w:vMerge/>
          </w:tcPr>
          <w:p w:rsidR="0085140B" w:rsidRPr="006743BA" w:rsidRDefault="0085140B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</w:tcPr>
          <w:p w:rsidR="005F2B1E" w:rsidRPr="006743BA" w:rsidRDefault="005F2B1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Николаев Максим Викторович</w:t>
            </w:r>
          </w:p>
        </w:tc>
        <w:tc>
          <w:tcPr>
            <w:tcW w:w="1771" w:type="dxa"/>
            <w:vMerge w:val="restart"/>
          </w:tcPr>
          <w:p w:rsidR="005F2B1E" w:rsidRPr="006743BA" w:rsidRDefault="005F2B1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 – психиатр-нарколог</w:t>
            </w:r>
          </w:p>
        </w:tc>
        <w:tc>
          <w:tcPr>
            <w:tcW w:w="1809" w:type="dxa"/>
            <w:vMerge w:val="restart"/>
          </w:tcPr>
          <w:p w:rsidR="005F2B1E" w:rsidRPr="006743BA" w:rsidRDefault="005F2B1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163" w:type="dxa"/>
          </w:tcPr>
          <w:p w:rsidR="00C7267F" w:rsidRPr="006743BA" w:rsidRDefault="005F2B1E" w:rsidP="00C7267F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proofErr w:type="gramStart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ГОУ  ВПО</w:t>
            </w:r>
            <w:proofErr w:type="gramEnd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ВГМА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им. Н.Н. Бурденко Федерального агентства по здравоохранению и социальному развитию»</w:t>
            </w:r>
          </w:p>
          <w:p w:rsidR="00832218" w:rsidRPr="006743BA" w:rsidRDefault="005F2B1E" w:rsidP="008A15B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2009</w:t>
            </w:r>
          </w:p>
          <w:p w:rsidR="00C7267F" w:rsidRPr="006743BA" w:rsidRDefault="00C7267F" w:rsidP="008A15B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  <w:p w:rsidR="00C7267F" w:rsidRPr="006743BA" w:rsidRDefault="00C7267F" w:rsidP="008A15B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</w:tcPr>
          <w:p w:rsidR="005F2B1E" w:rsidRPr="006743BA" w:rsidRDefault="0071221F" w:rsidP="009E039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л</w:t>
            </w:r>
            <w:r w:rsidR="005F2B1E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ечебное дело</w:t>
            </w:r>
          </w:p>
          <w:p w:rsidR="005F2B1E" w:rsidRPr="006743BA" w:rsidRDefault="005F2B1E" w:rsidP="009E039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1" w:type="dxa"/>
          </w:tcPr>
          <w:p w:rsidR="005F2B1E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5F2B1E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</w:t>
            </w:r>
          </w:p>
        </w:tc>
        <w:tc>
          <w:tcPr>
            <w:tcW w:w="1968" w:type="dxa"/>
          </w:tcPr>
          <w:p w:rsidR="005F2B1E" w:rsidRPr="006743BA" w:rsidRDefault="005F2B1E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6" w:type="dxa"/>
          </w:tcPr>
          <w:p w:rsidR="005F2B1E" w:rsidRPr="006743BA" w:rsidRDefault="005F2B1E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</w:tcPr>
          <w:p w:rsidR="005F2B1E" w:rsidRPr="006743BA" w:rsidRDefault="005F2B1E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5F2B1E" w:rsidRPr="006743BA" w:rsidRDefault="005F2B1E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  <w:p w:rsidR="005F2B1E" w:rsidRPr="006743BA" w:rsidRDefault="005F2B1E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/>
          </w:tcPr>
          <w:p w:rsidR="005F2B1E" w:rsidRPr="006743BA" w:rsidRDefault="005F2B1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F2B1E" w:rsidRPr="006743BA" w:rsidRDefault="005F2B1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5F2B1E" w:rsidRPr="006743BA" w:rsidRDefault="005F2B1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5F2B1E" w:rsidRPr="006743BA" w:rsidRDefault="005F2B1E" w:rsidP="005F2B1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proofErr w:type="gramStart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ГОУ  ВПО</w:t>
            </w:r>
            <w:proofErr w:type="gramEnd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ВГМА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им. Н.Н. Бурденко Федерального агентства по здравоохранению и социальному развитию»</w:t>
            </w:r>
          </w:p>
          <w:p w:rsidR="005F2B1E" w:rsidRPr="006743BA" w:rsidRDefault="005F2B1E" w:rsidP="005F2B1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2010</w:t>
            </w:r>
          </w:p>
          <w:p w:rsidR="00C7267F" w:rsidRPr="006743BA" w:rsidRDefault="00C7267F" w:rsidP="005F2B1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  <w:p w:rsidR="00C7267F" w:rsidRPr="006743BA" w:rsidRDefault="00C7267F" w:rsidP="005F2B1E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</w:tcPr>
          <w:p w:rsidR="005F2B1E" w:rsidRPr="006743BA" w:rsidRDefault="0071221F" w:rsidP="009E0399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</w:t>
            </w:r>
            <w:r w:rsidR="005F2B1E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сихиатрия</w:t>
            </w:r>
          </w:p>
        </w:tc>
        <w:tc>
          <w:tcPr>
            <w:tcW w:w="1771" w:type="dxa"/>
          </w:tcPr>
          <w:p w:rsidR="005F2B1E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C7267F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рач-психиатр</w:t>
            </w:r>
          </w:p>
        </w:tc>
        <w:tc>
          <w:tcPr>
            <w:tcW w:w="1968" w:type="dxa"/>
          </w:tcPr>
          <w:p w:rsidR="005F2B1E" w:rsidRPr="006743BA" w:rsidRDefault="005F2B1E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6" w:type="dxa"/>
          </w:tcPr>
          <w:p w:rsidR="005F2B1E" w:rsidRPr="006743BA" w:rsidRDefault="005F2B1E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5F2B1E" w:rsidRPr="006743BA" w:rsidRDefault="005F2B1E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/>
          </w:tcPr>
          <w:p w:rsidR="005F2B1E" w:rsidRPr="006743BA" w:rsidRDefault="005F2B1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5F2B1E" w:rsidRPr="006743BA" w:rsidRDefault="005F2B1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5F2B1E" w:rsidRPr="006743BA" w:rsidRDefault="005F2B1E" w:rsidP="009E0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5F2B1E" w:rsidRPr="006743BA" w:rsidRDefault="005F2B1E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ГОУ ВПО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ВГМА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.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Н.</w:t>
            </w:r>
            <w:proofErr w:type="gramStart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Н .Бурденко</w:t>
            </w:r>
            <w:proofErr w:type="gramEnd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» Министерства здравоохранения и социального развития Российской Федерации</w:t>
            </w:r>
          </w:p>
          <w:p w:rsidR="005F2B1E" w:rsidRPr="006743BA" w:rsidRDefault="005F2B1E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2011</w:t>
            </w:r>
          </w:p>
          <w:p w:rsidR="00C7267F" w:rsidRPr="006743BA" w:rsidRDefault="00C7267F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  <w:p w:rsidR="00C7267F" w:rsidRPr="006743BA" w:rsidRDefault="00C7267F" w:rsidP="009E039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</w:tcPr>
          <w:p w:rsidR="005F2B1E" w:rsidRPr="006743BA" w:rsidRDefault="0071221F" w:rsidP="005F2B1E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психиатрия-наркология</w:t>
            </w:r>
          </w:p>
          <w:p w:rsidR="005F2B1E" w:rsidRPr="006743BA" w:rsidRDefault="005F2B1E" w:rsidP="009E0399">
            <w:pP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1" w:type="dxa"/>
          </w:tcPr>
          <w:p w:rsidR="005F2B1E" w:rsidRPr="006743BA" w:rsidRDefault="0071221F" w:rsidP="0071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267F" w:rsidRPr="006743BA">
              <w:rPr>
                <w:rFonts w:ascii="Times New Roman" w:hAnsi="Times New Roman" w:cs="Times New Roman"/>
                <w:sz w:val="20"/>
                <w:szCs w:val="20"/>
              </w:rPr>
              <w:t>рач-психиатр-нарколог</w:t>
            </w:r>
          </w:p>
        </w:tc>
        <w:tc>
          <w:tcPr>
            <w:tcW w:w="1968" w:type="dxa"/>
          </w:tcPr>
          <w:p w:rsidR="005F2B1E" w:rsidRPr="006743BA" w:rsidRDefault="0071221F" w:rsidP="009E0399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Психиатрия-наркология</w:t>
            </w:r>
          </w:p>
          <w:p w:rsidR="005F2B1E" w:rsidRPr="006743BA" w:rsidRDefault="005F2B1E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5F2B1E" w:rsidRPr="006743BA" w:rsidRDefault="0071221F" w:rsidP="009E0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05.11.</w:t>
            </w:r>
            <w:r w:rsidR="005F2B1E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1290" w:type="dxa"/>
            <w:vMerge/>
          </w:tcPr>
          <w:p w:rsidR="005F2B1E" w:rsidRPr="006743BA" w:rsidRDefault="005F2B1E" w:rsidP="009E0399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Мигунова</w:t>
            </w:r>
          </w:p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771" w:type="dxa"/>
            <w:vMerge w:val="restart"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 – психиатр-нарколог</w:t>
            </w:r>
          </w:p>
        </w:tc>
        <w:tc>
          <w:tcPr>
            <w:tcW w:w="1809" w:type="dxa"/>
            <w:vMerge w:val="restart"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163" w:type="dxa"/>
          </w:tcPr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proofErr w:type="gramStart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ГОУ  ВПО</w:t>
            </w:r>
            <w:proofErr w:type="gramEnd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«ВГМА им. Н.Н. Бурденко Федерального агентства по здравоохранению и социальному развитию»</w:t>
            </w:r>
          </w:p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2005</w:t>
            </w:r>
          </w:p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лечебное дело</w:t>
            </w:r>
          </w:p>
        </w:tc>
        <w:tc>
          <w:tcPr>
            <w:tcW w:w="1771" w:type="dxa"/>
          </w:tcPr>
          <w:p w:rsidR="0071221F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врач</w:t>
            </w:r>
          </w:p>
        </w:tc>
        <w:tc>
          <w:tcPr>
            <w:tcW w:w="1968" w:type="dxa"/>
          </w:tcPr>
          <w:p w:rsidR="0071221F" w:rsidRPr="006743BA" w:rsidRDefault="0071221F" w:rsidP="007B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</w:tcPr>
          <w:p w:rsidR="0071221F" w:rsidRPr="006743BA" w:rsidRDefault="0071221F" w:rsidP="00464993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71221F" w:rsidRPr="006743BA" w:rsidRDefault="0071221F" w:rsidP="00464993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71" w:type="dxa"/>
            <w:vMerge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09" w:type="dxa"/>
            <w:vMerge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163" w:type="dxa"/>
          </w:tcPr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ГБОУ ВПО «ВГМУ им. Н.Н. Бурденко» Министерства </w:t>
            </w:r>
          </w:p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здравоохранения Российской Федерации</w:t>
            </w:r>
          </w:p>
          <w:p w:rsidR="0071221F" w:rsidRPr="006743BA" w:rsidRDefault="0071221F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2006</w:t>
            </w:r>
          </w:p>
          <w:p w:rsidR="0071221F" w:rsidRPr="006743BA" w:rsidRDefault="0071221F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  <w:shd w:val="clear" w:color="auto" w:fill="F5F8FE"/>
              </w:rPr>
            </w:pPr>
          </w:p>
          <w:p w:rsidR="0071221F" w:rsidRPr="006743BA" w:rsidRDefault="0071221F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  <w:shd w:val="clear" w:color="auto" w:fill="F5F8FE"/>
              </w:rPr>
            </w:pPr>
          </w:p>
        </w:tc>
        <w:tc>
          <w:tcPr>
            <w:tcW w:w="1968" w:type="dxa"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психиатрия</w:t>
            </w:r>
          </w:p>
        </w:tc>
        <w:tc>
          <w:tcPr>
            <w:tcW w:w="1771" w:type="dxa"/>
          </w:tcPr>
          <w:p w:rsidR="0071221F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врач-психиатр</w:t>
            </w:r>
          </w:p>
        </w:tc>
        <w:tc>
          <w:tcPr>
            <w:tcW w:w="1968" w:type="dxa"/>
          </w:tcPr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96" w:type="dxa"/>
          </w:tcPr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71221F" w:rsidRPr="006743BA" w:rsidRDefault="0071221F" w:rsidP="00464993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771" w:type="dxa"/>
            <w:vMerge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09" w:type="dxa"/>
            <w:vMerge/>
          </w:tcPr>
          <w:p w:rsidR="0071221F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163" w:type="dxa"/>
          </w:tcPr>
          <w:p w:rsidR="0071221F" w:rsidRPr="006743BA" w:rsidRDefault="0071221F" w:rsidP="0033592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ГБОУ ВПО «ВГМУ им. Н.Н. Бурденко» Министерства </w:t>
            </w:r>
          </w:p>
          <w:p w:rsidR="0071221F" w:rsidRPr="006743BA" w:rsidRDefault="0071221F" w:rsidP="0033592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здравоохранения Российской Федерации</w:t>
            </w:r>
          </w:p>
          <w:p w:rsidR="0071221F" w:rsidRPr="006743BA" w:rsidRDefault="0071221F" w:rsidP="0033592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2011</w:t>
            </w:r>
          </w:p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  <w:shd w:val="clear" w:color="auto" w:fill="FFFFFF"/>
              </w:rPr>
            </w:pPr>
          </w:p>
        </w:tc>
        <w:tc>
          <w:tcPr>
            <w:tcW w:w="1968" w:type="dxa"/>
          </w:tcPr>
          <w:p w:rsidR="0071221F" w:rsidRPr="006743BA" w:rsidRDefault="0071221F" w:rsidP="007B146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психиатрия-наркология.</w:t>
            </w:r>
          </w:p>
          <w:p w:rsidR="0071221F" w:rsidRPr="006743BA" w:rsidRDefault="0071221F" w:rsidP="00464993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1" w:type="dxa"/>
          </w:tcPr>
          <w:p w:rsidR="0071221F" w:rsidRPr="006743BA" w:rsidRDefault="0071221F" w:rsidP="007B146C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врач психиатр-нарколог</w:t>
            </w:r>
          </w:p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green"/>
                <w:shd w:val="clear" w:color="auto" w:fill="FFFFFF"/>
              </w:rPr>
            </w:pPr>
          </w:p>
        </w:tc>
        <w:tc>
          <w:tcPr>
            <w:tcW w:w="1968" w:type="dxa"/>
          </w:tcPr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Психиатрия-наркология</w:t>
            </w:r>
          </w:p>
        </w:tc>
        <w:tc>
          <w:tcPr>
            <w:tcW w:w="1096" w:type="dxa"/>
          </w:tcPr>
          <w:p w:rsidR="0071221F" w:rsidRPr="006743BA" w:rsidRDefault="0071221F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29.10.2029</w:t>
            </w:r>
          </w:p>
        </w:tc>
        <w:tc>
          <w:tcPr>
            <w:tcW w:w="1290" w:type="dxa"/>
            <w:vMerge/>
          </w:tcPr>
          <w:p w:rsidR="0071221F" w:rsidRPr="006743BA" w:rsidRDefault="0071221F" w:rsidP="00464993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</w:tcPr>
          <w:p w:rsidR="00464993" w:rsidRPr="006743BA" w:rsidRDefault="00464993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Виноградов Денис Иванович</w:t>
            </w:r>
          </w:p>
        </w:tc>
        <w:tc>
          <w:tcPr>
            <w:tcW w:w="1771" w:type="dxa"/>
            <w:vMerge w:val="restart"/>
          </w:tcPr>
          <w:p w:rsidR="00464993" w:rsidRPr="006743BA" w:rsidRDefault="00464993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 - дерматовенеролог</w:t>
            </w:r>
          </w:p>
        </w:tc>
        <w:tc>
          <w:tcPr>
            <w:tcW w:w="1809" w:type="dxa"/>
            <w:vMerge w:val="restart"/>
          </w:tcPr>
          <w:p w:rsidR="00464993" w:rsidRPr="006743BA" w:rsidRDefault="00464993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163" w:type="dxa"/>
          </w:tcPr>
          <w:p w:rsidR="00464993" w:rsidRPr="006743BA" w:rsidRDefault="00464993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ГУ  ВППО</w:t>
            </w:r>
            <w:proofErr w:type="gramEnd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ВГМА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им. Н.Н. Бурденко»</w:t>
            </w:r>
          </w:p>
          <w:p w:rsidR="006853ED" w:rsidRPr="006743BA" w:rsidRDefault="00464993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2003</w:t>
            </w:r>
          </w:p>
          <w:p w:rsidR="00C7267F" w:rsidRPr="006743BA" w:rsidRDefault="00C7267F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  <w:p w:rsidR="008A15B4" w:rsidRPr="006743BA" w:rsidRDefault="008A15B4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</w:tc>
        <w:tc>
          <w:tcPr>
            <w:tcW w:w="1968" w:type="dxa"/>
          </w:tcPr>
          <w:p w:rsidR="00464993" w:rsidRPr="006743BA" w:rsidRDefault="0071221F" w:rsidP="00464993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л</w:t>
            </w:r>
            <w:r w:rsidR="00464993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ечебное дело</w:t>
            </w:r>
          </w:p>
        </w:tc>
        <w:tc>
          <w:tcPr>
            <w:tcW w:w="1771" w:type="dxa"/>
          </w:tcPr>
          <w:p w:rsidR="00464993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464993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</w:t>
            </w:r>
          </w:p>
        </w:tc>
        <w:tc>
          <w:tcPr>
            <w:tcW w:w="1968" w:type="dxa"/>
          </w:tcPr>
          <w:p w:rsidR="00464993" w:rsidRPr="006743BA" w:rsidRDefault="00464993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464993" w:rsidRPr="006743BA" w:rsidRDefault="00464993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</w:tcPr>
          <w:p w:rsidR="00464993" w:rsidRPr="006743BA" w:rsidRDefault="00464993" w:rsidP="00464993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464993" w:rsidRPr="006743BA" w:rsidRDefault="00464993" w:rsidP="00464993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/>
          </w:tcPr>
          <w:p w:rsidR="00464993" w:rsidRPr="006743BA" w:rsidRDefault="00464993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464993" w:rsidRPr="006743BA" w:rsidRDefault="00464993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464993" w:rsidRPr="006743BA" w:rsidRDefault="00464993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7B146C" w:rsidRPr="006743BA" w:rsidRDefault="00464993" w:rsidP="008A15B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ГОУ ВПО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ВГМА</w:t>
            </w:r>
          </w:p>
          <w:p w:rsidR="008A15B4" w:rsidRPr="006743BA" w:rsidRDefault="00464993" w:rsidP="008A15B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им. Н.</w:t>
            </w:r>
            <w:proofErr w:type="gramStart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Н .Бурденко</w:t>
            </w:r>
            <w:proofErr w:type="gramEnd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Министерства здравоохранения Российской Федерации»</w:t>
            </w:r>
          </w:p>
          <w:p w:rsidR="006853ED" w:rsidRPr="006743BA" w:rsidRDefault="00464993" w:rsidP="00464993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 xml:space="preserve">                    2004</w:t>
            </w:r>
          </w:p>
          <w:p w:rsidR="00C7267F" w:rsidRPr="006743BA" w:rsidRDefault="00C7267F" w:rsidP="00464993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  <w:p w:rsidR="008A15B4" w:rsidRPr="006743BA" w:rsidRDefault="008A15B4" w:rsidP="00464993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</w:tc>
        <w:tc>
          <w:tcPr>
            <w:tcW w:w="1968" w:type="dxa"/>
          </w:tcPr>
          <w:p w:rsidR="00464993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</w:t>
            </w:r>
            <w:r w:rsidR="00464993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ерматовенерология</w:t>
            </w:r>
          </w:p>
        </w:tc>
        <w:tc>
          <w:tcPr>
            <w:tcW w:w="1771" w:type="dxa"/>
          </w:tcPr>
          <w:p w:rsidR="00464993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267F" w:rsidRPr="006743BA">
              <w:rPr>
                <w:rFonts w:ascii="Times New Roman" w:hAnsi="Times New Roman" w:cs="Times New Roman"/>
                <w:sz w:val="20"/>
                <w:szCs w:val="20"/>
              </w:rPr>
              <w:t>рач-дерматовенеролог</w:t>
            </w:r>
          </w:p>
        </w:tc>
        <w:tc>
          <w:tcPr>
            <w:tcW w:w="1968" w:type="dxa"/>
          </w:tcPr>
          <w:p w:rsidR="00464993" w:rsidRPr="006743BA" w:rsidRDefault="00464993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Дерматовенерология</w:t>
            </w:r>
          </w:p>
        </w:tc>
        <w:tc>
          <w:tcPr>
            <w:tcW w:w="1096" w:type="dxa"/>
          </w:tcPr>
          <w:p w:rsidR="00464993" w:rsidRPr="006743BA" w:rsidRDefault="0071221F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26.03.</w:t>
            </w:r>
            <w:r w:rsidR="00464993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2029</w:t>
            </w:r>
          </w:p>
        </w:tc>
        <w:tc>
          <w:tcPr>
            <w:tcW w:w="1290" w:type="dxa"/>
            <w:vMerge/>
          </w:tcPr>
          <w:p w:rsidR="00464993" w:rsidRPr="006743BA" w:rsidRDefault="00464993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  <w:shd w:val="clear" w:color="auto" w:fill="auto"/>
          </w:tcPr>
          <w:p w:rsidR="006853ED" w:rsidRPr="006743BA" w:rsidRDefault="006853ED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Туленинова</w:t>
            </w:r>
            <w:proofErr w:type="spellEnd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6853ED" w:rsidRPr="006743BA" w:rsidRDefault="006853ED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 - дерматовенеролог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6853ED" w:rsidRPr="006743BA" w:rsidRDefault="006853ED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163" w:type="dxa"/>
            <w:shd w:val="clear" w:color="auto" w:fill="auto"/>
          </w:tcPr>
          <w:p w:rsidR="00C7267F" w:rsidRPr="006743BA" w:rsidRDefault="00C7267F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  <w:p w:rsidR="007B146C" w:rsidRPr="006743BA" w:rsidRDefault="006853ED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ГУ ВППО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ВГМА</w:t>
            </w:r>
          </w:p>
          <w:p w:rsidR="006853ED" w:rsidRPr="006743BA" w:rsidRDefault="006853ED" w:rsidP="00464993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им. Н.Н.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Бурденко»</w:t>
            </w:r>
          </w:p>
          <w:p w:rsidR="006853ED" w:rsidRDefault="006853ED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2003</w:t>
            </w:r>
          </w:p>
          <w:p w:rsidR="00631598" w:rsidRPr="006743BA" w:rsidRDefault="00631598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  <w:p w:rsidR="00C7267F" w:rsidRPr="006743BA" w:rsidRDefault="00C7267F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:rsidR="006853ED" w:rsidRPr="006743BA" w:rsidRDefault="0071221F" w:rsidP="00464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л</w:t>
            </w:r>
            <w:r w:rsidR="006853ED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ечебно-профилактическое дело</w:t>
            </w:r>
          </w:p>
        </w:tc>
        <w:tc>
          <w:tcPr>
            <w:tcW w:w="1771" w:type="dxa"/>
            <w:shd w:val="clear" w:color="auto" w:fill="auto"/>
          </w:tcPr>
          <w:p w:rsidR="006853ED" w:rsidRPr="006743BA" w:rsidRDefault="0071221F" w:rsidP="0071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6853ED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</w:t>
            </w:r>
          </w:p>
        </w:tc>
        <w:tc>
          <w:tcPr>
            <w:tcW w:w="1968" w:type="dxa"/>
            <w:shd w:val="clear" w:color="auto" w:fill="auto"/>
          </w:tcPr>
          <w:p w:rsidR="006853ED" w:rsidRPr="006743BA" w:rsidRDefault="006853ED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853ED" w:rsidRPr="006743BA" w:rsidRDefault="006853ED" w:rsidP="00464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</w:tcPr>
          <w:p w:rsidR="006853ED" w:rsidRPr="006743BA" w:rsidRDefault="006853ED" w:rsidP="00464993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6853ED" w:rsidRPr="006743BA" w:rsidRDefault="006853ED" w:rsidP="00464993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/>
            <w:shd w:val="clear" w:color="auto" w:fill="auto"/>
          </w:tcPr>
          <w:p w:rsidR="006853ED" w:rsidRPr="006743BA" w:rsidRDefault="006853ED" w:rsidP="00936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6853ED" w:rsidRPr="006743BA" w:rsidRDefault="006853ED" w:rsidP="00936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6853ED" w:rsidRPr="006743BA" w:rsidRDefault="006853ED" w:rsidP="00936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6853ED" w:rsidRPr="006743BA" w:rsidRDefault="006853ED" w:rsidP="009367F5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ГОУ ВПО «</w:t>
            </w:r>
            <w:proofErr w:type="gramStart"/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ВГМА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им.</w:t>
            </w:r>
            <w:proofErr w:type="gramEnd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Н.Н.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Бурденко Федерального агентства по здравоохранению и социальному развитию»</w:t>
            </w:r>
          </w:p>
          <w:p w:rsidR="006853ED" w:rsidRPr="006743BA" w:rsidRDefault="006853ED" w:rsidP="009367F5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2005</w:t>
            </w:r>
          </w:p>
          <w:p w:rsidR="00C7267F" w:rsidRPr="006743BA" w:rsidRDefault="00C7267F" w:rsidP="0093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:rsidR="006853ED" w:rsidRPr="006743BA" w:rsidRDefault="0071221F" w:rsidP="0093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</w:t>
            </w:r>
            <w:r w:rsidR="006853ED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ерматовенерология</w:t>
            </w:r>
          </w:p>
        </w:tc>
        <w:tc>
          <w:tcPr>
            <w:tcW w:w="1771" w:type="dxa"/>
            <w:shd w:val="clear" w:color="auto" w:fill="auto"/>
          </w:tcPr>
          <w:p w:rsidR="006853ED" w:rsidRPr="006743BA" w:rsidRDefault="006853ED" w:rsidP="0071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 - дерматовенеролог</w:t>
            </w:r>
          </w:p>
        </w:tc>
        <w:tc>
          <w:tcPr>
            <w:tcW w:w="1968" w:type="dxa"/>
            <w:shd w:val="clear" w:color="auto" w:fill="auto"/>
          </w:tcPr>
          <w:p w:rsidR="006853ED" w:rsidRPr="006743BA" w:rsidRDefault="006853ED" w:rsidP="0093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Дерматовенерология</w:t>
            </w:r>
          </w:p>
        </w:tc>
        <w:tc>
          <w:tcPr>
            <w:tcW w:w="1096" w:type="dxa"/>
            <w:shd w:val="clear" w:color="auto" w:fill="auto"/>
          </w:tcPr>
          <w:p w:rsidR="006853ED" w:rsidRPr="006743BA" w:rsidRDefault="0071221F" w:rsidP="0093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28.01.</w:t>
            </w:r>
            <w:r w:rsidR="006853ED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2030</w:t>
            </w:r>
          </w:p>
        </w:tc>
        <w:tc>
          <w:tcPr>
            <w:tcW w:w="1290" w:type="dxa"/>
            <w:vMerge/>
          </w:tcPr>
          <w:p w:rsidR="006853ED" w:rsidRPr="006743BA" w:rsidRDefault="006853ED" w:rsidP="009367F5">
            <w:pPr>
              <w:ind w:right="-11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31598" w:rsidRPr="006743BA" w:rsidTr="0071221F">
        <w:tc>
          <w:tcPr>
            <w:tcW w:w="1523" w:type="dxa"/>
            <w:shd w:val="clear" w:color="auto" w:fill="auto"/>
          </w:tcPr>
          <w:p w:rsidR="00631598" w:rsidRPr="00631598" w:rsidRDefault="00631598" w:rsidP="009367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315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Куракова</w:t>
            </w:r>
            <w:proofErr w:type="spellEnd"/>
          </w:p>
          <w:p w:rsidR="00631598" w:rsidRPr="00631598" w:rsidRDefault="00631598" w:rsidP="009367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15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Екатерина </w:t>
            </w:r>
          </w:p>
          <w:p w:rsidR="00631598" w:rsidRPr="00631598" w:rsidRDefault="00631598" w:rsidP="009367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315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Ренатовна</w:t>
            </w:r>
            <w:proofErr w:type="spellEnd"/>
          </w:p>
          <w:p w:rsidR="00631598" w:rsidRPr="00631598" w:rsidRDefault="00631598" w:rsidP="009367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71" w:type="dxa"/>
            <w:shd w:val="clear" w:color="auto" w:fill="auto"/>
          </w:tcPr>
          <w:p w:rsidR="00631598" w:rsidRPr="00631598" w:rsidRDefault="00631598" w:rsidP="009367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15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врач - педиатр</w:t>
            </w:r>
          </w:p>
        </w:tc>
        <w:tc>
          <w:tcPr>
            <w:tcW w:w="1809" w:type="dxa"/>
            <w:shd w:val="clear" w:color="auto" w:fill="auto"/>
          </w:tcPr>
          <w:p w:rsidR="00631598" w:rsidRPr="00631598" w:rsidRDefault="00631598" w:rsidP="009367F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15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высшее профессиональное</w:t>
            </w:r>
          </w:p>
        </w:tc>
        <w:tc>
          <w:tcPr>
            <w:tcW w:w="2163" w:type="dxa"/>
            <w:shd w:val="clear" w:color="auto" w:fill="auto"/>
          </w:tcPr>
          <w:p w:rsidR="00631598" w:rsidRPr="00631598" w:rsidRDefault="00631598" w:rsidP="00631598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</w:pP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Ф</w:t>
            </w: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Г</w:t>
            </w: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Б</w:t>
            </w: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ОУ ВО «ВГМ</w:t>
            </w: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У</w:t>
            </w:r>
          </w:p>
          <w:p w:rsidR="00631598" w:rsidRPr="00631598" w:rsidRDefault="00631598" w:rsidP="00631598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</w:pP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 xml:space="preserve"> им. Н.</w:t>
            </w:r>
            <w:proofErr w:type="gramStart"/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Н .Бурденко</w:t>
            </w:r>
            <w:proofErr w:type="gramEnd"/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 xml:space="preserve"> Министерства здравоохранения Российской Федерации»</w:t>
            </w:r>
          </w:p>
          <w:p w:rsidR="00631598" w:rsidRPr="00631598" w:rsidRDefault="00631598" w:rsidP="00631598">
            <w:pPr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5F8FE"/>
              </w:rPr>
            </w:pP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5F8FE"/>
              </w:rPr>
              <w:t xml:space="preserve">                    20</w:t>
            </w: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5F8FE"/>
              </w:rPr>
              <w:t>19</w:t>
            </w:r>
          </w:p>
          <w:p w:rsidR="00631598" w:rsidRPr="00631598" w:rsidRDefault="00631598" w:rsidP="009367F5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968" w:type="dxa"/>
            <w:shd w:val="clear" w:color="auto" w:fill="auto"/>
          </w:tcPr>
          <w:p w:rsidR="00631598" w:rsidRPr="00631598" w:rsidRDefault="00631598" w:rsidP="009367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</w:pP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педиатрия</w:t>
            </w:r>
          </w:p>
        </w:tc>
        <w:tc>
          <w:tcPr>
            <w:tcW w:w="1771" w:type="dxa"/>
            <w:shd w:val="clear" w:color="auto" w:fill="auto"/>
          </w:tcPr>
          <w:p w:rsidR="00631598" w:rsidRPr="00631598" w:rsidRDefault="00631598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</w:pP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врач-педиатр</w:t>
            </w:r>
          </w:p>
        </w:tc>
        <w:tc>
          <w:tcPr>
            <w:tcW w:w="1968" w:type="dxa"/>
            <w:shd w:val="clear" w:color="auto" w:fill="auto"/>
          </w:tcPr>
          <w:p w:rsidR="00631598" w:rsidRPr="00631598" w:rsidRDefault="00631598" w:rsidP="009367F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Педиатрия</w:t>
            </w:r>
          </w:p>
        </w:tc>
        <w:tc>
          <w:tcPr>
            <w:tcW w:w="1096" w:type="dxa"/>
            <w:shd w:val="clear" w:color="auto" w:fill="auto"/>
          </w:tcPr>
          <w:p w:rsidR="00631598" w:rsidRPr="00631598" w:rsidRDefault="00631598" w:rsidP="009367F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21</w:t>
            </w: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06</w:t>
            </w: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.202</w:t>
            </w:r>
            <w:r w:rsidRPr="00631598">
              <w:rPr>
                <w:rFonts w:ascii="Times New Roman" w:hAnsi="Times New Roman" w:cs="Times New Roman"/>
                <w:spacing w:val="-2"/>
                <w:sz w:val="20"/>
                <w:szCs w:val="20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1290" w:type="dxa"/>
          </w:tcPr>
          <w:p w:rsidR="00631598" w:rsidRPr="00631598" w:rsidRDefault="00631598" w:rsidP="00631598">
            <w:pPr>
              <w:ind w:right="-11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15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ежедневно, </w:t>
            </w:r>
          </w:p>
          <w:p w:rsidR="00631598" w:rsidRPr="00631598" w:rsidRDefault="00631598" w:rsidP="00631598">
            <w:pPr>
              <w:ind w:right="-11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15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 w:val="restart"/>
            <w:shd w:val="clear" w:color="auto" w:fill="auto"/>
          </w:tcPr>
          <w:p w:rsidR="006853ED" w:rsidRPr="006743BA" w:rsidRDefault="006853ED" w:rsidP="0093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Ткаченко Тамара Андреевна</w:t>
            </w:r>
          </w:p>
          <w:p w:rsidR="006853ED" w:rsidRPr="006743BA" w:rsidRDefault="006853ED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shd w:val="clear" w:color="auto" w:fill="auto"/>
          </w:tcPr>
          <w:p w:rsidR="006853ED" w:rsidRPr="006743BA" w:rsidRDefault="006853ED" w:rsidP="0093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 - педиатр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6853ED" w:rsidRPr="006743BA" w:rsidRDefault="006853ED" w:rsidP="0093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163" w:type="dxa"/>
            <w:shd w:val="clear" w:color="auto" w:fill="auto"/>
          </w:tcPr>
          <w:p w:rsidR="006853ED" w:rsidRPr="006743BA" w:rsidRDefault="006853ED" w:rsidP="009367F5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ТОДНГМИ</w:t>
            </w:r>
          </w:p>
          <w:p w:rsidR="006853ED" w:rsidRPr="006743BA" w:rsidRDefault="006853ED" w:rsidP="009367F5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1984</w:t>
            </w:r>
          </w:p>
          <w:p w:rsidR="001119E4" w:rsidRPr="006743BA" w:rsidRDefault="001119E4" w:rsidP="009367F5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  <w:shd w:val="clear" w:color="auto" w:fill="auto"/>
          </w:tcPr>
          <w:p w:rsidR="006853ED" w:rsidRPr="006743BA" w:rsidRDefault="0071221F" w:rsidP="009367F5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</w:t>
            </w:r>
            <w:r w:rsidR="006853ED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едиатрия</w:t>
            </w:r>
          </w:p>
        </w:tc>
        <w:tc>
          <w:tcPr>
            <w:tcW w:w="1771" w:type="dxa"/>
            <w:shd w:val="clear" w:color="auto" w:fill="auto"/>
          </w:tcPr>
          <w:p w:rsidR="006853ED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6853ED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рач-педиатр</w:t>
            </w:r>
          </w:p>
        </w:tc>
        <w:tc>
          <w:tcPr>
            <w:tcW w:w="1968" w:type="dxa"/>
            <w:shd w:val="clear" w:color="auto" w:fill="auto"/>
          </w:tcPr>
          <w:p w:rsidR="006853ED" w:rsidRPr="006743BA" w:rsidRDefault="006853ED" w:rsidP="0093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6853ED" w:rsidRPr="006743BA" w:rsidRDefault="006853ED" w:rsidP="0093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</w:tcPr>
          <w:p w:rsidR="006853ED" w:rsidRPr="006743BA" w:rsidRDefault="006853ED" w:rsidP="009367F5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6853ED" w:rsidRPr="006743BA" w:rsidRDefault="006853ED" w:rsidP="009367F5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/>
            <w:shd w:val="clear" w:color="auto" w:fill="auto"/>
          </w:tcPr>
          <w:p w:rsidR="006853ED" w:rsidRPr="006743BA" w:rsidRDefault="006853ED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6853ED" w:rsidRPr="006743BA" w:rsidRDefault="006853ED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6853ED" w:rsidRPr="006743BA" w:rsidRDefault="006853ED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6853ED" w:rsidRPr="006743BA" w:rsidRDefault="006853ED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ТГМИ</w:t>
            </w:r>
          </w:p>
          <w:p w:rsidR="006853ED" w:rsidRPr="006743BA" w:rsidRDefault="006853ED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1985</w:t>
            </w:r>
          </w:p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  <w:shd w:val="clear" w:color="auto" w:fill="auto"/>
          </w:tcPr>
          <w:p w:rsidR="006853ED" w:rsidRPr="006743BA" w:rsidRDefault="0071221F" w:rsidP="006853ED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</w:t>
            </w:r>
            <w:r w:rsidR="006853ED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едиатрия</w:t>
            </w:r>
          </w:p>
        </w:tc>
        <w:tc>
          <w:tcPr>
            <w:tcW w:w="1771" w:type="dxa"/>
            <w:shd w:val="clear" w:color="auto" w:fill="auto"/>
          </w:tcPr>
          <w:p w:rsidR="006853ED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C7267F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рач-педиатр</w:t>
            </w:r>
          </w:p>
        </w:tc>
        <w:tc>
          <w:tcPr>
            <w:tcW w:w="1968" w:type="dxa"/>
            <w:shd w:val="clear" w:color="auto" w:fill="auto"/>
          </w:tcPr>
          <w:p w:rsidR="006853ED" w:rsidRPr="006743BA" w:rsidRDefault="006853ED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Педиатрия</w:t>
            </w:r>
          </w:p>
        </w:tc>
        <w:tc>
          <w:tcPr>
            <w:tcW w:w="1096" w:type="dxa"/>
            <w:shd w:val="clear" w:color="auto" w:fill="auto"/>
          </w:tcPr>
          <w:p w:rsidR="006853ED" w:rsidRPr="006743BA" w:rsidRDefault="0071221F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25.11.</w:t>
            </w:r>
            <w:r w:rsidR="006853ED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1290" w:type="dxa"/>
            <w:vMerge/>
          </w:tcPr>
          <w:p w:rsidR="006853ED" w:rsidRPr="006743BA" w:rsidRDefault="006853ED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  <w:shd w:val="clear" w:color="auto" w:fill="auto"/>
          </w:tcPr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Зобнин </w:t>
            </w:r>
          </w:p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Евгений Викторович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 - рентгенолог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163" w:type="dxa"/>
            <w:shd w:val="clear" w:color="auto" w:fill="auto"/>
          </w:tcPr>
          <w:p w:rsidR="00C7267F" w:rsidRPr="006743BA" w:rsidRDefault="001119E4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Воронежский государственный медицинский институт</w:t>
            </w:r>
          </w:p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им. Н.Н.</w:t>
            </w:r>
            <w:r w:rsidR="00C7267F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Бурденко</w:t>
            </w:r>
          </w:p>
          <w:p w:rsidR="001119E4" w:rsidRPr="006743BA" w:rsidRDefault="001119E4" w:rsidP="001119E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1992</w:t>
            </w:r>
          </w:p>
          <w:p w:rsidR="00C7267F" w:rsidRPr="006743BA" w:rsidRDefault="00C7267F" w:rsidP="001119E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  <w:p w:rsidR="00C7267F" w:rsidRPr="006743BA" w:rsidRDefault="00C7267F" w:rsidP="001119E4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</w:p>
        </w:tc>
        <w:tc>
          <w:tcPr>
            <w:tcW w:w="1968" w:type="dxa"/>
            <w:shd w:val="clear" w:color="auto" w:fill="auto"/>
          </w:tcPr>
          <w:p w:rsidR="001119E4" w:rsidRPr="006743BA" w:rsidRDefault="0071221F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</w:t>
            </w:r>
            <w:r w:rsidR="001119E4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едиатрия</w:t>
            </w:r>
          </w:p>
        </w:tc>
        <w:tc>
          <w:tcPr>
            <w:tcW w:w="1771" w:type="dxa"/>
            <w:shd w:val="clear" w:color="auto" w:fill="auto"/>
          </w:tcPr>
          <w:p w:rsidR="001119E4" w:rsidRPr="006743BA" w:rsidRDefault="0071221F" w:rsidP="0071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1119E4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рач-педиатр общей практики</w:t>
            </w:r>
          </w:p>
        </w:tc>
        <w:tc>
          <w:tcPr>
            <w:tcW w:w="1968" w:type="dxa"/>
            <w:shd w:val="clear" w:color="auto" w:fill="auto"/>
          </w:tcPr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</w:tcPr>
          <w:p w:rsidR="001119E4" w:rsidRPr="006743BA" w:rsidRDefault="001119E4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1119E4" w:rsidRPr="006743BA" w:rsidRDefault="001119E4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  <w:bookmarkStart w:id="0" w:name="_GoBack"/>
        <w:bookmarkEnd w:id="0"/>
      </w:tr>
      <w:tr w:rsidR="006743BA" w:rsidRPr="006743BA" w:rsidTr="0071221F">
        <w:tc>
          <w:tcPr>
            <w:tcW w:w="1523" w:type="dxa"/>
            <w:vMerge/>
            <w:shd w:val="clear" w:color="auto" w:fill="auto"/>
          </w:tcPr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C7267F" w:rsidRPr="006743BA" w:rsidRDefault="001119E4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Воронежский государственный медицинский институт </w:t>
            </w:r>
          </w:p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им. Н.Н.</w:t>
            </w:r>
            <w:r w:rsidR="00C7267F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Бурденко</w:t>
            </w:r>
          </w:p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1993</w:t>
            </w:r>
          </w:p>
          <w:p w:rsidR="00C7267F" w:rsidRPr="006743BA" w:rsidRDefault="00C7267F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  <w:shd w:val="clear" w:color="auto" w:fill="auto"/>
          </w:tcPr>
          <w:p w:rsidR="001119E4" w:rsidRPr="006743BA" w:rsidRDefault="0071221F" w:rsidP="006853ED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</w:t>
            </w:r>
            <w:r w:rsidR="001119E4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едиатрия</w:t>
            </w:r>
          </w:p>
        </w:tc>
        <w:tc>
          <w:tcPr>
            <w:tcW w:w="1771" w:type="dxa"/>
            <w:shd w:val="clear" w:color="auto" w:fill="auto"/>
          </w:tcPr>
          <w:p w:rsidR="001119E4" w:rsidRPr="006743BA" w:rsidRDefault="0071221F" w:rsidP="0071221F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C7267F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рач-педиатр</w:t>
            </w:r>
          </w:p>
        </w:tc>
        <w:tc>
          <w:tcPr>
            <w:tcW w:w="1968" w:type="dxa"/>
            <w:shd w:val="clear" w:color="auto" w:fill="auto"/>
          </w:tcPr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1119E4" w:rsidRPr="006743BA" w:rsidRDefault="001119E4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/>
            <w:shd w:val="clear" w:color="auto" w:fill="auto"/>
          </w:tcPr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119E4" w:rsidRPr="006743BA" w:rsidRDefault="001119E4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БУЗ ВО "Воронежская областная клиническая больница №1"</w:t>
            </w:r>
          </w:p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1994</w:t>
            </w:r>
          </w:p>
          <w:p w:rsidR="005A1407" w:rsidRPr="006743BA" w:rsidRDefault="005A1407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68" w:type="dxa"/>
            <w:shd w:val="clear" w:color="auto" w:fill="auto"/>
          </w:tcPr>
          <w:p w:rsidR="001119E4" w:rsidRPr="006743BA" w:rsidRDefault="0071221F" w:rsidP="006853ED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р</w:t>
            </w:r>
            <w:r w:rsidR="001119E4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ентгенология</w:t>
            </w:r>
          </w:p>
        </w:tc>
        <w:tc>
          <w:tcPr>
            <w:tcW w:w="1771" w:type="dxa"/>
            <w:shd w:val="clear" w:color="auto" w:fill="auto"/>
          </w:tcPr>
          <w:p w:rsidR="001119E4" w:rsidRPr="006743BA" w:rsidRDefault="0071221F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C7267F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рач-рентгенолог</w:t>
            </w:r>
          </w:p>
        </w:tc>
        <w:tc>
          <w:tcPr>
            <w:tcW w:w="1968" w:type="dxa"/>
            <w:shd w:val="clear" w:color="auto" w:fill="auto"/>
          </w:tcPr>
          <w:p w:rsidR="001119E4" w:rsidRPr="006743BA" w:rsidRDefault="001119E4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Рентгенология</w:t>
            </w:r>
          </w:p>
        </w:tc>
        <w:tc>
          <w:tcPr>
            <w:tcW w:w="1096" w:type="dxa"/>
            <w:shd w:val="clear" w:color="auto" w:fill="auto"/>
          </w:tcPr>
          <w:p w:rsidR="001119E4" w:rsidRPr="006743BA" w:rsidRDefault="000637DA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26.03.</w:t>
            </w:r>
            <w:r w:rsidR="001119E4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2029</w:t>
            </w:r>
          </w:p>
        </w:tc>
        <w:tc>
          <w:tcPr>
            <w:tcW w:w="1290" w:type="dxa"/>
            <w:vMerge/>
          </w:tcPr>
          <w:p w:rsidR="001119E4" w:rsidRPr="006743BA" w:rsidRDefault="001119E4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  <w:shd w:val="clear" w:color="auto" w:fill="auto"/>
          </w:tcPr>
          <w:p w:rsidR="005A1407" w:rsidRPr="006743BA" w:rsidRDefault="005A1407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Сухорукова Лилия Александр</w:t>
            </w:r>
            <w:r w:rsidR="009D0FDB" w:rsidRPr="006743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5A1407" w:rsidRPr="006743BA" w:rsidRDefault="005A1407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врач- терапевт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5A1407" w:rsidRPr="006743BA" w:rsidRDefault="005A1407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163" w:type="dxa"/>
            <w:shd w:val="clear" w:color="auto" w:fill="auto"/>
          </w:tcPr>
          <w:p w:rsidR="005A1407" w:rsidRPr="006743BA" w:rsidRDefault="005A1407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ГБОУ ВПО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ВГМА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.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Н.Н.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Бурденко» Министерства здравоохранения Российской Федерации</w:t>
            </w:r>
          </w:p>
          <w:p w:rsidR="005A1407" w:rsidRPr="006743BA" w:rsidRDefault="005A1407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2012</w:t>
            </w:r>
          </w:p>
        </w:tc>
        <w:tc>
          <w:tcPr>
            <w:tcW w:w="1968" w:type="dxa"/>
            <w:shd w:val="clear" w:color="auto" w:fill="auto"/>
          </w:tcPr>
          <w:p w:rsidR="000637DA" w:rsidRPr="006743BA" w:rsidRDefault="000637DA" w:rsidP="006853ED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  <w:p w:rsidR="005A1407" w:rsidRPr="006743BA" w:rsidRDefault="000637DA" w:rsidP="006853ED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л</w:t>
            </w:r>
            <w:r w:rsidR="005A1407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ечебное дело</w:t>
            </w:r>
          </w:p>
          <w:p w:rsidR="005A1407" w:rsidRPr="006743BA" w:rsidRDefault="005A1407" w:rsidP="006853ED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71" w:type="dxa"/>
            <w:shd w:val="clear" w:color="auto" w:fill="auto"/>
          </w:tcPr>
          <w:p w:rsidR="000637DA" w:rsidRPr="006743BA" w:rsidRDefault="000637DA" w:rsidP="000637D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  <w:p w:rsidR="005A1407" w:rsidRPr="006743BA" w:rsidRDefault="000637DA" w:rsidP="000637D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5A1407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</w:t>
            </w:r>
          </w:p>
        </w:tc>
        <w:tc>
          <w:tcPr>
            <w:tcW w:w="1968" w:type="dxa"/>
            <w:shd w:val="clear" w:color="auto" w:fill="auto"/>
          </w:tcPr>
          <w:p w:rsidR="005A1407" w:rsidRPr="006743BA" w:rsidRDefault="005A1407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A1407" w:rsidRPr="006743BA" w:rsidRDefault="005A1407" w:rsidP="00685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5A1407" w:rsidRPr="006743BA" w:rsidRDefault="005A1407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5A1407" w:rsidRPr="006743BA" w:rsidRDefault="005A1407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/>
            <w:shd w:val="clear" w:color="auto" w:fill="auto"/>
          </w:tcPr>
          <w:p w:rsidR="005A1407" w:rsidRPr="006743BA" w:rsidRDefault="005A1407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5A1407" w:rsidRPr="006743BA" w:rsidRDefault="005A1407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5A1407" w:rsidRPr="006743BA" w:rsidRDefault="005A1407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5A1407" w:rsidRPr="006743BA" w:rsidRDefault="005A1407" w:rsidP="005A1407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ГБОУ ВПО «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ВГМА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.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Н.Н.</w:t>
            </w:r>
            <w:r w:rsidR="007B146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Бурденко» Министерства здравоохранения Российской Федерации</w:t>
            </w:r>
          </w:p>
          <w:p w:rsidR="005A1407" w:rsidRPr="006743BA" w:rsidRDefault="005A1407" w:rsidP="005A1407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1968" w:type="dxa"/>
            <w:shd w:val="clear" w:color="auto" w:fill="auto"/>
          </w:tcPr>
          <w:p w:rsidR="005A1407" w:rsidRPr="006743BA" w:rsidRDefault="000637DA" w:rsidP="006853ED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</w:t>
            </w:r>
            <w:r w:rsidR="005A1407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ерапия</w:t>
            </w:r>
          </w:p>
        </w:tc>
        <w:tc>
          <w:tcPr>
            <w:tcW w:w="1771" w:type="dxa"/>
            <w:shd w:val="clear" w:color="auto" w:fill="auto"/>
          </w:tcPr>
          <w:p w:rsidR="005A1407" w:rsidRPr="006743BA" w:rsidRDefault="000637DA" w:rsidP="000637D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</w:t>
            </w:r>
            <w:r w:rsidR="00C7267F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рач-терапевт</w:t>
            </w:r>
          </w:p>
        </w:tc>
        <w:tc>
          <w:tcPr>
            <w:tcW w:w="1968" w:type="dxa"/>
            <w:shd w:val="clear" w:color="auto" w:fill="auto"/>
          </w:tcPr>
          <w:p w:rsidR="005A1407" w:rsidRPr="006743BA" w:rsidRDefault="005A1407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Терапия</w:t>
            </w:r>
          </w:p>
        </w:tc>
        <w:tc>
          <w:tcPr>
            <w:tcW w:w="1096" w:type="dxa"/>
            <w:shd w:val="clear" w:color="auto" w:fill="auto"/>
          </w:tcPr>
          <w:p w:rsidR="005A1407" w:rsidRPr="006743BA" w:rsidRDefault="000637DA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25.04.</w:t>
            </w:r>
            <w:r w:rsidR="005A1407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2028</w:t>
            </w:r>
          </w:p>
        </w:tc>
        <w:tc>
          <w:tcPr>
            <w:tcW w:w="1290" w:type="dxa"/>
            <w:vMerge/>
            <w:shd w:val="clear" w:color="auto" w:fill="auto"/>
          </w:tcPr>
          <w:p w:rsidR="005A1407" w:rsidRPr="006743BA" w:rsidRDefault="005A1407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  <w:shd w:val="clear" w:color="auto" w:fill="auto"/>
          </w:tcPr>
          <w:p w:rsidR="009D0FDB" w:rsidRPr="006743BA" w:rsidRDefault="009D0FDB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Андраханова</w:t>
            </w:r>
            <w:proofErr w:type="spellEnd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9D0FDB" w:rsidRPr="006743BA" w:rsidRDefault="009D0FDB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педиатрическая процедурная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9D0FDB" w:rsidRPr="006743BA" w:rsidRDefault="009D0FDB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163" w:type="dxa"/>
            <w:shd w:val="clear" w:color="auto" w:fill="auto"/>
          </w:tcPr>
          <w:p w:rsidR="009D0FDB" w:rsidRPr="006743BA" w:rsidRDefault="009D0FDB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Воронежское медицинское училище</w:t>
            </w:r>
          </w:p>
          <w:p w:rsidR="009D0FDB" w:rsidRPr="006743BA" w:rsidRDefault="009D0FDB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1991</w:t>
            </w:r>
          </w:p>
        </w:tc>
        <w:tc>
          <w:tcPr>
            <w:tcW w:w="1968" w:type="dxa"/>
            <w:shd w:val="clear" w:color="auto" w:fill="auto"/>
          </w:tcPr>
          <w:p w:rsidR="009D0FDB" w:rsidRPr="006743BA" w:rsidRDefault="000637DA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</w:t>
            </w:r>
            <w:r w:rsidR="009D0FD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естринское дело</w:t>
            </w:r>
          </w:p>
        </w:tc>
        <w:tc>
          <w:tcPr>
            <w:tcW w:w="1771" w:type="dxa"/>
            <w:shd w:val="clear" w:color="auto" w:fill="auto"/>
          </w:tcPr>
          <w:p w:rsidR="009D0FDB" w:rsidRPr="006743BA" w:rsidRDefault="000637DA" w:rsidP="000637D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м</w:t>
            </w:r>
            <w:r w:rsidR="009D0FD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едицинская сестра</w:t>
            </w:r>
          </w:p>
        </w:tc>
        <w:tc>
          <w:tcPr>
            <w:tcW w:w="1968" w:type="dxa"/>
            <w:shd w:val="clear" w:color="auto" w:fill="auto"/>
          </w:tcPr>
          <w:p w:rsidR="009D0FDB" w:rsidRPr="006743BA" w:rsidRDefault="009D0FDB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6" w:type="dxa"/>
            <w:shd w:val="clear" w:color="auto" w:fill="auto"/>
          </w:tcPr>
          <w:p w:rsidR="009D0FDB" w:rsidRPr="006743BA" w:rsidRDefault="009D0FDB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9D0FDB" w:rsidRPr="006743BA" w:rsidRDefault="009D0FDB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9D0FDB" w:rsidRPr="006743BA" w:rsidRDefault="009D0FDB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/>
            <w:shd w:val="clear" w:color="auto" w:fill="auto"/>
          </w:tcPr>
          <w:p w:rsidR="009D0FDB" w:rsidRPr="006743BA" w:rsidRDefault="009D0FDB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9D0FDB" w:rsidRPr="006743BA" w:rsidRDefault="009D0FDB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9D0FDB" w:rsidRPr="006743BA" w:rsidRDefault="009D0FDB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9D0FDB" w:rsidRPr="006743BA" w:rsidRDefault="009D0FDB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БПОУ ВО "Воронежский базовый медицинский колледж"</w:t>
            </w:r>
          </w:p>
          <w:p w:rsidR="009D0FDB" w:rsidRPr="006743BA" w:rsidRDefault="009D0FDB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2008</w:t>
            </w:r>
          </w:p>
        </w:tc>
        <w:tc>
          <w:tcPr>
            <w:tcW w:w="1968" w:type="dxa"/>
            <w:shd w:val="clear" w:color="auto" w:fill="auto"/>
          </w:tcPr>
          <w:p w:rsidR="009D0FDB" w:rsidRPr="006743BA" w:rsidRDefault="000637DA" w:rsidP="00685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</w:t>
            </w:r>
            <w:r w:rsidR="009D0FD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естринское дело в педиатрии</w:t>
            </w:r>
          </w:p>
        </w:tc>
        <w:tc>
          <w:tcPr>
            <w:tcW w:w="1771" w:type="dxa"/>
            <w:shd w:val="clear" w:color="auto" w:fill="auto"/>
          </w:tcPr>
          <w:p w:rsidR="00C7267F" w:rsidRPr="006743BA" w:rsidRDefault="000637DA" w:rsidP="000637D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м</w:t>
            </w:r>
            <w:r w:rsidR="00C7267F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едицинская </w:t>
            </w:r>
          </w:p>
          <w:p w:rsidR="00C7267F" w:rsidRPr="006743BA" w:rsidRDefault="00C7267F" w:rsidP="000637D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педиатрическая</w:t>
            </w:r>
          </w:p>
          <w:p w:rsidR="009D0FDB" w:rsidRPr="006743BA" w:rsidRDefault="00C7267F" w:rsidP="000637D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сестра</w:t>
            </w:r>
          </w:p>
        </w:tc>
        <w:tc>
          <w:tcPr>
            <w:tcW w:w="1968" w:type="dxa"/>
            <w:shd w:val="clear" w:color="auto" w:fill="auto"/>
          </w:tcPr>
          <w:p w:rsidR="009D0FDB" w:rsidRPr="006743BA" w:rsidRDefault="009D0FDB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Сестринское дело в педиатрии</w:t>
            </w:r>
          </w:p>
        </w:tc>
        <w:tc>
          <w:tcPr>
            <w:tcW w:w="1096" w:type="dxa"/>
            <w:shd w:val="clear" w:color="auto" w:fill="auto"/>
          </w:tcPr>
          <w:p w:rsidR="009D0FDB" w:rsidRPr="006743BA" w:rsidRDefault="000637DA" w:rsidP="006853ED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26.10.</w:t>
            </w:r>
            <w:r w:rsidR="009D0FD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2027</w:t>
            </w:r>
          </w:p>
        </w:tc>
        <w:tc>
          <w:tcPr>
            <w:tcW w:w="1290" w:type="dxa"/>
            <w:vMerge/>
            <w:shd w:val="clear" w:color="auto" w:fill="auto"/>
          </w:tcPr>
          <w:p w:rsidR="009D0FDB" w:rsidRPr="006743BA" w:rsidRDefault="009D0FDB" w:rsidP="006853ED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shd w:val="clear" w:color="auto" w:fill="auto"/>
          </w:tcPr>
          <w:p w:rsidR="009D0FDB" w:rsidRPr="006743BA" w:rsidRDefault="009D0FDB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Мельникова Елена Кузьминична</w:t>
            </w:r>
          </w:p>
        </w:tc>
        <w:tc>
          <w:tcPr>
            <w:tcW w:w="1771" w:type="dxa"/>
            <w:shd w:val="clear" w:color="auto" w:fill="auto"/>
          </w:tcPr>
          <w:p w:rsidR="009D0FDB" w:rsidRPr="006743BA" w:rsidRDefault="009D0FDB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процедурная</w:t>
            </w:r>
          </w:p>
        </w:tc>
        <w:tc>
          <w:tcPr>
            <w:tcW w:w="1809" w:type="dxa"/>
            <w:shd w:val="clear" w:color="auto" w:fill="auto"/>
          </w:tcPr>
          <w:p w:rsidR="009D0FDB" w:rsidRPr="006743BA" w:rsidRDefault="009D0FDB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163" w:type="dxa"/>
            <w:shd w:val="clear" w:color="auto" w:fill="auto"/>
          </w:tcPr>
          <w:p w:rsidR="009D0FDB" w:rsidRPr="006743BA" w:rsidRDefault="009D0FDB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Елецкое</w:t>
            </w:r>
            <w:proofErr w:type="spellEnd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медицинское училище Юго-Восточной </w:t>
            </w:r>
            <w:proofErr w:type="spellStart"/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ж.д</w:t>
            </w:r>
            <w:proofErr w:type="spellEnd"/>
          </w:p>
          <w:p w:rsidR="009D0FDB" w:rsidRPr="006743BA" w:rsidRDefault="009D0FDB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1989</w:t>
            </w:r>
          </w:p>
        </w:tc>
        <w:tc>
          <w:tcPr>
            <w:tcW w:w="1968" w:type="dxa"/>
            <w:shd w:val="clear" w:color="auto" w:fill="auto"/>
          </w:tcPr>
          <w:p w:rsidR="009D0FDB" w:rsidRPr="006743BA" w:rsidRDefault="000637DA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</w:t>
            </w:r>
            <w:r w:rsidR="009D0FD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естринское дело</w:t>
            </w:r>
          </w:p>
        </w:tc>
        <w:tc>
          <w:tcPr>
            <w:tcW w:w="1771" w:type="dxa"/>
            <w:shd w:val="clear" w:color="auto" w:fill="auto"/>
          </w:tcPr>
          <w:p w:rsidR="009D0FDB" w:rsidRPr="006743BA" w:rsidRDefault="000637DA" w:rsidP="000637D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м</w:t>
            </w:r>
            <w:r w:rsidR="009D0FD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едицинская сестра</w:t>
            </w:r>
          </w:p>
        </w:tc>
        <w:tc>
          <w:tcPr>
            <w:tcW w:w="1968" w:type="dxa"/>
            <w:shd w:val="clear" w:color="auto" w:fill="auto"/>
          </w:tcPr>
          <w:p w:rsidR="009D0FDB" w:rsidRPr="006743BA" w:rsidRDefault="009D0FDB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Сестринское дело</w:t>
            </w:r>
          </w:p>
        </w:tc>
        <w:tc>
          <w:tcPr>
            <w:tcW w:w="1096" w:type="dxa"/>
            <w:shd w:val="clear" w:color="auto" w:fill="auto"/>
          </w:tcPr>
          <w:p w:rsidR="009D0FDB" w:rsidRPr="006743BA" w:rsidRDefault="000637DA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30.12.</w:t>
            </w:r>
            <w:r w:rsidR="009D0FD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1290" w:type="dxa"/>
            <w:shd w:val="clear" w:color="auto" w:fill="auto"/>
          </w:tcPr>
          <w:p w:rsidR="009D0FDB" w:rsidRPr="006743BA" w:rsidRDefault="009D0FDB" w:rsidP="009D0FDB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9D0FDB" w:rsidRPr="006743BA" w:rsidRDefault="009D0FDB" w:rsidP="009D0FDB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</w:tcPr>
          <w:p w:rsidR="009D0FDB" w:rsidRPr="006743BA" w:rsidRDefault="009D0FDB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Ткаченко Светлана Борисовна</w:t>
            </w:r>
          </w:p>
        </w:tc>
        <w:tc>
          <w:tcPr>
            <w:tcW w:w="1771" w:type="dxa"/>
          </w:tcPr>
          <w:p w:rsidR="009D0FDB" w:rsidRPr="006743BA" w:rsidRDefault="009D0FDB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медицинская сестра процедурная</w:t>
            </w:r>
          </w:p>
        </w:tc>
        <w:tc>
          <w:tcPr>
            <w:tcW w:w="1809" w:type="dxa"/>
          </w:tcPr>
          <w:p w:rsidR="009D0FDB" w:rsidRPr="006743BA" w:rsidRDefault="009D0FDB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163" w:type="dxa"/>
          </w:tcPr>
          <w:p w:rsidR="00AF288C" w:rsidRPr="006743BA" w:rsidRDefault="009D0FDB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ГОУ ВПО «</w:t>
            </w:r>
            <w:r w:rsidR="00AF288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ВГА</w:t>
            </w:r>
          </w:p>
          <w:p w:rsidR="009D0FDB" w:rsidRPr="006743BA" w:rsidRDefault="009D0FDB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им. Н.Н.</w:t>
            </w:r>
            <w:r w:rsidR="00AF288C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Бурденко Федерального агентства по здравоохранению и социальному развитию»</w:t>
            </w:r>
          </w:p>
          <w:p w:rsidR="009D0FDB" w:rsidRPr="006743BA" w:rsidRDefault="009D0FDB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2010</w:t>
            </w:r>
          </w:p>
        </w:tc>
        <w:tc>
          <w:tcPr>
            <w:tcW w:w="1968" w:type="dxa"/>
          </w:tcPr>
          <w:p w:rsidR="009D0FDB" w:rsidRPr="006743BA" w:rsidRDefault="000637DA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</w:t>
            </w:r>
            <w:r w:rsidR="009D0FD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естринское дело</w:t>
            </w:r>
          </w:p>
        </w:tc>
        <w:tc>
          <w:tcPr>
            <w:tcW w:w="1771" w:type="dxa"/>
          </w:tcPr>
          <w:p w:rsidR="009D0FDB" w:rsidRPr="006743BA" w:rsidRDefault="000637DA" w:rsidP="000637D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м</w:t>
            </w:r>
            <w:r w:rsidR="009D0FDB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едицинская сестра</w:t>
            </w:r>
          </w:p>
        </w:tc>
        <w:tc>
          <w:tcPr>
            <w:tcW w:w="1968" w:type="dxa"/>
          </w:tcPr>
          <w:p w:rsidR="009D0FDB" w:rsidRPr="006743BA" w:rsidRDefault="009D0FDB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Сестринское дело</w:t>
            </w:r>
          </w:p>
        </w:tc>
        <w:tc>
          <w:tcPr>
            <w:tcW w:w="1096" w:type="dxa"/>
          </w:tcPr>
          <w:p w:rsidR="009D0FDB" w:rsidRPr="00B16F33" w:rsidRDefault="00B16F33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B16F33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25.12</w:t>
            </w:r>
            <w:r w:rsidR="000637DA" w:rsidRPr="00B16F33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.</w:t>
            </w:r>
            <w:r w:rsidR="009D0FDB" w:rsidRPr="00B16F33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</w:t>
            </w:r>
            <w:r w:rsidR="00AF288C" w:rsidRPr="00B16F33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90" w:type="dxa"/>
          </w:tcPr>
          <w:p w:rsidR="009D0FDB" w:rsidRPr="006743BA" w:rsidRDefault="009D0FDB" w:rsidP="009D0FDB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9D0FDB" w:rsidRPr="006743BA" w:rsidRDefault="009D0FDB" w:rsidP="009D0FDB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 w:val="restart"/>
          </w:tcPr>
          <w:p w:rsidR="00627196" w:rsidRPr="006743BA" w:rsidRDefault="00627196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Дулин</w:t>
            </w:r>
            <w:proofErr w:type="spellEnd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7196" w:rsidRPr="006743BA" w:rsidRDefault="00627196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Артем Юрьевич</w:t>
            </w:r>
          </w:p>
        </w:tc>
        <w:tc>
          <w:tcPr>
            <w:tcW w:w="1771" w:type="dxa"/>
            <w:vMerge w:val="restart"/>
          </w:tcPr>
          <w:p w:rsidR="00627196" w:rsidRPr="006743BA" w:rsidRDefault="00627196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рентгенлаборант</w:t>
            </w:r>
            <w:proofErr w:type="spellEnd"/>
          </w:p>
        </w:tc>
        <w:tc>
          <w:tcPr>
            <w:tcW w:w="1809" w:type="dxa"/>
            <w:vMerge w:val="restart"/>
          </w:tcPr>
          <w:p w:rsidR="00627196" w:rsidRPr="006743BA" w:rsidRDefault="00627196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163" w:type="dxa"/>
          </w:tcPr>
          <w:p w:rsidR="00627196" w:rsidRPr="006743BA" w:rsidRDefault="00627196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ООАУ СПО «Липецкий медицинский колледж»</w:t>
            </w:r>
          </w:p>
          <w:p w:rsidR="00627196" w:rsidRPr="006743BA" w:rsidRDefault="00627196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 xml:space="preserve">          2009</w:t>
            </w:r>
          </w:p>
        </w:tc>
        <w:tc>
          <w:tcPr>
            <w:tcW w:w="1968" w:type="dxa"/>
          </w:tcPr>
          <w:p w:rsidR="00627196" w:rsidRPr="006743BA" w:rsidRDefault="006743BA" w:rsidP="009D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л</w:t>
            </w:r>
            <w:r w:rsidR="00627196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ечебное дело</w:t>
            </w:r>
          </w:p>
        </w:tc>
        <w:tc>
          <w:tcPr>
            <w:tcW w:w="1771" w:type="dxa"/>
          </w:tcPr>
          <w:p w:rsidR="00627196" w:rsidRPr="006743BA" w:rsidRDefault="006743BA" w:rsidP="006743B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</w:t>
            </w:r>
            <w:r w:rsidR="00627196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ельдшер</w:t>
            </w:r>
          </w:p>
        </w:tc>
        <w:tc>
          <w:tcPr>
            <w:tcW w:w="1968" w:type="dxa"/>
          </w:tcPr>
          <w:p w:rsidR="00627196" w:rsidRPr="006743BA" w:rsidRDefault="00627196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6" w:type="dxa"/>
          </w:tcPr>
          <w:p w:rsidR="00627196" w:rsidRPr="006743BA" w:rsidRDefault="00627196" w:rsidP="009D0FD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vMerge w:val="restart"/>
          </w:tcPr>
          <w:p w:rsidR="00627196" w:rsidRPr="006743BA" w:rsidRDefault="00627196" w:rsidP="009D0FDB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627196" w:rsidRPr="006743BA" w:rsidRDefault="00627196" w:rsidP="009D0FDB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</w:tc>
      </w:tr>
      <w:tr w:rsidR="006743BA" w:rsidRPr="006743BA" w:rsidTr="0071221F">
        <w:tc>
          <w:tcPr>
            <w:tcW w:w="1523" w:type="dxa"/>
            <w:vMerge/>
          </w:tcPr>
          <w:p w:rsidR="00627196" w:rsidRPr="006743BA" w:rsidRDefault="00627196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27196" w:rsidRPr="006743BA" w:rsidRDefault="00627196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627196" w:rsidRPr="006743BA" w:rsidRDefault="00627196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ГАУ ДПО "Центр последипломного образования"(Липецк)</w:t>
            </w:r>
          </w:p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968" w:type="dxa"/>
          </w:tcPr>
          <w:p w:rsidR="00627196" w:rsidRPr="006743BA" w:rsidRDefault="006743BA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</w:t>
            </w:r>
            <w:r w:rsidR="00627196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ентгенология</w:t>
            </w:r>
          </w:p>
        </w:tc>
        <w:tc>
          <w:tcPr>
            <w:tcW w:w="1771" w:type="dxa"/>
          </w:tcPr>
          <w:p w:rsidR="00627196" w:rsidRPr="006743BA" w:rsidRDefault="00C7267F" w:rsidP="006743B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рентгенлаборант</w:t>
            </w:r>
            <w:proofErr w:type="spellEnd"/>
          </w:p>
        </w:tc>
        <w:tc>
          <w:tcPr>
            <w:tcW w:w="1968" w:type="dxa"/>
          </w:tcPr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Рентгенология</w:t>
            </w:r>
          </w:p>
        </w:tc>
        <w:tc>
          <w:tcPr>
            <w:tcW w:w="1096" w:type="dxa"/>
          </w:tcPr>
          <w:p w:rsidR="00627196" w:rsidRPr="006743BA" w:rsidRDefault="006743BA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29.10.</w:t>
            </w:r>
            <w:r w:rsidR="00627196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2029</w:t>
            </w:r>
          </w:p>
        </w:tc>
        <w:tc>
          <w:tcPr>
            <w:tcW w:w="1290" w:type="dxa"/>
            <w:vMerge/>
          </w:tcPr>
          <w:p w:rsidR="00627196" w:rsidRPr="006743BA" w:rsidRDefault="00627196" w:rsidP="00627196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 w:val="restart"/>
          </w:tcPr>
          <w:p w:rsidR="00627196" w:rsidRPr="006743BA" w:rsidRDefault="00627196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Зуева Ольга Сергеевна</w:t>
            </w:r>
          </w:p>
        </w:tc>
        <w:tc>
          <w:tcPr>
            <w:tcW w:w="1771" w:type="dxa"/>
            <w:vMerge w:val="restart"/>
          </w:tcPr>
          <w:p w:rsidR="00627196" w:rsidRPr="006743BA" w:rsidRDefault="00627196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рентгенлаборант</w:t>
            </w:r>
            <w:proofErr w:type="spellEnd"/>
          </w:p>
        </w:tc>
        <w:tc>
          <w:tcPr>
            <w:tcW w:w="1809" w:type="dxa"/>
            <w:vMerge w:val="restart"/>
          </w:tcPr>
          <w:p w:rsidR="00627196" w:rsidRPr="006743BA" w:rsidRDefault="00627196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</w:tc>
        <w:tc>
          <w:tcPr>
            <w:tcW w:w="2163" w:type="dxa"/>
          </w:tcPr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Бутурлиновское медицинское училище Воронежской области</w:t>
            </w:r>
          </w:p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5F8FE"/>
              </w:rPr>
              <w:t>2001</w:t>
            </w:r>
          </w:p>
        </w:tc>
        <w:tc>
          <w:tcPr>
            <w:tcW w:w="1968" w:type="dxa"/>
          </w:tcPr>
          <w:p w:rsidR="00627196" w:rsidRPr="006743BA" w:rsidRDefault="006743BA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л</w:t>
            </w:r>
            <w:r w:rsidR="00627196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ечебное дело</w:t>
            </w:r>
          </w:p>
        </w:tc>
        <w:tc>
          <w:tcPr>
            <w:tcW w:w="1771" w:type="dxa"/>
          </w:tcPr>
          <w:p w:rsidR="00627196" w:rsidRPr="006743BA" w:rsidRDefault="006743BA" w:rsidP="006743B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ф</w:t>
            </w:r>
            <w:r w:rsidR="00627196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ельдшер</w:t>
            </w:r>
          </w:p>
        </w:tc>
        <w:tc>
          <w:tcPr>
            <w:tcW w:w="1968" w:type="dxa"/>
          </w:tcPr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6" w:type="dxa"/>
          </w:tcPr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90" w:type="dxa"/>
            <w:vMerge w:val="restart"/>
          </w:tcPr>
          <w:p w:rsidR="00627196" w:rsidRPr="006743BA" w:rsidRDefault="00627196" w:rsidP="00627196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</w:t>
            </w:r>
          </w:p>
          <w:p w:rsidR="00627196" w:rsidRPr="006743BA" w:rsidRDefault="00627196" w:rsidP="00627196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по графику организации</w:t>
            </w:r>
          </w:p>
          <w:p w:rsidR="00627196" w:rsidRPr="006743BA" w:rsidRDefault="00627196" w:rsidP="00627196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196" w:rsidRPr="006743BA" w:rsidRDefault="00627196" w:rsidP="00627196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BA" w:rsidRPr="006743BA" w:rsidTr="0071221F">
        <w:tc>
          <w:tcPr>
            <w:tcW w:w="1523" w:type="dxa"/>
            <w:vMerge/>
          </w:tcPr>
          <w:p w:rsidR="00627196" w:rsidRPr="006743BA" w:rsidRDefault="00627196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627196" w:rsidRPr="006743BA" w:rsidRDefault="00627196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:rsidR="00627196" w:rsidRPr="006743BA" w:rsidRDefault="00627196" w:rsidP="00627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БПОУ ВО "Воронежский базовый медицинский колледж"</w:t>
            </w:r>
          </w:p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968" w:type="dxa"/>
          </w:tcPr>
          <w:p w:rsidR="00627196" w:rsidRPr="006743BA" w:rsidRDefault="006743BA" w:rsidP="00627196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</w:t>
            </w:r>
            <w:r w:rsidR="00627196"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ентгенология</w:t>
            </w:r>
          </w:p>
        </w:tc>
        <w:tc>
          <w:tcPr>
            <w:tcW w:w="1771" w:type="dxa"/>
          </w:tcPr>
          <w:p w:rsidR="00627196" w:rsidRPr="006743BA" w:rsidRDefault="00C7267F" w:rsidP="006743BA">
            <w:pPr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proofErr w:type="spellStart"/>
            <w:r w:rsidRPr="006743BA">
              <w:rPr>
                <w:rFonts w:ascii="Times New Roman" w:hAnsi="Times New Roman" w:cs="Times New Roman"/>
                <w:sz w:val="20"/>
                <w:szCs w:val="20"/>
              </w:rPr>
              <w:t>рентгенлаборант</w:t>
            </w:r>
            <w:proofErr w:type="spellEnd"/>
          </w:p>
        </w:tc>
        <w:tc>
          <w:tcPr>
            <w:tcW w:w="1968" w:type="dxa"/>
          </w:tcPr>
          <w:p w:rsidR="00627196" w:rsidRPr="006743BA" w:rsidRDefault="00627196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Рентгенология</w:t>
            </w:r>
          </w:p>
        </w:tc>
        <w:tc>
          <w:tcPr>
            <w:tcW w:w="1096" w:type="dxa"/>
          </w:tcPr>
          <w:p w:rsidR="00627196" w:rsidRPr="006743BA" w:rsidRDefault="006743BA" w:rsidP="00627196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</w:pPr>
            <w:r w:rsidRPr="006743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28.01.</w:t>
            </w:r>
            <w:r w:rsidR="00627196" w:rsidRPr="006743B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1290" w:type="dxa"/>
            <w:vMerge/>
          </w:tcPr>
          <w:p w:rsidR="00627196" w:rsidRPr="006743BA" w:rsidRDefault="00627196" w:rsidP="00627196">
            <w:pPr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229" w:rsidRPr="006743BA" w:rsidRDefault="00E57229">
      <w:pPr>
        <w:rPr>
          <w:rFonts w:ascii="Times New Roman" w:hAnsi="Times New Roman" w:cs="Times New Roman"/>
          <w:sz w:val="20"/>
          <w:szCs w:val="20"/>
        </w:rPr>
      </w:pPr>
    </w:p>
    <w:sectPr w:rsidR="00E57229" w:rsidRPr="006743BA" w:rsidSect="00DD6CE6">
      <w:pgSz w:w="16838" w:h="11906" w:orient="landscape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5A0"/>
    <w:multiLevelType w:val="hybridMultilevel"/>
    <w:tmpl w:val="210A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336D5"/>
    <w:multiLevelType w:val="hybridMultilevel"/>
    <w:tmpl w:val="9538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7F"/>
    <w:rsid w:val="00025063"/>
    <w:rsid w:val="00030C0C"/>
    <w:rsid w:val="00035B74"/>
    <w:rsid w:val="00053FEB"/>
    <w:rsid w:val="000637DA"/>
    <w:rsid w:val="00075EF7"/>
    <w:rsid w:val="00094B92"/>
    <w:rsid w:val="000B039D"/>
    <w:rsid w:val="001119E4"/>
    <w:rsid w:val="00113B9B"/>
    <w:rsid w:val="0011630A"/>
    <w:rsid w:val="00184EFE"/>
    <w:rsid w:val="00192DB8"/>
    <w:rsid w:val="001F7192"/>
    <w:rsid w:val="002476A0"/>
    <w:rsid w:val="0025186D"/>
    <w:rsid w:val="00253C1F"/>
    <w:rsid w:val="002656CC"/>
    <w:rsid w:val="00281F1B"/>
    <w:rsid w:val="002B1F9D"/>
    <w:rsid w:val="002B61D4"/>
    <w:rsid w:val="002E588C"/>
    <w:rsid w:val="002F2A02"/>
    <w:rsid w:val="00315C90"/>
    <w:rsid w:val="00335924"/>
    <w:rsid w:val="003359DA"/>
    <w:rsid w:val="00373FC8"/>
    <w:rsid w:val="00375D6B"/>
    <w:rsid w:val="003E373B"/>
    <w:rsid w:val="003E6B16"/>
    <w:rsid w:val="003F079D"/>
    <w:rsid w:val="003F3F1B"/>
    <w:rsid w:val="00426AE6"/>
    <w:rsid w:val="004567AD"/>
    <w:rsid w:val="00464993"/>
    <w:rsid w:val="004A5DAB"/>
    <w:rsid w:val="004B38B0"/>
    <w:rsid w:val="004E68FC"/>
    <w:rsid w:val="004F6068"/>
    <w:rsid w:val="00547391"/>
    <w:rsid w:val="0055548E"/>
    <w:rsid w:val="0058447F"/>
    <w:rsid w:val="005A1407"/>
    <w:rsid w:val="005C7146"/>
    <w:rsid w:val="005F074F"/>
    <w:rsid w:val="005F2B1E"/>
    <w:rsid w:val="005F6BAF"/>
    <w:rsid w:val="00627196"/>
    <w:rsid w:val="00631598"/>
    <w:rsid w:val="006743BA"/>
    <w:rsid w:val="006853ED"/>
    <w:rsid w:val="00701BEC"/>
    <w:rsid w:val="0071221F"/>
    <w:rsid w:val="007564AA"/>
    <w:rsid w:val="00774DA2"/>
    <w:rsid w:val="00787C02"/>
    <w:rsid w:val="00797430"/>
    <w:rsid w:val="007B146C"/>
    <w:rsid w:val="007D4E39"/>
    <w:rsid w:val="00832218"/>
    <w:rsid w:val="0085140B"/>
    <w:rsid w:val="008949E5"/>
    <w:rsid w:val="008A15B4"/>
    <w:rsid w:val="008A6FDA"/>
    <w:rsid w:val="008C33E3"/>
    <w:rsid w:val="008F6EB9"/>
    <w:rsid w:val="00926B5D"/>
    <w:rsid w:val="00930A6C"/>
    <w:rsid w:val="009367F5"/>
    <w:rsid w:val="00954B2C"/>
    <w:rsid w:val="009B46CE"/>
    <w:rsid w:val="009B59C1"/>
    <w:rsid w:val="009C4580"/>
    <w:rsid w:val="009C50DF"/>
    <w:rsid w:val="009D0FDB"/>
    <w:rsid w:val="009E0399"/>
    <w:rsid w:val="009F76B2"/>
    <w:rsid w:val="00AB1A93"/>
    <w:rsid w:val="00AE1B9A"/>
    <w:rsid w:val="00AF288C"/>
    <w:rsid w:val="00B13325"/>
    <w:rsid w:val="00B16F33"/>
    <w:rsid w:val="00BB1791"/>
    <w:rsid w:val="00BF1D7D"/>
    <w:rsid w:val="00BF76F4"/>
    <w:rsid w:val="00C406B5"/>
    <w:rsid w:val="00C6587D"/>
    <w:rsid w:val="00C70DA4"/>
    <w:rsid w:val="00C7267F"/>
    <w:rsid w:val="00C755DA"/>
    <w:rsid w:val="00C9774C"/>
    <w:rsid w:val="00CA3E93"/>
    <w:rsid w:val="00CA547F"/>
    <w:rsid w:val="00CA73BC"/>
    <w:rsid w:val="00CE2F25"/>
    <w:rsid w:val="00D37869"/>
    <w:rsid w:val="00D6190B"/>
    <w:rsid w:val="00D85189"/>
    <w:rsid w:val="00DD6CE6"/>
    <w:rsid w:val="00DD7B25"/>
    <w:rsid w:val="00DF7405"/>
    <w:rsid w:val="00E17499"/>
    <w:rsid w:val="00E415C1"/>
    <w:rsid w:val="00E51736"/>
    <w:rsid w:val="00E5556E"/>
    <w:rsid w:val="00E57229"/>
    <w:rsid w:val="00E84A6C"/>
    <w:rsid w:val="00EA1E09"/>
    <w:rsid w:val="00EA5567"/>
    <w:rsid w:val="00EC06FA"/>
    <w:rsid w:val="00EC2D46"/>
    <w:rsid w:val="00ED2B13"/>
    <w:rsid w:val="00EF03DE"/>
    <w:rsid w:val="00F01625"/>
    <w:rsid w:val="00F022A4"/>
    <w:rsid w:val="00F0454F"/>
    <w:rsid w:val="00F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65AA"/>
  <w15:chartTrackingRefBased/>
  <w15:docId w15:val="{87F50B57-7AEF-4AA5-9B60-E6E450CA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4C"/>
    <w:pPr>
      <w:ind w:left="720"/>
      <w:contextualSpacing/>
    </w:pPr>
  </w:style>
  <w:style w:type="character" w:styleId="a4">
    <w:name w:val="Strong"/>
    <w:basedOn w:val="a0"/>
    <w:uiPriority w:val="22"/>
    <w:qFormat/>
    <w:rsid w:val="00253C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3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3C1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53C1F"/>
    <w:rPr>
      <w:rFonts w:eastAsiaTheme="minorEastAsia"/>
      <w:color w:val="5A5A5A" w:themeColor="text1" w:themeTint="A5"/>
      <w:spacing w:val="15"/>
    </w:rPr>
  </w:style>
  <w:style w:type="character" w:styleId="a7">
    <w:name w:val="Emphasis"/>
    <w:basedOn w:val="a0"/>
    <w:uiPriority w:val="20"/>
    <w:qFormat/>
    <w:rsid w:val="00253C1F"/>
    <w:rPr>
      <w:i/>
      <w:iCs/>
    </w:rPr>
  </w:style>
  <w:style w:type="character" w:styleId="a8">
    <w:name w:val="Subtle Emphasis"/>
    <w:basedOn w:val="a0"/>
    <w:uiPriority w:val="19"/>
    <w:qFormat/>
    <w:rsid w:val="00E51736"/>
    <w:rPr>
      <w:i/>
      <w:iCs/>
      <w:color w:val="404040" w:themeColor="text1" w:themeTint="BF"/>
    </w:rPr>
  </w:style>
  <w:style w:type="paragraph" w:styleId="a9">
    <w:name w:val="No Spacing"/>
    <w:uiPriority w:val="1"/>
    <w:qFormat/>
    <w:rsid w:val="00E517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26B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a">
    <w:name w:val="Table Grid"/>
    <w:basedOn w:val="a1"/>
    <w:uiPriority w:val="39"/>
    <w:rsid w:val="004A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B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59C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476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76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76A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76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7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ПК51</dc:creator>
  <cp:keywords/>
  <dc:description/>
  <cp:lastModifiedBy>Пользователь</cp:lastModifiedBy>
  <cp:revision>19</cp:revision>
  <cp:lastPrinted>2025-04-15T09:51:00Z</cp:lastPrinted>
  <dcterms:created xsi:type="dcterms:W3CDTF">2025-04-15T10:10:00Z</dcterms:created>
  <dcterms:modified xsi:type="dcterms:W3CDTF">2025-05-26T12:07:00Z</dcterms:modified>
</cp:coreProperties>
</file>