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E8F0" w14:textId="77777777" w:rsidR="00BA6D01" w:rsidRDefault="00E017D3" w:rsidP="00894BA6">
      <w:pPr>
        <w:spacing w:after="0"/>
        <w:jc w:val="center"/>
        <w:rPr>
          <w:rFonts w:ascii="Unbounded Black" w:hAnsi="Unbounded Black"/>
          <w:sz w:val="24"/>
        </w:rPr>
      </w:pPr>
      <w:r w:rsidRPr="00E017D3">
        <w:rPr>
          <w:rFonts w:ascii="Unbounded Black" w:hAnsi="Unbounded Black"/>
          <w:sz w:val="24"/>
        </w:rPr>
        <w:t>ПРАВИЛА</w:t>
      </w:r>
      <w:r w:rsidR="00BA6D01">
        <w:rPr>
          <w:rFonts w:ascii="Unbounded Black" w:hAnsi="Unbounded Black"/>
          <w:sz w:val="24"/>
        </w:rPr>
        <w:t xml:space="preserve"> ПОСЕЩЕНИЯ</w:t>
      </w:r>
    </w:p>
    <w:p w14:paraId="6C6749DC" w14:textId="2F646FF5" w:rsidR="00E017D3" w:rsidRPr="00E017D3" w:rsidRDefault="00BA6D01" w:rsidP="00894BA6">
      <w:pPr>
        <w:spacing w:after="0"/>
        <w:jc w:val="center"/>
        <w:rPr>
          <w:rFonts w:ascii="Unbounded Black" w:hAnsi="Unbounded Black"/>
          <w:sz w:val="24"/>
        </w:rPr>
      </w:pPr>
      <w:r>
        <w:rPr>
          <w:rFonts w:ascii="Unbounded Black" w:hAnsi="Unbounded Black"/>
          <w:sz w:val="24"/>
        </w:rPr>
        <w:t>И</w:t>
      </w:r>
      <w:r w:rsidR="00E017D3" w:rsidRPr="00E017D3">
        <w:rPr>
          <w:rFonts w:ascii="Unbounded Black" w:hAnsi="Unbounded Black"/>
          <w:sz w:val="24"/>
        </w:rPr>
        <w:t xml:space="preserve"> ТЕХНИКИ БЕЗОПАСНОСТИ НА ЗАНЯТИЯХ</w:t>
      </w:r>
    </w:p>
    <w:p w14:paraId="17C420F7" w14:textId="7D02551B" w:rsidR="00E017D3" w:rsidRPr="00E017D3" w:rsidRDefault="00E017D3" w:rsidP="00894BA6">
      <w:pPr>
        <w:spacing w:after="0"/>
        <w:jc w:val="center"/>
        <w:rPr>
          <w:rFonts w:ascii="Unbounded Black" w:hAnsi="Unbounded Black"/>
          <w:sz w:val="24"/>
        </w:rPr>
      </w:pPr>
      <w:r w:rsidRPr="00E017D3">
        <w:rPr>
          <w:rFonts w:ascii="Unbounded Black" w:hAnsi="Unbounded Black"/>
          <w:sz w:val="24"/>
        </w:rPr>
        <w:t>В ЦЕНТРЕ «</w:t>
      </w:r>
      <w:r w:rsidRPr="00E017D3">
        <w:rPr>
          <w:rFonts w:ascii="Unbounded Black" w:hAnsi="Unbounded Black"/>
          <w:sz w:val="24"/>
          <w:lang w:val="en-US"/>
        </w:rPr>
        <w:t>CLOSE</w:t>
      </w:r>
      <w:r w:rsidRPr="00E017D3">
        <w:rPr>
          <w:rFonts w:ascii="Unbounded Black" w:hAnsi="Unbounded Black"/>
          <w:sz w:val="24"/>
        </w:rPr>
        <w:t xml:space="preserve"> </w:t>
      </w:r>
      <w:r w:rsidRPr="00E017D3">
        <w:rPr>
          <w:rFonts w:ascii="Unbounded Black" w:hAnsi="Unbounded Black"/>
          <w:sz w:val="24"/>
          <w:lang w:val="en-US"/>
        </w:rPr>
        <w:t>COMBAT</w:t>
      </w:r>
      <w:r w:rsidRPr="00E017D3">
        <w:rPr>
          <w:rFonts w:ascii="Unbounded Black" w:hAnsi="Unbounded Black"/>
          <w:sz w:val="24"/>
        </w:rPr>
        <w:t>»</w:t>
      </w:r>
    </w:p>
    <w:p w14:paraId="32958338" w14:textId="640B23D7" w:rsidR="00E017D3" w:rsidRPr="00E017D3" w:rsidRDefault="00E017D3" w:rsidP="00894BA6">
      <w:pPr>
        <w:spacing w:after="0"/>
        <w:jc w:val="center"/>
        <w:rPr>
          <w:rFonts w:ascii="Unbounded Light" w:hAnsi="Unbounded Light"/>
          <w:sz w:val="20"/>
        </w:rPr>
      </w:pPr>
      <w:r w:rsidRPr="00E017D3">
        <w:rPr>
          <w:rFonts w:ascii="Unbounded Light" w:hAnsi="Unbounded Light"/>
          <w:sz w:val="20"/>
        </w:rPr>
        <w:t>Выполнение требований техники безопасности во время занятий обязательно для всех Клиентов центра фитнеса и специальной подготовки «</w:t>
      </w:r>
      <w:r>
        <w:rPr>
          <w:rFonts w:ascii="Unbounded Light" w:hAnsi="Unbounded Light"/>
          <w:sz w:val="20"/>
          <w:lang w:val="en-US"/>
        </w:rPr>
        <w:t>CLOSE</w:t>
      </w:r>
      <w:r w:rsidRPr="00E017D3">
        <w:rPr>
          <w:rFonts w:ascii="Unbounded Light" w:hAnsi="Unbounded Light"/>
          <w:sz w:val="20"/>
        </w:rPr>
        <w:t xml:space="preserve"> </w:t>
      </w:r>
      <w:r>
        <w:rPr>
          <w:rFonts w:ascii="Unbounded Light" w:hAnsi="Unbounded Light"/>
          <w:sz w:val="20"/>
          <w:lang w:val="en-US"/>
        </w:rPr>
        <w:t>COMBAT</w:t>
      </w:r>
      <w:r w:rsidRPr="00E017D3">
        <w:rPr>
          <w:rFonts w:ascii="Unbounded Light" w:hAnsi="Unbounded Light"/>
          <w:sz w:val="20"/>
        </w:rPr>
        <w:t>»</w:t>
      </w:r>
    </w:p>
    <w:p w14:paraId="56C73051" w14:textId="4D4253C6" w:rsidR="00E017D3" w:rsidRDefault="00E017D3" w:rsidP="00894BA6">
      <w:pPr>
        <w:spacing w:after="0"/>
        <w:jc w:val="center"/>
        <w:rPr>
          <w:rFonts w:ascii="Unbounded" w:hAnsi="Unbounded"/>
        </w:rPr>
      </w:pPr>
    </w:p>
    <w:p w14:paraId="0494AB80" w14:textId="65A05083" w:rsidR="00C777C9" w:rsidRDefault="00C777C9" w:rsidP="00894BA6">
      <w:pPr>
        <w:spacing w:after="0"/>
        <w:jc w:val="center"/>
        <w:rPr>
          <w:rFonts w:ascii="Unbounded" w:hAnsi="Unbounded"/>
        </w:rPr>
      </w:pPr>
      <w:r>
        <w:rPr>
          <w:rFonts w:ascii="Unbounded" w:hAnsi="Unbounded"/>
        </w:rPr>
        <w:t>ОБЩИЕ ПОЛОЖЕНИЯ</w:t>
      </w:r>
    </w:p>
    <w:p w14:paraId="56281138" w14:textId="77777777" w:rsidR="00792219" w:rsidRDefault="00C777C9" w:rsidP="00792219">
      <w:pPr>
        <w:pStyle w:val="a7"/>
        <w:numPr>
          <w:ilvl w:val="0"/>
          <w:numId w:val="6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>К занятиям в Центре допускается Клиент, прошедшие инструктаж по технике безопасности и правилам посещения</w:t>
      </w:r>
      <w:r w:rsidR="00792219" w:rsidRPr="00792219">
        <w:rPr>
          <w:rFonts w:ascii="Unbounded ExtraLight" w:hAnsi="Unbounded ExtraLight"/>
          <w:sz w:val="18"/>
        </w:rPr>
        <w:t xml:space="preserve">. В случае если Клиент не достиг возраста 14 лет, подпись о согласии на участие в тренировках своего ребёнка должны поставить его родители. </w:t>
      </w:r>
    </w:p>
    <w:p w14:paraId="669478BB" w14:textId="77777777" w:rsidR="00792219" w:rsidRDefault="00C777C9" w:rsidP="00792219">
      <w:pPr>
        <w:pStyle w:val="a7"/>
        <w:numPr>
          <w:ilvl w:val="0"/>
          <w:numId w:val="6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К занятиям не допускаются лица в изменённом состоянии сознания, а также дети в возрасте до 14 лет в отсутствие родителей или иных законных представителей. </w:t>
      </w:r>
    </w:p>
    <w:p w14:paraId="24EAEBB7" w14:textId="77777777" w:rsidR="00792219" w:rsidRDefault="00C777C9" w:rsidP="00792219">
      <w:pPr>
        <w:pStyle w:val="a7"/>
        <w:numPr>
          <w:ilvl w:val="0"/>
          <w:numId w:val="6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>Клиент должен неукоснительно соблюдать настоящие правила.</w:t>
      </w:r>
    </w:p>
    <w:p w14:paraId="1EBB689D" w14:textId="77777777" w:rsidR="00792219" w:rsidRDefault="00C777C9" w:rsidP="00792219">
      <w:pPr>
        <w:pStyle w:val="a7"/>
        <w:numPr>
          <w:ilvl w:val="0"/>
          <w:numId w:val="6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>Ответственность за несоблюдение инструкции, а также за последствия такового несоблюдения, как-то: причинение ущерба имуществу и нанесение вреда здоровью различной степени тяжести, несет сам Клиент (его законный представитель).</w:t>
      </w:r>
    </w:p>
    <w:p w14:paraId="4007CD96" w14:textId="7C4C85F1" w:rsidR="00C777C9" w:rsidRPr="00792219" w:rsidRDefault="00C777C9" w:rsidP="00792219">
      <w:pPr>
        <w:pStyle w:val="a7"/>
        <w:numPr>
          <w:ilvl w:val="0"/>
          <w:numId w:val="6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Перечень профессиональных рисков и опасностей при проведении занятий: </w:t>
      </w:r>
    </w:p>
    <w:p w14:paraId="7891CCA6" w14:textId="77777777" w:rsidR="00C777C9" w:rsidRDefault="00C777C9" w:rsidP="00C777C9">
      <w:pPr>
        <w:pStyle w:val="a7"/>
        <w:spacing w:after="0"/>
        <w:ind w:left="709"/>
        <w:rPr>
          <w:rFonts w:ascii="Unbounded ExtraLight" w:hAnsi="Unbounded ExtraLight"/>
          <w:sz w:val="18"/>
        </w:rPr>
      </w:pPr>
      <w:r w:rsidRPr="00C777C9">
        <w:rPr>
          <w:rFonts w:ascii="Unbounded ExtraLight" w:hAnsi="Unbounded ExtraLight"/>
          <w:sz w:val="18"/>
        </w:rPr>
        <w:t>- нарушение остроты зрения при недостаточной освещённости рабочего места;</w:t>
      </w:r>
    </w:p>
    <w:p w14:paraId="2AA17EFE" w14:textId="0724458E" w:rsidR="00C777C9" w:rsidRDefault="00C777C9" w:rsidP="00C777C9">
      <w:pPr>
        <w:pStyle w:val="a7"/>
        <w:spacing w:after="0"/>
        <w:ind w:left="709"/>
        <w:rPr>
          <w:rFonts w:ascii="Unbounded ExtraLight" w:hAnsi="Unbounded ExtraLight"/>
          <w:sz w:val="18"/>
        </w:rPr>
      </w:pPr>
      <w:r w:rsidRPr="00C777C9">
        <w:rPr>
          <w:rFonts w:ascii="Unbounded ExtraLight" w:hAnsi="Unbounded ExtraLight"/>
          <w:sz w:val="18"/>
        </w:rPr>
        <w:t xml:space="preserve">- травмирование при неаккуратном обращении с </w:t>
      </w:r>
      <w:r>
        <w:rPr>
          <w:rFonts w:ascii="Unbounded ExtraLight" w:hAnsi="Unbounded ExtraLight"/>
          <w:sz w:val="18"/>
        </w:rPr>
        <w:t>инвентарем/ оборудованием</w:t>
      </w:r>
      <w:r w:rsidRPr="00C777C9">
        <w:rPr>
          <w:rFonts w:ascii="Unbounded ExtraLight" w:hAnsi="Unbounded ExtraLight"/>
          <w:sz w:val="18"/>
        </w:rPr>
        <w:t>;</w:t>
      </w:r>
    </w:p>
    <w:p w14:paraId="0A9B3DF8" w14:textId="5C3EA2FF" w:rsidR="00C777C9" w:rsidRDefault="00C777C9" w:rsidP="00C777C9">
      <w:pPr>
        <w:pStyle w:val="a7"/>
        <w:spacing w:after="0"/>
        <w:ind w:left="709"/>
        <w:rPr>
          <w:rFonts w:ascii="Unbounded ExtraLight" w:hAnsi="Unbounded ExtraLight"/>
          <w:sz w:val="18"/>
        </w:rPr>
      </w:pPr>
      <w:r w:rsidRPr="00C777C9">
        <w:rPr>
          <w:rFonts w:ascii="Unbounded ExtraLight" w:hAnsi="Unbounded ExtraLight"/>
          <w:sz w:val="18"/>
        </w:rPr>
        <w:t>- травмирование при несоблюдении правил</w:t>
      </w:r>
      <w:r>
        <w:rPr>
          <w:rFonts w:ascii="Unbounded ExtraLight" w:hAnsi="Unbounded ExtraLight"/>
          <w:sz w:val="18"/>
        </w:rPr>
        <w:t xml:space="preserve"> техники</w:t>
      </w:r>
      <w:r w:rsidRPr="00C777C9">
        <w:rPr>
          <w:rFonts w:ascii="Unbounded ExtraLight" w:hAnsi="Unbounded ExtraLight"/>
          <w:sz w:val="18"/>
        </w:rPr>
        <w:t xml:space="preserve"> безопасности; </w:t>
      </w:r>
    </w:p>
    <w:p w14:paraId="0DBCC2E1" w14:textId="233828D3" w:rsidR="00C777C9" w:rsidRDefault="00C777C9" w:rsidP="00C777C9">
      <w:pPr>
        <w:pStyle w:val="a7"/>
        <w:spacing w:after="0"/>
        <w:ind w:left="709"/>
        <w:rPr>
          <w:rFonts w:ascii="Unbounded ExtraLight" w:hAnsi="Unbounded ExtraLight"/>
          <w:sz w:val="18"/>
        </w:rPr>
      </w:pPr>
      <w:r w:rsidRPr="00C777C9">
        <w:rPr>
          <w:rFonts w:ascii="Unbounded ExtraLight" w:hAnsi="Unbounded ExtraLight"/>
          <w:sz w:val="18"/>
        </w:rPr>
        <w:t xml:space="preserve">- травмировании при наличии </w:t>
      </w:r>
      <w:r>
        <w:rPr>
          <w:rFonts w:ascii="Unbounded ExtraLight" w:hAnsi="Unbounded ExtraLight"/>
          <w:sz w:val="18"/>
        </w:rPr>
        <w:t>деффектов и/или неисправности оборудования/инвентаря</w:t>
      </w:r>
      <w:r w:rsidRPr="00C777C9">
        <w:rPr>
          <w:rFonts w:ascii="Unbounded ExtraLight" w:hAnsi="Unbounded ExtraLight"/>
          <w:sz w:val="18"/>
        </w:rPr>
        <w:t>;</w:t>
      </w:r>
    </w:p>
    <w:p w14:paraId="3B449FE8" w14:textId="77777777" w:rsidR="00C777C9" w:rsidRDefault="00C777C9" w:rsidP="00C777C9">
      <w:pPr>
        <w:pStyle w:val="a7"/>
        <w:spacing w:after="0"/>
        <w:ind w:left="709"/>
        <w:rPr>
          <w:rFonts w:ascii="Unbounded ExtraLight" w:hAnsi="Unbounded ExtraLight"/>
          <w:sz w:val="18"/>
        </w:rPr>
      </w:pPr>
      <w:r w:rsidRPr="00C777C9">
        <w:rPr>
          <w:rFonts w:ascii="Unbounded ExtraLight" w:hAnsi="Unbounded ExtraLight"/>
          <w:sz w:val="18"/>
        </w:rPr>
        <w:t>- опасность заражения вследствие инфекции;</w:t>
      </w:r>
    </w:p>
    <w:p w14:paraId="1E438882" w14:textId="77777777" w:rsidR="00C777C9" w:rsidRDefault="00C777C9" w:rsidP="00C777C9">
      <w:pPr>
        <w:pStyle w:val="a7"/>
        <w:spacing w:after="0"/>
        <w:ind w:left="709"/>
        <w:rPr>
          <w:rFonts w:ascii="Unbounded ExtraLight" w:hAnsi="Unbounded ExtraLight"/>
          <w:sz w:val="18"/>
        </w:rPr>
      </w:pPr>
      <w:r w:rsidRPr="00C777C9">
        <w:rPr>
          <w:rFonts w:ascii="Unbounded ExtraLight" w:hAnsi="Unbounded ExtraLight"/>
          <w:sz w:val="18"/>
        </w:rPr>
        <w:t>- опасность от вдыхания дыма, паров вредных газов и пыли при пожаре;</w:t>
      </w:r>
    </w:p>
    <w:p w14:paraId="09DBE726" w14:textId="77777777" w:rsidR="00C777C9" w:rsidRDefault="00C777C9" w:rsidP="00C777C9">
      <w:pPr>
        <w:pStyle w:val="a7"/>
        <w:spacing w:after="0"/>
        <w:ind w:left="709"/>
        <w:rPr>
          <w:rFonts w:ascii="Unbounded ExtraLight" w:hAnsi="Unbounded ExtraLight"/>
          <w:sz w:val="18"/>
        </w:rPr>
      </w:pPr>
      <w:r w:rsidRPr="00C777C9">
        <w:rPr>
          <w:rFonts w:ascii="Unbounded ExtraLight" w:hAnsi="Unbounded ExtraLight"/>
          <w:sz w:val="18"/>
        </w:rPr>
        <w:t>- опасность падения из-за потери равновесия при поскальзывании, при передвижении по скользким поверхностям или мокрым полам;</w:t>
      </w:r>
    </w:p>
    <w:p w14:paraId="7FF54E36" w14:textId="77777777" w:rsidR="00792219" w:rsidRDefault="00C777C9" w:rsidP="00C777C9">
      <w:pPr>
        <w:pStyle w:val="a7"/>
        <w:spacing w:after="0"/>
        <w:ind w:left="709"/>
        <w:rPr>
          <w:rFonts w:ascii="Unbounded ExtraLight" w:hAnsi="Unbounded ExtraLight"/>
          <w:sz w:val="18"/>
        </w:rPr>
      </w:pPr>
      <w:r w:rsidRPr="00C777C9">
        <w:rPr>
          <w:rFonts w:ascii="Unbounded ExtraLight" w:hAnsi="Unbounded ExtraLight"/>
          <w:sz w:val="18"/>
        </w:rPr>
        <w:t>- опасность падения из-за потери равновесия при спотыкании;</w:t>
      </w:r>
    </w:p>
    <w:p w14:paraId="7DF53E8A" w14:textId="77777777" w:rsidR="00792219" w:rsidRDefault="00C777C9" w:rsidP="00C777C9">
      <w:pPr>
        <w:pStyle w:val="a7"/>
        <w:spacing w:after="0"/>
        <w:ind w:left="709"/>
        <w:rPr>
          <w:rFonts w:ascii="Unbounded ExtraLight" w:hAnsi="Unbounded ExtraLight"/>
          <w:sz w:val="18"/>
        </w:rPr>
      </w:pPr>
      <w:r w:rsidRPr="00C777C9">
        <w:rPr>
          <w:rFonts w:ascii="Unbounded ExtraLight" w:hAnsi="Unbounded ExtraLight"/>
          <w:sz w:val="18"/>
        </w:rPr>
        <w:t>- опасность удара из-за падения случайных предметов;</w:t>
      </w:r>
    </w:p>
    <w:p w14:paraId="4B662CAC" w14:textId="77777777" w:rsidR="00792219" w:rsidRDefault="00C777C9" w:rsidP="00792219">
      <w:pPr>
        <w:pStyle w:val="a7"/>
        <w:spacing w:after="0"/>
        <w:ind w:left="709"/>
        <w:rPr>
          <w:rFonts w:ascii="Unbounded ExtraLight" w:hAnsi="Unbounded ExtraLight"/>
          <w:sz w:val="18"/>
        </w:rPr>
      </w:pPr>
      <w:r w:rsidRPr="00C777C9">
        <w:rPr>
          <w:rFonts w:ascii="Unbounded ExtraLight" w:hAnsi="Unbounded ExtraLight"/>
          <w:sz w:val="18"/>
        </w:rPr>
        <w:t>- высокая плотность эпидемиологических контактов.</w:t>
      </w:r>
    </w:p>
    <w:p w14:paraId="42148727" w14:textId="77777777" w:rsidR="00792219" w:rsidRDefault="00C777C9" w:rsidP="00792219">
      <w:pPr>
        <w:pStyle w:val="a7"/>
        <w:numPr>
          <w:ilvl w:val="0"/>
          <w:numId w:val="6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В случае травмирования во время занятий в </w:t>
      </w:r>
      <w:r w:rsidR="00792219" w:rsidRPr="00792219">
        <w:rPr>
          <w:rFonts w:ascii="Unbounded ExtraLight" w:hAnsi="Unbounded ExtraLight"/>
          <w:sz w:val="18"/>
        </w:rPr>
        <w:t>помещениях Центра</w:t>
      </w:r>
      <w:r w:rsidRPr="00792219">
        <w:rPr>
          <w:rFonts w:ascii="Unbounded ExtraLight" w:hAnsi="Unbounded ExtraLight"/>
          <w:sz w:val="18"/>
        </w:rPr>
        <w:t xml:space="preserve"> уведомить </w:t>
      </w:r>
      <w:r w:rsidR="00792219" w:rsidRPr="00792219">
        <w:rPr>
          <w:rFonts w:ascii="Unbounded ExtraLight" w:hAnsi="Unbounded ExtraLight"/>
          <w:sz w:val="18"/>
        </w:rPr>
        <w:t>Тренера/Инструктора.</w:t>
      </w:r>
    </w:p>
    <w:p w14:paraId="4FA0AC61" w14:textId="0B908394" w:rsidR="00792219" w:rsidRPr="00792219" w:rsidRDefault="00C777C9" w:rsidP="00792219">
      <w:pPr>
        <w:pStyle w:val="a7"/>
        <w:numPr>
          <w:ilvl w:val="0"/>
          <w:numId w:val="6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>В целях соблюдения правил личной гигиены и эпидемиологических норм в необходимо:</w:t>
      </w:r>
    </w:p>
    <w:p w14:paraId="54F3EB4E" w14:textId="77777777" w:rsidR="00792219" w:rsidRDefault="00C777C9" w:rsidP="00792219">
      <w:pPr>
        <w:pStyle w:val="a7"/>
        <w:spacing w:after="0"/>
        <w:ind w:left="709"/>
        <w:rPr>
          <w:rFonts w:ascii="Unbounded ExtraLight" w:hAnsi="Unbounded ExtraLight"/>
          <w:sz w:val="18"/>
        </w:rPr>
      </w:pPr>
      <w:r w:rsidRPr="00C777C9">
        <w:rPr>
          <w:rFonts w:ascii="Unbounded ExtraLight" w:hAnsi="Unbounded ExtraLight"/>
          <w:sz w:val="18"/>
        </w:rPr>
        <w:t xml:space="preserve">- не находиться в </w:t>
      </w:r>
      <w:r w:rsidR="00792219">
        <w:rPr>
          <w:rFonts w:ascii="Unbounded ExtraLight" w:hAnsi="Unbounded ExtraLight"/>
          <w:sz w:val="18"/>
        </w:rPr>
        <w:t>помещениях Центра</w:t>
      </w:r>
      <w:r w:rsidRPr="00C777C9">
        <w:rPr>
          <w:rFonts w:ascii="Unbounded ExtraLight" w:hAnsi="Unbounded ExtraLight"/>
          <w:sz w:val="18"/>
        </w:rPr>
        <w:t xml:space="preserve"> в верхней одежде; </w:t>
      </w:r>
    </w:p>
    <w:p w14:paraId="2DF02F43" w14:textId="77777777" w:rsidR="00792219" w:rsidRDefault="00C777C9" w:rsidP="00792219">
      <w:pPr>
        <w:pStyle w:val="a7"/>
        <w:spacing w:after="0"/>
        <w:ind w:left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- </w:t>
      </w:r>
      <w:r w:rsidR="00792219">
        <w:rPr>
          <w:rFonts w:ascii="Unbounded ExtraLight" w:hAnsi="Unbounded ExtraLight"/>
          <w:sz w:val="18"/>
        </w:rPr>
        <w:t>соблюдать правила личной гигиены</w:t>
      </w:r>
      <w:r w:rsidRPr="00792219">
        <w:rPr>
          <w:rFonts w:ascii="Unbounded ExtraLight" w:hAnsi="Unbounded ExtraLight"/>
          <w:sz w:val="18"/>
        </w:rPr>
        <w:t>;</w:t>
      </w:r>
    </w:p>
    <w:p w14:paraId="36811B2D" w14:textId="77777777" w:rsidR="00792219" w:rsidRDefault="00C777C9" w:rsidP="00792219">
      <w:pPr>
        <w:pStyle w:val="a7"/>
        <w:spacing w:after="0"/>
        <w:ind w:left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- не допускать приема пищи в </w:t>
      </w:r>
      <w:r w:rsidR="00792219">
        <w:rPr>
          <w:rFonts w:ascii="Unbounded ExtraLight" w:hAnsi="Unbounded ExtraLight"/>
          <w:sz w:val="18"/>
        </w:rPr>
        <w:t>помещениях Центра</w:t>
      </w:r>
      <w:r w:rsidRPr="00792219">
        <w:rPr>
          <w:rFonts w:ascii="Unbounded ExtraLight" w:hAnsi="Unbounded ExtraLight"/>
          <w:sz w:val="18"/>
        </w:rPr>
        <w:t>;</w:t>
      </w:r>
    </w:p>
    <w:p w14:paraId="289736AF" w14:textId="74290E85" w:rsidR="00C777C9" w:rsidRPr="00792219" w:rsidRDefault="00C777C9" w:rsidP="00792219">
      <w:pPr>
        <w:pStyle w:val="a7"/>
        <w:spacing w:after="0"/>
        <w:ind w:left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>- соблюдать требования СП, СанПиН</w:t>
      </w:r>
      <w:r w:rsidR="00792219">
        <w:rPr>
          <w:rFonts w:ascii="Unbounded ExtraLight" w:hAnsi="Unbounded ExtraLight"/>
          <w:sz w:val="18"/>
        </w:rPr>
        <w:t>.</w:t>
      </w:r>
    </w:p>
    <w:p w14:paraId="27B8D0AE" w14:textId="77777777" w:rsidR="00C777C9" w:rsidRDefault="00C777C9" w:rsidP="00792219">
      <w:pPr>
        <w:spacing w:after="0"/>
        <w:rPr>
          <w:rFonts w:ascii="Unbounded" w:hAnsi="Unbounded"/>
        </w:rPr>
      </w:pPr>
    </w:p>
    <w:p w14:paraId="0F9A2758" w14:textId="345B2AF8" w:rsidR="00E017D3" w:rsidRPr="00792219" w:rsidRDefault="008F492E" w:rsidP="00792219">
      <w:pPr>
        <w:spacing w:after="0"/>
        <w:jc w:val="center"/>
      </w:pPr>
      <w:r>
        <w:rPr>
          <w:rFonts w:ascii="Unbounded" w:hAnsi="Unbounded"/>
        </w:rPr>
        <w:t xml:space="preserve">ЗАНЯТИЯ </w:t>
      </w:r>
      <w:r w:rsidR="00E017D3" w:rsidRPr="00E017D3">
        <w:rPr>
          <w:rFonts w:ascii="Unbounded" w:hAnsi="Unbounded"/>
        </w:rPr>
        <w:t>ФИТНЕС НАПРАВЛЕНИЯ</w:t>
      </w:r>
      <w:r>
        <w:rPr>
          <w:rFonts w:ascii="Unbounded" w:hAnsi="Unbounded"/>
        </w:rPr>
        <w:t>МИ</w:t>
      </w:r>
    </w:p>
    <w:p w14:paraId="2A29033C" w14:textId="5F20612E" w:rsidR="008A016F" w:rsidRP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Приступая к занятиям, Клиент тем самым подтверждает, что не имеет противопоказаний для занятий физической культурой. Ответственность за своё здоровье Клиент несёт самостоятельно. До начала занятий рекомендуется проконсультироваться у лечащего врача, что может обезопасить занимающихся от травм и повысить эффективность тренировок. </w:t>
      </w:r>
    </w:p>
    <w:p w14:paraId="5657ED41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Во время занятий необходимо самостоятельно следить за своим самочувствием, подбирать нагрузку и свободные веса, соответствующие уровню физической подготовленности и состоянию здоровья занимающегося. Персонал клуба не несёт ответственность за состояние здоровья Клиента и возможный травматизм, если Клиент занимается без персонального тренера/инструктора. </w:t>
      </w:r>
    </w:p>
    <w:p w14:paraId="47E709B0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Запрещается приступать к занятиям при наличии незаживших ран, невылеченных травм и общем недомогании. При появлении плохого самочувствия во время занятий тренировку необходимо прекратить и незамедлительно сообщить об этом тренеру/инструктору или администратору и любому занимающемуся рядом. </w:t>
      </w:r>
    </w:p>
    <w:p w14:paraId="01E10E05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lastRenderedPageBreak/>
        <w:t xml:space="preserve">Занятия разрешены только в чистой спортивной обуви. Для занятий необходимо использовать кроссовки или другую удобную закрытую обувь с нескользящей подошвой. Запрещается использовать открытую обувь (тапочки/сланцы), чешки, обувь на высоких каблуках, с шипами, а также тренироваться босиком. </w:t>
      </w:r>
    </w:p>
    <w:p w14:paraId="0B6E56ED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Запрещается находиться в залах с обнаженным торсом. </w:t>
      </w:r>
    </w:p>
    <w:p w14:paraId="0B2F3A4A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Необходимо снять с себя предметы, представляющие опасность при занятиях в залах (браслеты, часы, висячие серьги и т.п.), убрать из карманов острые и другие посторонние предметы. </w:t>
      </w:r>
    </w:p>
    <w:p w14:paraId="701DA660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Перед каждым занятием необходимо проводить разминку, которая плавно подготовит организм к последующей работе. </w:t>
      </w:r>
    </w:p>
    <w:p w14:paraId="40E88ABA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До начала выполнения упражнения необходимо убедиться, что длинные детали одежды, шнурки, полотенца не попадут на движущиеся детали тренажёров. </w:t>
      </w:r>
    </w:p>
    <w:p w14:paraId="02943D0F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>Для предупреждения травм и улучшения результатов необходимо контролировать правильную технику выполнения упражнений. Ознакомление с правильной техникой выполнения упражнений в тренажерном зале возможно при прохождении вводного инструктажа.</w:t>
      </w:r>
    </w:p>
    <w:p w14:paraId="7F0C96CE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Запрещается приступать к занятиям на тренажёре или со спортивными снарядами, если вы не знаете, как пользоваться таким тренажёром или снарядами. </w:t>
      </w:r>
    </w:p>
    <w:p w14:paraId="37E561DE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Необходимо использовать тренажеры и иное оборудование залов в соответствии с их прямым предназначением. Запрещено выполнять на тренажерах упражнения, не соответствующие функциональному назначению таких тренажеров. </w:t>
      </w:r>
    </w:p>
    <w:p w14:paraId="3B65BAAA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>Допускается передвигаться по</w:t>
      </w:r>
      <w:r w:rsidR="00792219" w:rsidRPr="00792219">
        <w:rPr>
          <w:rFonts w:ascii="Unbounded ExtraLight" w:hAnsi="Unbounded ExtraLight"/>
          <w:sz w:val="18"/>
        </w:rPr>
        <w:t xml:space="preserve"> спортивному</w:t>
      </w:r>
      <w:r w:rsidRPr="00792219">
        <w:rPr>
          <w:rFonts w:ascii="Unbounded ExtraLight" w:hAnsi="Unbounded ExtraLight"/>
          <w:sz w:val="18"/>
        </w:rPr>
        <w:t xml:space="preserve"> залу, не торопясь и не заходя в рабочую зону других занимающихся. Запрещается бегать по </w:t>
      </w:r>
      <w:r w:rsidR="00792219" w:rsidRPr="00792219">
        <w:rPr>
          <w:rFonts w:ascii="Unbounded ExtraLight" w:hAnsi="Unbounded ExtraLight"/>
          <w:sz w:val="18"/>
        </w:rPr>
        <w:t xml:space="preserve">спортивному </w:t>
      </w:r>
      <w:r w:rsidRPr="00792219">
        <w:rPr>
          <w:rFonts w:ascii="Unbounded ExtraLight" w:hAnsi="Unbounded ExtraLight"/>
          <w:sz w:val="18"/>
        </w:rPr>
        <w:t xml:space="preserve">залу или отвлекать внимание занимающихся другими способами. </w:t>
      </w:r>
    </w:p>
    <w:p w14:paraId="1EBF1608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Не рекомендуется отвлекаться во время выполнения упражнений, разговаривать или задавать вопросы другому занимающемуся во время выполнения им упражнения. </w:t>
      </w:r>
    </w:p>
    <w:p w14:paraId="232F5BC9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До начала выполнения упражнения необходимо убедиться в отсутствии других занимающихся вблизи Вас, которые могут Вам помешать или которым помешать можете Вы сами. </w:t>
      </w:r>
    </w:p>
    <w:p w14:paraId="57530142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Запрещается выполнять упражнения со свободными весами, гирями, гантелями, весовыми дисками (блинами), штангами, гимнастическими палками (бодибарами) на расстоянии менее 1 метра от зеркал и стекол, а также от других занимающихся. </w:t>
      </w:r>
    </w:p>
    <w:p w14:paraId="539C8B17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До начала выполнения упражнения необходимо проверить исправность, надёжность установки и крепления тренажёра или другого оборудования, с использованием которого предполагается выполнять упражнение, грузов, ручек, замков, петель, креплений, фиксирующих устройств. </w:t>
      </w:r>
    </w:p>
    <w:p w14:paraId="32B32B96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Запрещается выполнение упражнений с использованием неисправных тренажёров и оборудования. В случае обнаружения неисправностей (надрыв троса, отсутствие креплений, фиксирующих устройств, механические повреждения и др.) необходимо сообщить об этом тренеру/инструктору или администратору. </w:t>
      </w:r>
    </w:p>
    <w:p w14:paraId="5ABE8271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Запрещается дотрагиваться до движущихся частей блочных устройств. </w:t>
      </w:r>
    </w:p>
    <w:p w14:paraId="5B145ACA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До начала тренировки на беговой дорожке необходимо встать на подставки по краям движущейся ленты, установить минимальную скорость и начать тренировку после того, как полотно беговой дорожки начало движение. Запрещается сходить с беговой дорожки до полной остановки движущейся ленты. </w:t>
      </w:r>
    </w:p>
    <w:p w14:paraId="67214AF0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Во время занятий на кардио-тренажерах не рекомендуется резко и существенно изменять скорость бега или сопротивления. Не рекомендуется резко останавливаться после интенсивной нагрузки. </w:t>
      </w:r>
    </w:p>
    <w:p w14:paraId="6ECCFE7E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При выполнении упражнений со штангой необходимо использовать замки безопасности. </w:t>
      </w:r>
    </w:p>
    <w:p w14:paraId="24270E79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Рекомендуется выполнять упражнения жим лёжа и приседания со штангой только со страховкой со стороны другого опытного занимающегося или инструктора тренажерного зала. </w:t>
      </w:r>
    </w:p>
    <w:p w14:paraId="427D0FB7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Приседания со штангой разрешается выполнять, только убедившись, что высота расположения закрепленных на стойке держателей позволяет без помех снять с них штангу и положить ее обратно. </w:t>
      </w:r>
    </w:p>
    <w:p w14:paraId="2B26001A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lastRenderedPageBreak/>
        <w:t xml:space="preserve">Необходимо внимательно и аккуратно использовать отягощения, штанги, гантели, выполняя упражнения с ними плавно, без рывков, со стабилизацией исходного положения. Запрещается бросать спортивное оборудование (в том числе гири, штанги, весовые диски (блины), грифы, гантели) на пол в местах, не оборудованных специальными ковриками. </w:t>
      </w:r>
    </w:p>
    <w:p w14:paraId="39991601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Во избежание выскальзывания спортивного оборудования запрещается брать гири, штанги, весовые диски (блины), грифы, гантели влажными и потными руками. </w:t>
      </w:r>
    </w:p>
    <w:p w14:paraId="15B5A035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Запрещается перегружать тренажеры дополнительными грузами, не предусмотренными конструкцией тренажера. </w:t>
      </w:r>
    </w:p>
    <w:p w14:paraId="6C3BA99C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Запрещается выполнять упражнения с большими весами без страховки со стороны другого опытного занимающегося или тренера/инструктора. </w:t>
      </w:r>
    </w:p>
    <w:p w14:paraId="64006C9E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После завершения упражнения необходимо убедиться, что механические части оборудования зафиксированы в неподвижном положении – штанга находится на стойках, блочный тренажер находится в крайней нижней точке траектории движения, сложный тренажер встал на страховочные крючки или стопоры. </w:t>
      </w:r>
    </w:p>
    <w:p w14:paraId="5D1FB27A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Необходимо плотно закрывать принесенные с собой бутылки и другие емкости с водой, не ставить их на тренажеры, на другое спортивное оборудование, на пол или в местах, где они могут помешать другим занимающимся. </w:t>
      </w:r>
    </w:p>
    <w:p w14:paraId="2108AED4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Необходимо соблюдать порядок и чистоту в залах. </w:t>
      </w:r>
    </w:p>
    <w:p w14:paraId="4FED9DE9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>Запрещается разбрасывать весовые диски (блины), гири, гантели</w:t>
      </w:r>
      <w:r w:rsidR="008A016F" w:rsidRPr="00792219">
        <w:rPr>
          <w:rFonts w:ascii="Unbounded ExtraLight" w:hAnsi="Unbounded ExtraLight"/>
          <w:sz w:val="18"/>
        </w:rPr>
        <w:t xml:space="preserve"> и иное оборудование,</w:t>
      </w:r>
      <w:r w:rsidRPr="00792219">
        <w:rPr>
          <w:rFonts w:ascii="Unbounded ExtraLight" w:hAnsi="Unbounded ExtraLight"/>
          <w:sz w:val="18"/>
        </w:rPr>
        <w:t xml:space="preserve"> необходимо возвращать их на место после завершения упражнения. </w:t>
      </w:r>
    </w:p>
    <w:p w14:paraId="2C758A37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Разрешается разбирать стоящую на стойках штангу только с поочередным снятием весовых дисков (блинов) (один диск с одной стороны, затем один с другой). </w:t>
      </w:r>
    </w:p>
    <w:p w14:paraId="587FDFF9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>Не допускается занимать тренажеры или другое спортивное оборудование, если они не используются для тренировки или занимающийся отдыхает между подходами длительное время.</w:t>
      </w:r>
    </w:p>
    <w:p w14:paraId="18CF3D34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Запрещается передвигать тренажёры, стойки. </w:t>
      </w:r>
    </w:p>
    <w:p w14:paraId="1D4DDF33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>В тренажерном зале допускаются самостоятельные занятия лиц, достигших 16–летнего возраста.</w:t>
      </w:r>
    </w:p>
    <w:p w14:paraId="08C5C486" w14:textId="77777777" w:rsid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Во избежание получения травм необходимо с пониманием относиться и выполнять требования тренера/инструктора, связанные с соблюдением техники безопасности во время занятий. </w:t>
      </w:r>
    </w:p>
    <w:p w14:paraId="0E637DDE" w14:textId="026571A7" w:rsidR="008A016F" w:rsidRPr="00792219" w:rsidRDefault="00E017D3" w:rsidP="00792219">
      <w:pPr>
        <w:pStyle w:val="a7"/>
        <w:numPr>
          <w:ilvl w:val="0"/>
          <w:numId w:val="4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При возникновении вопросов, связанных с выполнением каких-либо упражнений или тренировок, особенностями состояния здоровья, рекомендуется обращаться к тренеру/инструктору за рекомендациями. </w:t>
      </w:r>
    </w:p>
    <w:p w14:paraId="040BE0F2" w14:textId="77777777" w:rsidR="00894BA6" w:rsidRDefault="00894BA6" w:rsidP="00894BA6">
      <w:pPr>
        <w:spacing w:after="0"/>
        <w:rPr>
          <w:rFonts w:ascii="Unbounded ExtraLight" w:hAnsi="Unbounded ExtraLight"/>
          <w:sz w:val="18"/>
        </w:rPr>
      </w:pPr>
    </w:p>
    <w:p w14:paraId="539E3065" w14:textId="5C5ADF98" w:rsidR="008A016F" w:rsidRPr="00894BA6" w:rsidRDefault="00894BA6" w:rsidP="00894BA6">
      <w:pPr>
        <w:spacing w:after="0"/>
        <w:rPr>
          <w:rFonts w:ascii="Unbounded Light" w:hAnsi="Unbounded Light"/>
          <w:sz w:val="18"/>
        </w:rPr>
      </w:pPr>
      <w:r w:rsidRPr="00894BA6">
        <w:rPr>
          <w:rFonts w:ascii="Unbounded Light" w:hAnsi="Unbounded Light"/>
          <w:sz w:val="18"/>
        </w:rPr>
        <w:t>Центр</w:t>
      </w:r>
      <w:r w:rsidR="00E017D3" w:rsidRPr="00894BA6">
        <w:rPr>
          <w:rFonts w:ascii="Unbounded Light" w:hAnsi="Unbounded Light"/>
          <w:sz w:val="18"/>
        </w:rPr>
        <w:t xml:space="preserve"> не несет ответственности за состояние здоровья и возможный травматизм при наличии хотя бы одного из нижеуказанных обстоятельств: </w:t>
      </w:r>
    </w:p>
    <w:p w14:paraId="2341F045" w14:textId="77777777" w:rsidR="00792219" w:rsidRDefault="00E017D3" w:rsidP="00792219">
      <w:pPr>
        <w:pStyle w:val="a7"/>
        <w:numPr>
          <w:ilvl w:val="0"/>
          <w:numId w:val="5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При нарушении клиентом правил посещения </w:t>
      </w:r>
      <w:r w:rsidR="00894BA6" w:rsidRPr="00792219">
        <w:rPr>
          <w:rFonts w:ascii="Unbounded ExtraLight" w:hAnsi="Unbounded ExtraLight"/>
          <w:sz w:val="18"/>
        </w:rPr>
        <w:t>Центра</w:t>
      </w:r>
      <w:r w:rsidRPr="00792219">
        <w:rPr>
          <w:rFonts w:ascii="Unbounded ExtraLight" w:hAnsi="Unbounded ExtraLight"/>
          <w:sz w:val="18"/>
        </w:rPr>
        <w:t xml:space="preserve"> или правил техники безопасности. </w:t>
      </w:r>
    </w:p>
    <w:p w14:paraId="548E8DC5" w14:textId="77777777" w:rsidR="00792219" w:rsidRDefault="00E017D3" w:rsidP="00792219">
      <w:pPr>
        <w:pStyle w:val="a7"/>
        <w:numPr>
          <w:ilvl w:val="0"/>
          <w:numId w:val="5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Если Клиент </w:t>
      </w:r>
      <w:r w:rsidR="00894BA6" w:rsidRPr="00792219">
        <w:rPr>
          <w:rFonts w:ascii="Unbounded ExtraLight" w:hAnsi="Unbounded ExtraLight"/>
          <w:sz w:val="18"/>
        </w:rPr>
        <w:t>Центра</w:t>
      </w:r>
      <w:r w:rsidRPr="00792219">
        <w:rPr>
          <w:rFonts w:ascii="Unbounded ExtraLight" w:hAnsi="Unbounded ExtraLight"/>
          <w:sz w:val="18"/>
        </w:rPr>
        <w:t xml:space="preserve"> не использовал вводный инструктаж (подарочную персональную тренировку). </w:t>
      </w:r>
    </w:p>
    <w:p w14:paraId="5BEDECF7" w14:textId="77777777" w:rsidR="00792219" w:rsidRDefault="00E017D3" w:rsidP="00792219">
      <w:pPr>
        <w:pStyle w:val="a7"/>
        <w:numPr>
          <w:ilvl w:val="0"/>
          <w:numId w:val="5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Если Клиент </w:t>
      </w:r>
      <w:r w:rsidR="00894BA6" w:rsidRPr="00792219">
        <w:rPr>
          <w:rFonts w:ascii="Unbounded ExtraLight" w:hAnsi="Unbounded ExtraLight"/>
          <w:sz w:val="18"/>
        </w:rPr>
        <w:t>Центра</w:t>
      </w:r>
      <w:r w:rsidRPr="00792219">
        <w:rPr>
          <w:rFonts w:ascii="Unbounded ExtraLight" w:hAnsi="Unbounded ExtraLight"/>
          <w:sz w:val="18"/>
        </w:rPr>
        <w:t xml:space="preserve"> нарушает рекомендации врачебного заключения. </w:t>
      </w:r>
    </w:p>
    <w:p w14:paraId="2E724118" w14:textId="77777777" w:rsidR="00792219" w:rsidRDefault="00E017D3" w:rsidP="00792219">
      <w:pPr>
        <w:pStyle w:val="a7"/>
        <w:numPr>
          <w:ilvl w:val="0"/>
          <w:numId w:val="5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Если причиной вреда, связанного с ухудшением состояния здоровья, стало обострение травмы или хронического заболевания, а также заболевание в остром периоде. </w:t>
      </w:r>
    </w:p>
    <w:p w14:paraId="0C1689D0" w14:textId="77777777" w:rsidR="00792219" w:rsidRDefault="00E017D3" w:rsidP="00792219">
      <w:pPr>
        <w:pStyle w:val="a7"/>
        <w:numPr>
          <w:ilvl w:val="0"/>
          <w:numId w:val="5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За травмы, полученные вне территории </w:t>
      </w:r>
      <w:r w:rsidR="00894BA6" w:rsidRPr="00792219">
        <w:rPr>
          <w:rFonts w:ascii="Unbounded ExtraLight" w:hAnsi="Unbounded ExtraLight"/>
          <w:sz w:val="18"/>
        </w:rPr>
        <w:t>Центра</w:t>
      </w:r>
      <w:r w:rsidRPr="00792219">
        <w:rPr>
          <w:rFonts w:ascii="Unbounded ExtraLight" w:hAnsi="Unbounded ExtraLight"/>
          <w:sz w:val="18"/>
        </w:rPr>
        <w:t xml:space="preserve">. </w:t>
      </w:r>
    </w:p>
    <w:p w14:paraId="1DA7711D" w14:textId="77777777" w:rsidR="00792219" w:rsidRDefault="00E017D3" w:rsidP="00792219">
      <w:pPr>
        <w:pStyle w:val="a7"/>
        <w:numPr>
          <w:ilvl w:val="0"/>
          <w:numId w:val="5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За травмы, полученные в результате действий третьих лиц. </w:t>
      </w:r>
    </w:p>
    <w:p w14:paraId="14EE572F" w14:textId="462BE971" w:rsidR="00C932DB" w:rsidRPr="00792219" w:rsidRDefault="00E017D3" w:rsidP="00792219">
      <w:pPr>
        <w:pStyle w:val="a7"/>
        <w:numPr>
          <w:ilvl w:val="0"/>
          <w:numId w:val="5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792219">
        <w:rPr>
          <w:rFonts w:ascii="Unbounded ExtraLight" w:hAnsi="Unbounded ExtraLight"/>
          <w:sz w:val="18"/>
        </w:rPr>
        <w:t xml:space="preserve">За травмы, полученные по вине самого Клиента на территории </w:t>
      </w:r>
      <w:r w:rsidR="00894BA6" w:rsidRPr="00792219">
        <w:rPr>
          <w:rFonts w:ascii="Unbounded ExtraLight" w:hAnsi="Unbounded ExtraLight"/>
          <w:sz w:val="18"/>
        </w:rPr>
        <w:t>Центра.</w:t>
      </w:r>
    </w:p>
    <w:p w14:paraId="631CDF7C" w14:textId="57E70231" w:rsidR="00894BA6" w:rsidRDefault="00894BA6" w:rsidP="00894BA6">
      <w:pPr>
        <w:spacing w:after="0"/>
        <w:ind w:firstLine="708"/>
        <w:rPr>
          <w:rFonts w:ascii="Unbounded ExtraLight" w:hAnsi="Unbounded ExtraLight"/>
          <w:sz w:val="18"/>
        </w:rPr>
      </w:pPr>
    </w:p>
    <w:p w14:paraId="5587CCE3" w14:textId="60C37D46" w:rsidR="00A73E20" w:rsidRPr="00A73E20" w:rsidRDefault="008F492E" w:rsidP="00A73E20">
      <w:pPr>
        <w:spacing w:after="0"/>
        <w:jc w:val="center"/>
        <w:rPr>
          <w:rFonts w:ascii="Unbounded" w:hAnsi="Unbounded"/>
        </w:rPr>
      </w:pPr>
      <w:r>
        <w:rPr>
          <w:rFonts w:ascii="Unbounded" w:hAnsi="Unbounded"/>
        </w:rPr>
        <w:t xml:space="preserve">ЗАНЯТИЯ </w:t>
      </w:r>
      <w:r w:rsidR="00A73E20" w:rsidRPr="00A73E20">
        <w:rPr>
          <w:rFonts w:ascii="Unbounded" w:hAnsi="Unbounded"/>
        </w:rPr>
        <w:t>ЕДИНОБОРСТВА</w:t>
      </w:r>
      <w:r>
        <w:rPr>
          <w:rFonts w:ascii="Unbounded" w:hAnsi="Unbounded"/>
        </w:rPr>
        <w:t>МИ</w:t>
      </w:r>
    </w:p>
    <w:p w14:paraId="10FA552F" w14:textId="46B0679E" w:rsidR="00A73E20" w:rsidRPr="002E33DE" w:rsidRDefault="00A73E20" w:rsidP="00894BA6">
      <w:pPr>
        <w:spacing w:after="0"/>
        <w:ind w:firstLine="708"/>
        <w:rPr>
          <w:rFonts w:ascii="Unbounded ExtraLight" w:hAnsi="Unbounded ExtraLight"/>
          <w:sz w:val="18"/>
        </w:rPr>
      </w:pPr>
      <w:r w:rsidRPr="002E33DE">
        <w:rPr>
          <w:rFonts w:ascii="Unbounded ExtraLight" w:hAnsi="Unbounded ExtraLight"/>
          <w:sz w:val="18"/>
        </w:rPr>
        <w:t xml:space="preserve">* Заниматься на тренировках по единоборствам/боевым искусствам можно только Клиентам, имеющим разрешение врача по состоянию своего здоровья и соответствующую медицинскую справку, разрешение на посещение тренировок своих родителей или опекунов. </w:t>
      </w:r>
    </w:p>
    <w:p w14:paraId="599FCB20" w14:textId="77777777" w:rsidR="00A73E20" w:rsidRPr="002E33DE" w:rsidRDefault="00A73E20" w:rsidP="00894BA6">
      <w:pPr>
        <w:spacing w:after="0"/>
        <w:ind w:firstLine="708"/>
        <w:rPr>
          <w:rFonts w:ascii="Unbounded ExtraLight" w:hAnsi="Unbounded ExtraLight"/>
          <w:sz w:val="18"/>
        </w:rPr>
      </w:pPr>
    </w:p>
    <w:p w14:paraId="153BCC0F" w14:textId="77777777" w:rsidR="00437F75" w:rsidRDefault="00792219" w:rsidP="00437F75">
      <w:pPr>
        <w:pStyle w:val="a7"/>
        <w:numPr>
          <w:ilvl w:val="0"/>
          <w:numId w:val="8"/>
        </w:numPr>
        <w:spacing w:after="0"/>
        <w:ind w:left="0" w:firstLine="709"/>
        <w:rPr>
          <w:rFonts w:ascii="Unbounded ExtraLight" w:hAnsi="Unbounded ExtraLight"/>
          <w:sz w:val="18"/>
        </w:rPr>
      </w:pPr>
      <w:r>
        <w:rPr>
          <w:rFonts w:ascii="Unbounded ExtraLight" w:hAnsi="Unbounded ExtraLight"/>
          <w:sz w:val="18"/>
        </w:rPr>
        <w:lastRenderedPageBreak/>
        <w:t>Клиент</w:t>
      </w:r>
      <w:r w:rsidR="00A73E20" w:rsidRPr="00792219">
        <w:rPr>
          <w:rFonts w:ascii="Unbounded ExtraLight" w:hAnsi="Unbounded ExtraLight"/>
          <w:sz w:val="18"/>
        </w:rPr>
        <w:t xml:space="preserve"> </w:t>
      </w:r>
      <w:r>
        <w:rPr>
          <w:rFonts w:ascii="Unbounded ExtraLight" w:hAnsi="Unbounded ExtraLight"/>
          <w:sz w:val="18"/>
        </w:rPr>
        <w:t>обязан готовиться</w:t>
      </w:r>
      <w:r w:rsidR="00A73E20" w:rsidRPr="00792219">
        <w:rPr>
          <w:rFonts w:ascii="Unbounded ExtraLight" w:hAnsi="Unbounded ExtraLight"/>
          <w:sz w:val="18"/>
        </w:rPr>
        <w:t xml:space="preserve"> к тренировк</w:t>
      </w:r>
      <w:r>
        <w:rPr>
          <w:rFonts w:ascii="Unbounded ExtraLight" w:hAnsi="Unbounded ExtraLight"/>
          <w:sz w:val="18"/>
        </w:rPr>
        <w:t>ам</w:t>
      </w:r>
      <w:r w:rsidR="00A73E20" w:rsidRPr="00792219">
        <w:rPr>
          <w:rFonts w:ascii="Unbounded ExtraLight" w:hAnsi="Unbounded ExtraLight"/>
          <w:sz w:val="18"/>
        </w:rPr>
        <w:t xml:space="preserve"> заранее. </w:t>
      </w:r>
      <w:r w:rsidR="002E33DE" w:rsidRPr="00792219">
        <w:rPr>
          <w:rFonts w:ascii="Unbounded ExtraLight" w:hAnsi="Unbounded ExtraLight"/>
          <w:sz w:val="18"/>
        </w:rPr>
        <w:t>Не рекомендуется</w:t>
      </w:r>
      <w:r w:rsidR="00A73E20" w:rsidRPr="00792219">
        <w:rPr>
          <w:rFonts w:ascii="Unbounded ExtraLight" w:hAnsi="Unbounded ExtraLight"/>
          <w:sz w:val="18"/>
        </w:rPr>
        <w:t xml:space="preserve"> есть и </w:t>
      </w:r>
      <w:r>
        <w:rPr>
          <w:rFonts w:ascii="Unbounded ExtraLight" w:hAnsi="Unbounded ExtraLight"/>
          <w:sz w:val="18"/>
        </w:rPr>
        <w:t>принимать пищу</w:t>
      </w:r>
      <w:r w:rsidR="00A73E20" w:rsidRPr="00792219">
        <w:rPr>
          <w:rFonts w:ascii="Unbounded ExtraLight" w:hAnsi="Unbounded ExtraLight"/>
          <w:sz w:val="18"/>
        </w:rPr>
        <w:t xml:space="preserve"> за 1,5 – 2 часа до начала занятия. </w:t>
      </w:r>
      <w:r w:rsidR="002E33DE" w:rsidRPr="00792219">
        <w:rPr>
          <w:rFonts w:ascii="Unbounded ExtraLight" w:hAnsi="Unbounded ExtraLight"/>
          <w:sz w:val="18"/>
        </w:rPr>
        <w:t>Дыхательные пути должны чистыми, ничего не должно препятствовать нормальному дыханию</w:t>
      </w:r>
      <w:r w:rsidR="00A73E20" w:rsidRPr="00792219">
        <w:rPr>
          <w:rFonts w:ascii="Unbounded ExtraLight" w:hAnsi="Unbounded ExtraLight"/>
          <w:sz w:val="18"/>
        </w:rPr>
        <w:t xml:space="preserve">. Во избежание травм, на руках и ногах ногти должны быть аккуратно подстрижены. </w:t>
      </w:r>
    </w:p>
    <w:p w14:paraId="6BA9F158" w14:textId="77777777" w:rsidR="00437F75" w:rsidRDefault="00A73E20" w:rsidP="00437F75">
      <w:pPr>
        <w:pStyle w:val="a7"/>
        <w:numPr>
          <w:ilvl w:val="0"/>
          <w:numId w:val="8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437F75">
        <w:rPr>
          <w:rFonts w:ascii="Unbounded ExtraLight" w:hAnsi="Unbounded ExtraLight"/>
          <w:sz w:val="18"/>
        </w:rPr>
        <w:t xml:space="preserve">Запрещается входить в зал без разрешения Тренера, самостоятельно брать и пользоваться без разрешения спортивным, специальным или другим инвентарём, </w:t>
      </w:r>
      <w:r w:rsidR="00437F75">
        <w:rPr>
          <w:rFonts w:ascii="Unbounded ExtraLight" w:hAnsi="Unbounded ExtraLight"/>
          <w:sz w:val="18"/>
        </w:rPr>
        <w:t>совершать акробатические приемы</w:t>
      </w:r>
      <w:r w:rsidRPr="00437F75">
        <w:rPr>
          <w:rFonts w:ascii="Unbounded ExtraLight" w:hAnsi="Unbounded ExtraLight"/>
          <w:sz w:val="18"/>
        </w:rPr>
        <w:t xml:space="preserve">, </w:t>
      </w:r>
      <w:r w:rsidR="00437F75">
        <w:rPr>
          <w:rFonts w:ascii="Unbounded ExtraLight" w:hAnsi="Unbounded ExtraLight"/>
          <w:sz w:val="18"/>
        </w:rPr>
        <w:t>взаимодействовать с инвентарем и иным оборудованием</w:t>
      </w:r>
      <w:r w:rsidRPr="00437F75">
        <w:rPr>
          <w:rFonts w:ascii="Unbounded ExtraLight" w:hAnsi="Unbounded ExtraLight"/>
          <w:sz w:val="18"/>
        </w:rPr>
        <w:t xml:space="preserve">. </w:t>
      </w:r>
      <w:r w:rsidR="002E33DE" w:rsidRPr="00437F75">
        <w:rPr>
          <w:rFonts w:ascii="Unbounded ExtraLight" w:hAnsi="Unbounded ExtraLight"/>
          <w:sz w:val="18"/>
        </w:rPr>
        <w:t>Запрещается</w:t>
      </w:r>
      <w:r w:rsidRPr="00437F75">
        <w:rPr>
          <w:rFonts w:ascii="Unbounded ExtraLight" w:hAnsi="Unbounded ExtraLight"/>
          <w:sz w:val="18"/>
        </w:rPr>
        <w:t xml:space="preserve"> самостоятельно</w:t>
      </w:r>
      <w:r w:rsidR="002E33DE" w:rsidRPr="00437F75">
        <w:rPr>
          <w:rFonts w:ascii="Unbounded ExtraLight" w:hAnsi="Unbounded ExtraLight"/>
          <w:sz w:val="18"/>
        </w:rPr>
        <w:t xml:space="preserve"> включать</w:t>
      </w:r>
      <w:r w:rsidRPr="00437F75">
        <w:rPr>
          <w:rFonts w:ascii="Unbounded ExtraLight" w:hAnsi="Unbounded ExtraLight"/>
          <w:sz w:val="18"/>
        </w:rPr>
        <w:t xml:space="preserve"> свет, систему кондиционирования, лезть без разрешения в аптечку. </w:t>
      </w:r>
    </w:p>
    <w:p w14:paraId="21122B7E" w14:textId="77777777" w:rsidR="00437F75" w:rsidRDefault="00437F75" w:rsidP="00437F75">
      <w:pPr>
        <w:pStyle w:val="a7"/>
        <w:numPr>
          <w:ilvl w:val="0"/>
          <w:numId w:val="8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437F75">
        <w:rPr>
          <w:rFonts w:ascii="Unbounded ExtraLight" w:hAnsi="Unbounded ExtraLight"/>
          <w:sz w:val="18"/>
        </w:rPr>
        <w:t>В помещениях Центра и рядом с ними з</w:t>
      </w:r>
      <w:r w:rsidR="00A73E20" w:rsidRPr="00437F75">
        <w:rPr>
          <w:rFonts w:ascii="Unbounded ExtraLight" w:hAnsi="Unbounded ExtraLight"/>
          <w:sz w:val="18"/>
        </w:rPr>
        <w:t>апрещается пользоваться открытым огнём. В случае пожара необходимо немедленно сообщить об этом Тренеру</w:t>
      </w:r>
      <w:r w:rsidRPr="00437F75">
        <w:rPr>
          <w:rFonts w:ascii="Unbounded ExtraLight" w:hAnsi="Unbounded ExtraLight"/>
          <w:sz w:val="18"/>
        </w:rPr>
        <w:t xml:space="preserve"> или администрации</w:t>
      </w:r>
      <w:r w:rsidR="00A73E20" w:rsidRPr="00437F75">
        <w:rPr>
          <w:rFonts w:ascii="Unbounded ExtraLight" w:hAnsi="Unbounded ExtraLight"/>
          <w:sz w:val="18"/>
        </w:rPr>
        <w:t xml:space="preserve"> и быстро, но, не создавая паники, покинуть помещени</w:t>
      </w:r>
      <w:r w:rsidRPr="00437F75">
        <w:rPr>
          <w:rFonts w:ascii="Unbounded ExtraLight" w:hAnsi="Unbounded ExtraLight"/>
          <w:sz w:val="18"/>
        </w:rPr>
        <w:t>я</w:t>
      </w:r>
      <w:r w:rsidR="00A73E20" w:rsidRPr="00437F75">
        <w:rPr>
          <w:rFonts w:ascii="Unbounded ExtraLight" w:hAnsi="Unbounded ExtraLight"/>
          <w:sz w:val="18"/>
        </w:rPr>
        <w:t xml:space="preserve"> </w:t>
      </w:r>
      <w:r w:rsidRPr="00437F75">
        <w:rPr>
          <w:rFonts w:ascii="Unbounded ExtraLight" w:hAnsi="Unbounded ExtraLight"/>
          <w:sz w:val="18"/>
        </w:rPr>
        <w:t>Центра</w:t>
      </w:r>
      <w:r w:rsidR="00A73E20" w:rsidRPr="00437F75">
        <w:rPr>
          <w:rFonts w:ascii="Unbounded ExtraLight" w:hAnsi="Unbounded ExtraLight"/>
          <w:sz w:val="18"/>
        </w:rPr>
        <w:t xml:space="preserve">, уйти в безопасное место и помочь это сделать тем, кто самостоятельно передвигаться не в состоянии. </w:t>
      </w:r>
    </w:p>
    <w:p w14:paraId="1E305809" w14:textId="77777777" w:rsidR="00437F75" w:rsidRDefault="00A73E20" w:rsidP="00437F75">
      <w:pPr>
        <w:pStyle w:val="a7"/>
        <w:numPr>
          <w:ilvl w:val="0"/>
          <w:numId w:val="8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437F75">
        <w:rPr>
          <w:rFonts w:ascii="Unbounded ExtraLight" w:hAnsi="Unbounded ExtraLight"/>
          <w:sz w:val="18"/>
        </w:rPr>
        <w:t xml:space="preserve">При малейшем недомогании </w:t>
      </w:r>
      <w:r w:rsidR="002E33DE" w:rsidRPr="00437F75">
        <w:rPr>
          <w:rFonts w:ascii="Unbounded ExtraLight" w:hAnsi="Unbounded ExtraLight"/>
          <w:sz w:val="18"/>
        </w:rPr>
        <w:t>Клиент</w:t>
      </w:r>
      <w:r w:rsidRPr="00437F75">
        <w:rPr>
          <w:rFonts w:ascii="Unbounded ExtraLight" w:hAnsi="Unbounded ExtraLight"/>
          <w:sz w:val="18"/>
        </w:rPr>
        <w:t xml:space="preserve"> должен </w:t>
      </w:r>
      <w:r w:rsidR="00437F75">
        <w:rPr>
          <w:rFonts w:ascii="Unbounded ExtraLight" w:hAnsi="Unbounded ExtraLight"/>
          <w:sz w:val="18"/>
        </w:rPr>
        <w:t>оповестить об этом</w:t>
      </w:r>
      <w:r w:rsidRPr="00437F75">
        <w:rPr>
          <w:rFonts w:ascii="Unbounded ExtraLight" w:hAnsi="Unbounded ExtraLight"/>
          <w:sz w:val="18"/>
        </w:rPr>
        <w:t xml:space="preserve">. </w:t>
      </w:r>
      <w:r w:rsidR="00437F75">
        <w:rPr>
          <w:rFonts w:ascii="Unbounded ExtraLight" w:hAnsi="Unbounded ExtraLight"/>
          <w:sz w:val="18"/>
        </w:rPr>
        <w:t>Так же необходимо</w:t>
      </w:r>
      <w:r w:rsidRPr="00437F75">
        <w:rPr>
          <w:rFonts w:ascii="Unbounded ExtraLight" w:hAnsi="Unbounded ExtraLight"/>
          <w:sz w:val="18"/>
        </w:rPr>
        <w:t xml:space="preserve"> немедленно сообщать Тренеру, </w:t>
      </w:r>
      <w:r w:rsidR="00437F75">
        <w:rPr>
          <w:rFonts w:ascii="Unbounded ExtraLight" w:hAnsi="Unbounded ExtraLight"/>
          <w:sz w:val="18"/>
        </w:rPr>
        <w:t>в случаях, когда</w:t>
      </w:r>
      <w:r w:rsidRPr="00437F75">
        <w:rPr>
          <w:rFonts w:ascii="Unbounded ExtraLight" w:hAnsi="Unbounded ExtraLight"/>
          <w:sz w:val="18"/>
        </w:rPr>
        <w:t xml:space="preserve"> кому-то из </w:t>
      </w:r>
      <w:r w:rsidR="00437F75">
        <w:rPr>
          <w:rFonts w:ascii="Unbounded ExtraLight" w:hAnsi="Unbounded ExtraLight"/>
          <w:sz w:val="18"/>
        </w:rPr>
        <w:t>окружающих</w:t>
      </w:r>
      <w:r w:rsidRPr="00437F75">
        <w:rPr>
          <w:rFonts w:ascii="Unbounded ExtraLight" w:hAnsi="Unbounded ExtraLight"/>
          <w:sz w:val="18"/>
        </w:rPr>
        <w:t xml:space="preserve"> стало плох</w:t>
      </w:r>
      <w:r w:rsidR="00437F75">
        <w:rPr>
          <w:rFonts w:ascii="Unbounded ExtraLight" w:hAnsi="Unbounded ExtraLight"/>
          <w:sz w:val="18"/>
        </w:rPr>
        <w:t>о.</w:t>
      </w:r>
      <w:r w:rsidRPr="00437F75">
        <w:rPr>
          <w:rFonts w:ascii="Unbounded ExtraLight" w:hAnsi="Unbounded ExtraLight"/>
          <w:sz w:val="18"/>
        </w:rPr>
        <w:t xml:space="preserve"> </w:t>
      </w:r>
    </w:p>
    <w:p w14:paraId="5E67FDA0" w14:textId="77777777" w:rsidR="00437F75" w:rsidRDefault="002E33DE" w:rsidP="00437F75">
      <w:pPr>
        <w:pStyle w:val="a7"/>
        <w:numPr>
          <w:ilvl w:val="0"/>
          <w:numId w:val="8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437F75">
        <w:rPr>
          <w:rFonts w:ascii="Unbounded ExtraLight" w:hAnsi="Unbounded ExtraLight"/>
          <w:sz w:val="18"/>
        </w:rPr>
        <w:t>Запрещается</w:t>
      </w:r>
      <w:r w:rsidR="00A73E20" w:rsidRPr="00437F75">
        <w:rPr>
          <w:rFonts w:ascii="Unbounded ExtraLight" w:hAnsi="Unbounded ExtraLight"/>
          <w:sz w:val="18"/>
        </w:rPr>
        <w:t xml:space="preserve"> приходить в зал на тренировку, </w:t>
      </w:r>
      <w:r w:rsidRPr="00437F75">
        <w:rPr>
          <w:rFonts w:ascii="Unbounded ExtraLight" w:hAnsi="Unbounded ExtraLight"/>
          <w:sz w:val="18"/>
        </w:rPr>
        <w:t>в случае болезни</w:t>
      </w:r>
      <w:r w:rsidR="00A73E20" w:rsidRPr="00437F75">
        <w:rPr>
          <w:rFonts w:ascii="Unbounded ExtraLight" w:hAnsi="Unbounded ExtraLight"/>
          <w:sz w:val="18"/>
        </w:rPr>
        <w:t xml:space="preserve"> простудными, инфекционными или другими опасными для окружающих заболеваниями. При появлении у </w:t>
      </w:r>
      <w:r w:rsidRPr="00437F75">
        <w:rPr>
          <w:rFonts w:ascii="Unbounded ExtraLight" w:hAnsi="Unbounded ExtraLight"/>
          <w:sz w:val="18"/>
        </w:rPr>
        <w:t>Клиента</w:t>
      </w:r>
      <w:r w:rsidR="00A73E20" w:rsidRPr="00437F75">
        <w:rPr>
          <w:rFonts w:ascii="Unbounded ExtraLight" w:hAnsi="Unbounded ExtraLight"/>
          <w:sz w:val="18"/>
        </w:rPr>
        <w:t xml:space="preserve"> высокой температуры, обнаружении у него грибковых заболеваний ног, неизвестном высыпании на коже или других опасных заболеваниях, занимающийся самостоятельно (если он в состоянии) должен немедленно покинуть зал, и отправиться домой для принятия экстренных мер, предупредив об этом Тренера. </w:t>
      </w:r>
    </w:p>
    <w:p w14:paraId="46AFCA0A" w14:textId="77777777" w:rsidR="00437F75" w:rsidRDefault="00437F75" w:rsidP="00437F75">
      <w:pPr>
        <w:pStyle w:val="a7"/>
        <w:numPr>
          <w:ilvl w:val="0"/>
          <w:numId w:val="8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437F75">
        <w:rPr>
          <w:rFonts w:ascii="Unbounded ExtraLight" w:hAnsi="Unbounded ExtraLight"/>
          <w:sz w:val="18"/>
        </w:rPr>
        <w:t>К</w:t>
      </w:r>
      <w:r w:rsidR="00A73E20" w:rsidRPr="00437F75">
        <w:rPr>
          <w:rFonts w:ascii="Unbounded ExtraLight" w:hAnsi="Unbounded ExtraLight"/>
          <w:sz w:val="18"/>
        </w:rPr>
        <w:t xml:space="preserve">оманды </w:t>
      </w:r>
      <w:r w:rsidRPr="00437F75">
        <w:rPr>
          <w:rFonts w:ascii="Unbounded ExtraLight" w:hAnsi="Unbounded ExtraLight"/>
          <w:sz w:val="18"/>
        </w:rPr>
        <w:t>Тренера</w:t>
      </w:r>
      <w:r w:rsidR="00A73E20" w:rsidRPr="00437F75">
        <w:rPr>
          <w:rFonts w:ascii="Unbounded ExtraLight" w:hAnsi="Unbounded ExtraLight"/>
          <w:sz w:val="18"/>
        </w:rPr>
        <w:t xml:space="preserve"> выполняются быстро, но осторожно и аккуратно. </w:t>
      </w:r>
    </w:p>
    <w:p w14:paraId="5E092233" w14:textId="77777777" w:rsidR="00437F75" w:rsidRDefault="00A73E20" w:rsidP="00437F75">
      <w:pPr>
        <w:pStyle w:val="a7"/>
        <w:numPr>
          <w:ilvl w:val="0"/>
          <w:numId w:val="8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437F75">
        <w:rPr>
          <w:rFonts w:ascii="Unbounded ExtraLight" w:hAnsi="Unbounded ExtraLight"/>
          <w:sz w:val="18"/>
        </w:rPr>
        <w:t xml:space="preserve">Соблюдать определённый </w:t>
      </w:r>
      <w:r w:rsidR="00B32DC3" w:rsidRPr="00437F75">
        <w:rPr>
          <w:rFonts w:ascii="Unbounded ExtraLight" w:hAnsi="Unbounded ExtraLight"/>
          <w:sz w:val="18"/>
        </w:rPr>
        <w:t>Т</w:t>
      </w:r>
      <w:r w:rsidRPr="00437F75">
        <w:rPr>
          <w:rFonts w:ascii="Unbounded ExtraLight" w:hAnsi="Unbounded ExtraLight"/>
          <w:sz w:val="18"/>
        </w:rPr>
        <w:t xml:space="preserve">ренером интервал и дистанцию между занимающимися. </w:t>
      </w:r>
    </w:p>
    <w:p w14:paraId="19A45D44" w14:textId="77777777" w:rsidR="00437F75" w:rsidRDefault="00B32DC3" w:rsidP="00437F75">
      <w:pPr>
        <w:pStyle w:val="a7"/>
        <w:numPr>
          <w:ilvl w:val="0"/>
          <w:numId w:val="8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437F75">
        <w:rPr>
          <w:rFonts w:ascii="Unbounded ExtraLight" w:hAnsi="Unbounded ExtraLight"/>
          <w:sz w:val="18"/>
        </w:rPr>
        <w:t>В случае возникновения ощущений личной невозможности выполнения упражнения необходимо</w:t>
      </w:r>
      <w:r w:rsidR="00A73E20" w:rsidRPr="00437F75">
        <w:rPr>
          <w:rFonts w:ascii="Unbounded ExtraLight" w:hAnsi="Unbounded ExtraLight"/>
          <w:sz w:val="18"/>
        </w:rPr>
        <w:t xml:space="preserve"> попросить Тренера снизить нагрузку.</w:t>
      </w:r>
    </w:p>
    <w:p w14:paraId="557059C7" w14:textId="77777777" w:rsidR="00437F75" w:rsidRDefault="00B32DC3" w:rsidP="00437F75">
      <w:pPr>
        <w:pStyle w:val="a7"/>
        <w:numPr>
          <w:ilvl w:val="0"/>
          <w:numId w:val="8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437F75">
        <w:rPr>
          <w:rFonts w:ascii="Unbounded ExtraLight" w:hAnsi="Unbounded ExtraLight"/>
          <w:sz w:val="18"/>
        </w:rPr>
        <w:t>П</w:t>
      </w:r>
      <w:r w:rsidR="00A73E20" w:rsidRPr="00437F75">
        <w:rPr>
          <w:rFonts w:ascii="Unbounded ExtraLight" w:hAnsi="Unbounded ExtraLight"/>
          <w:sz w:val="18"/>
        </w:rPr>
        <w:t>ри изучении опасных для здоровья приёмов, способных привести к вывихам суставов, растяжениям сухожилий и связок, трещинам или переломам костей, удушениям и так далее</w:t>
      </w:r>
      <w:r w:rsidRPr="00437F75">
        <w:rPr>
          <w:rFonts w:ascii="Unbounded ExtraLight" w:hAnsi="Unbounded ExtraLight"/>
          <w:sz w:val="18"/>
        </w:rPr>
        <w:t xml:space="preserve"> необходимо выполнять задание с минимизацией риска возникновения травмы</w:t>
      </w:r>
      <w:r w:rsidR="00A73E20" w:rsidRPr="00437F75">
        <w:rPr>
          <w:rFonts w:ascii="Unbounded ExtraLight" w:hAnsi="Unbounded ExtraLight"/>
          <w:sz w:val="18"/>
        </w:rPr>
        <w:t>.</w:t>
      </w:r>
    </w:p>
    <w:p w14:paraId="7B829660" w14:textId="77777777" w:rsidR="00437F75" w:rsidRDefault="00A73E20" w:rsidP="00437F75">
      <w:pPr>
        <w:pStyle w:val="a7"/>
        <w:numPr>
          <w:ilvl w:val="0"/>
          <w:numId w:val="8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437F75">
        <w:rPr>
          <w:rFonts w:ascii="Unbounded ExtraLight" w:hAnsi="Unbounded ExtraLight"/>
          <w:sz w:val="18"/>
        </w:rPr>
        <w:t>При отработке бросков</w:t>
      </w:r>
      <w:r w:rsidR="00B32DC3" w:rsidRPr="00437F75">
        <w:rPr>
          <w:rFonts w:ascii="Unbounded ExtraLight" w:hAnsi="Unbounded ExtraLight"/>
          <w:sz w:val="18"/>
        </w:rPr>
        <w:t>ых</w:t>
      </w:r>
      <w:r w:rsidRPr="00437F75">
        <w:rPr>
          <w:rFonts w:ascii="Unbounded ExtraLight" w:hAnsi="Unbounded ExtraLight"/>
          <w:sz w:val="18"/>
        </w:rPr>
        <w:t xml:space="preserve"> техник </w:t>
      </w:r>
      <w:r w:rsidR="00B32DC3" w:rsidRPr="00437F75">
        <w:rPr>
          <w:rFonts w:ascii="Unbounded ExtraLight" w:hAnsi="Unbounded ExtraLight"/>
          <w:sz w:val="18"/>
        </w:rPr>
        <w:t>необходимо</w:t>
      </w:r>
      <w:r w:rsidRPr="00437F75">
        <w:rPr>
          <w:rFonts w:ascii="Unbounded ExtraLight" w:hAnsi="Unbounded ExtraLight"/>
          <w:sz w:val="18"/>
        </w:rPr>
        <w:t xml:space="preserve"> знать и правильно выполнять страховку при падениях (акробатические кувырки). </w:t>
      </w:r>
      <w:r w:rsidR="00B32DC3" w:rsidRPr="00437F75">
        <w:rPr>
          <w:rFonts w:ascii="Unbounded ExtraLight" w:hAnsi="Unbounded ExtraLight"/>
          <w:sz w:val="18"/>
        </w:rPr>
        <w:t>О</w:t>
      </w:r>
      <w:r w:rsidRPr="00437F75">
        <w:rPr>
          <w:rFonts w:ascii="Unbounded ExtraLight" w:hAnsi="Unbounded ExtraLight"/>
          <w:sz w:val="18"/>
        </w:rPr>
        <w:t>беспечива</w:t>
      </w:r>
      <w:r w:rsidR="00B32DC3" w:rsidRPr="00437F75">
        <w:rPr>
          <w:rFonts w:ascii="Unbounded ExtraLight" w:hAnsi="Unbounded ExtraLight"/>
          <w:sz w:val="18"/>
        </w:rPr>
        <w:t>ть</w:t>
      </w:r>
      <w:r w:rsidRPr="00437F75">
        <w:rPr>
          <w:rFonts w:ascii="Unbounded ExtraLight" w:hAnsi="Unbounded ExtraLight"/>
          <w:sz w:val="18"/>
        </w:rPr>
        <w:t xml:space="preserve"> максимальную безопасность при падении</w:t>
      </w:r>
      <w:r w:rsidR="00B32DC3" w:rsidRPr="00437F75">
        <w:rPr>
          <w:rFonts w:ascii="Unbounded ExtraLight" w:hAnsi="Unbounded ExtraLight"/>
          <w:sz w:val="18"/>
        </w:rPr>
        <w:t xml:space="preserve"> партнера</w:t>
      </w:r>
      <w:r w:rsidRPr="00437F75">
        <w:rPr>
          <w:rFonts w:ascii="Unbounded ExtraLight" w:hAnsi="Unbounded ExtraLight"/>
          <w:sz w:val="18"/>
        </w:rPr>
        <w:t xml:space="preserve">. </w:t>
      </w:r>
      <w:r w:rsidR="003E5978" w:rsidRPr="00437F75">
        <w:rPr>
          <w:rFonts w:ascii="Unbounded ExtraLight" w:hAnsi="Unbounded ExtraLight"/>
          <w:sz w:val="18"/>
        </w:rPr>
        <w:t>Перед выполнением приема,</w:t>
      </w:r>
      <w:r w:rsidRPr="00437F75">
        <w:rPr>
          <w:rFonts w:ascii="Unbounded ExtraLight" w:hAnsi="Unbounded ExtraLight"/>
          <w:sz w:val="18"/>
        </w:rPr>
        <w:t xml:space="preserve"> при</w:t>
      </w:r>
      <w:r w:rsidR="003E5978" w:rsidRPr="00437F75">
        <w:rPr>
          <w:rFonts w:ascii="Unbounded ExtraLight" w:hAnsi="Unbounded ExtraLight"/>
          <w:sz w:val="18"/>
        </w:rPr>
        <w:t xml:space="preserve"> его</w:t>
      </w:r>
      <w:r w:rsidRPr="00437F75">
        <w:rPr>
          <w:rFonts w:ascii="Unbounded ExtraLight" w:hAnsi="Unbounded ExtraLight"/>
          <w:sz w:val="18"/>
        </w:rPr>
        <w:t xml:space="preserve"> изучении и детальной отработке (равно как и в других учебных ситуациях), необходимо убедиться</w:t>
      </w:r>
      <w:r w:rsidR="003E5978" w:rsidRPr="00437F75">
        <w:rPr>
          <w:rFonts w:ascii="Unbounded ExtraLight" w:hAnsi="Unbounded ExtraLight"/>
          <w:sz w:val="18"/>
        </w:rPr>
        <w:t>, необходимо убедиться</w:t>
      </w:r>
      <w:r w:rsidRPr="00437F75">
        <w:rPr>
          <w:rFonts w:ascii="Unbounded ExtraLight" w:hAnsi="Unbounded ExtraLight"/>
          <w:sz w:val="18"/>
        </w:rPr>
        <w:t xml:space="preserve"> в безопасно</w:t>
      </w:r>
      <w:r w:rsidR="003E5978" w:rsidRPr="00437F75">
        <w:rPr>
          <w:rFonts w:ascii="Unbounded ExtraLight" w:hAnsi="Unbounded ExtraLight"/>
          <w:sz w:val="18"/>
        </w:rPr>
        <w:t>сти</w:t>
      </w:r>
      <w:r w:rsidRPr="00437F75">
        <w:rPr>
          <w:rFonts w:ascii="Unbounded ExtraLight" w:hAnsi="Unbounded ExtraLight"/>
          <w:sz w:val="18"/>
        </w:rPr>
        <w:t xml:space="preserve"> мест</w:t>
      </w:r>
      <w:r w:rsidR="003E5978" w:rsidRPr="00437F75">
        <w:rPr>
          <w:rFonts w:ascii="Unbounded ExtraLight" w:hAnsi="Unbounded ExtraLight"/>
          <w:sz w:val="18"/>
        </w:rPr>
        <w:t>а падения</w:t>
      </w:r>
      <w:r w:rsidRPr="00437F75">
        <w:rPr>
          <w:rFonts w:ascii="Unbounded ExtraLight" w:hAnsi="Unbounded ExtraLight"/>
          <w:sz w:val="18"/>
        </w:rPr>
        <w:t xml:space="preserve">. </w:t>
      </w:r>
    </w:p>
    <w:p w14:paraId="68A89CE0" w14:textId="77777777" w:rsidR="00437F75" w:rsidRDefault="00A73E20" w:rsidP="00437F75">
      <w:pPr>
        <w:pStyle w:val="a7"/>
        <w:numPr>
          <w:ilvl w:val="0"/>
          <w:numId w:val="8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437F75">
        <w:rPr>
          <w:rFonts w:ascii="Unbounded ExtraLight" w:hAnsi="Unbounded ExtraLight"/>
          <w:sz w:val="18"/>
        </w:rPr>
        <w:t>При возникновении боли</w:t>
      </w:r>
      <w:r w:rsidR="003E5978" w:rsidRPr="00437F75">
        <w:rPr>
          <w:rFonts w:ascii="Unbounded ExtraLight" w:hAnsi="Unbounded ExtraLight"/>
          <w:sz w:val="18"/>
        </w:rPr>
        <w:t>/дискомфорта</w:t>
      </w:r>
      <w:r w:rsidRPr="00437F75">
        <w:rPr>
          <w:rFonts w:ascii="Unbounded ExtraLight" w:hAnsi="Unbounded ExtraLight"/>
          <w:sz w:val="18"/>
        </w:rPr>
        <w:t xml:space="preserve"> во время проведения приёма, необходимо дать знать об этом своему партнёру, хлопая свободной рукой (или ногой) по нему, по себе или полу. В </w:t>
      </w:r>
      <w:r w:rsidR="003E5978" w:rsidRPr="00437F75">
        <w:rPr>
          <w:rFonts w:ascii="Unbounded ExtraLight" w:hAnsi="Unbounded ExtraLight"/>
          <w:sz w:val="18"/>
        </w:rPr>
        <w:t>таком</w:t>
      </w:r>
      <w:r w:rsidRPr="00437F75">
        <w:rPr>
          <w:rFonts w:ascii="Unbounded ExtraLight" w:hAnsi="Unbounded ExtraLight"/>
          <w:sz w:val="18"/>
        </w:rPr>
        <w:t xml:space="preserve"> случае партнёр обязан немедленно ослабить силу давления. </w:t>
      </w:r>
    </w:p>
    <w:p w14:paraId="100EEFF8" w14:textId="77777777" w:rsidR="00437F75" w:rsidRDefault="00A73E20" w:rsidP="00437F75">
      <w:pPr>
        <w:pStyle w:val="a7"/>
        <w:numPr>
          <w:ilvl w:val="0"/>
          <w:numId w:val="8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437F75">
        <w:rPr>
          <w:rFonts w:ascii="Unbounded ExtraLight" w:hAnsi="Unbounded ExtraLight"/>
          <w:sz w:val="18"/>
        </w:rPr>
        <w:t xml:space="preserve">При умышленном причинении партнёру боли, </w:t>
      </w:r>
      <w:r w:rsidR="003E5978" w:rsidRPr="00437F75">
        <w:rPr>
          <w:rFonts w:ascii="Unbounded ExtraLight" w:hAnsi="Unbounded ExtraLight"/>
          <w:sz w:val="18"/>
        </w:rPr>
        <w:t>тренер вправе</w:t>
      </w:r>
      <w:r w:rsidRPr="00437F75">
        <w:rPr>
          <w:rFonts w:ascii="Unbounded ExtraLight" w:hAnsi="Unbounded ExtraLight"/>
          <w:sz w:val="18"/>
        </w:rPr>
        <w:t xml:space="preserve"> отстран</w:t>
      </w:r>
      <w:r w:rsidR="003E5978" w:rsidRPr="00437F75">
        <w:rPr>
          <w:rFonts w:ascii="Unbounded ExtraLight" w:hAnsi="Unbounded ExtraLight"/>
          <w:sz w:val="18"/>
        </w:rPr>
        <w:t xml:space="preserve">ить </w:t>
      </w:r>
      <w:r w:rsidR="00F73D67" w:rsidRPr="00437F75">
        <w:rPr>
          <w:rFonts w:ascii="Unbounded ExtraLight" w:hAnsi="Unbounded ExtraLight"/>
          <w:sz w:val="18"/>
        </w:rPr>
        <w:t>Клиента</w:t>
      </w:r>
      <w:r w:rsidRPr="00437F75">
        <w:rPr>
          <w:rFonts w:ascii="Unbounded ExtraLight" w:hAnsi="Unbounded ExtraLight"/>
          <w:sz w:val="18"/>
        </w:rPr>
        <w:t xml:space="preserve"> от тренировки</w:t>
      </w:r>
      <w:r w:rsidR="003E5978" w:rsidRPr="00437F75">
        <w:rPr>
          <w:rFonts w:ascii="Unbounded ExtraLight" w:hAnsi="Unbounded ExtraLight"/>
          <w:sz w:val="18"/>
        </w:rPr>
        <w:t xml:space="preserve">, а </w:t>
      </w:r>
      <w:r w:rsidR="00F73D67" w:rsidRPr="00437F75">
        <w:rPr>
          <w:rFonts w:ascii="Unbounded ExtraLight" w:hAnsi="Unbounded ExtraLight"/>
          <w:sz w:val="18"/>
        </w:rPr>
        <w:t>также</w:t>
      </w:r>
      <w:r w:rsidRPr="00437F75">
        <w:rPr>
          <w:rFonts w:ascii="Unbounded ExtraLight" w:hAnsi="Unbounded ExtraLight"/>
          <w:sz w:val="18"/>
        </w:rPr>
        <w:t xml:space="preserve"> </w:t>
      </w:r>
      <w:r w:rsidR="00F73D67" w:rsidRPr="00437F75">
        <w:rPr>
          <w:rFonts w:ascii="Unbounded ExtraLight" w:hAnsi="Unbounded ExtraLight"/>
          <w:sz w:val="18"/>
        </w:rPr>
        <w:t xml:space="preserve">заставить </w:t>
      </w:r>
      <w:r w:rsidRPr="00437F75">
        <w:rPr>
          <w:rFonts w:ascii="Unbounded ExtraLight" w:hAnsi="Unbounded ExtraLight"/>
          <w:sz w:val="18"/>
        </w:rPr>
        <w:t>повторно изуч</w:t>
      </w:r>
      <w:r w:rsidR="003E5978" w:rsidRPr="00437F75">
        <w:rPr>
          <w:rFonts w:ascii="Unbounded ExtraLight" w:hAnsi="Unbounded ExtraLight"/>
          <w:sz w:val="18"/>
        </w:rPr>
        <w:t>ить</w:t>
      </w:r>
      <w:r w:rsidRPr="00437F75">
        <w:rPr>
          <w:rFonts w:ascii="Unbounded ExtraLight" w:hAnsi="Unbounded ExtraLight"/>
          <w:sz w:val="18"/>
        </w:rPr>
        <w:t xml:space="preserve"> настоящие Правила по технике безопасности на занятиях. </w:t>
      </w:r>
    </w:p>
    <w:p w14:paraId="15AA3F09" w14:textId="77777777" w:rsidR="00437F75" w:rsidRDefault="00A73E20" w:rsidP="00437F75">
      <w:pPr>
        <w:pStyle w:val="a7"/>
        <w:numPr>
          <w:ilvl w:val="0"/>
          <w:numId w:val="8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437F75">
        <w:rPr>
          <w:rFonts w:ascii="Unbounded ExtraLight" w:hAnsi="Unbounded ExtraLight"/>
          <w:sz w:val="18"/>
        </w:rPr>
        <w:t xml:space="preserve">Ношение очков разрешается, </w:t>
      </w:r>
      <w:r w:rsidR="00F73D67" w:rsidRPr="00437F75">
        <w:rPr>
          <w:rFonts w:ascii="Unbounded ExtraLight" w:hAnsi="Unbounded ExtraLight"/>
          <w:sz w:val="18"/>
        </w:rPr>
        <w:t xml:space="preserve">за исключением спаррингов, рекомендуется заменять их </w:t>
      </w:r>
      <w:r w:rsidRPr="00437F75">
        <w:rPr>
          <w:rFonts w:ascii="Unbounded ExtraLight" w:hAnsi="Unbounded ExtraLight"/>
          <w:sz w:val="18"/>
        </w:rPr>
        <w:t xml:space="preserve">контактными линзами. </w:t>
      </w:r>
    </w:p>
    <w:p w14:paraId="23BD624E" w14:textId="77777777" w:rsidR="00437F75" w:rsidRDefault="00F73D67" w:rsidP="00437F75">
      <w:pPr>
        <w:pStyle w:val="a7"/>
        <w:numPr>
          <w:ilvl w:val="0"/>
          <w:numId w:val="8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437F75">
        <w:rPr>
          <w:rFonts w:ascii="Unbounded ExtraLight" w:hAnsi="Unbounded ExtraLight"/>
          <w:sz w:val="18"/>
        </w:rPr>
        <w:t>Клиенты</w:t>
      </w:r>
      <w:r w:rsidR="00A73E20" w:rsidRPr="00437F75">
        <w:rPr>
          <w:rFonts w:ascii="Unbounded ExtraLight" w:hAnsi="Unbounded ExtraLight"/>
          <w:sz w:val="18"/>
        </w:rPr>
        <w:t xml:space="preserve"> обязаны соблюдать правила личной гигиены. На тренировке находиться в чист</w:t>
      </w:r>
      <w:r w:rsidRPr="00437F75">
        <w:rPr>
          <w:rFonts w:ascii="Unbounded ExtraLight" w:hAnsi="Unbounded ExtraLight"/>
          <w:sz w:val="18"/>
        </w:rPr>
        <w:t>ой спортивной одежде.</w:t>
      </w:r>
    </w:p>
    <w:p w14:paraId="122B1E41" w14:textId="77777777" w:rsidR="00437F75" w:rsidRDefault="00A73E20" w:rsidP="00437F75">
      <w:pPr>
        <w:pStyle w:val="a7"/>
        <w:numPr>
          <w:ilvl w:val="0"/>
          <w:numId w:val="8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437F75">
        <w:rPr>
          <w:rFonts w:ascii="Unbounded ExtraLight" w:hAnsi="Unbounded ExtraLight"/>
          <w:sz w:val="18"/>
        </w:rPr>
        <w:t xml:space="preserve">На занятиях строго запрещается: </w:t>
      </w:r>
    </w:p>
    <w:p w14:paraId="228D5178" w14:textId="1B345A63" w:rsidR="003E5978" w:rsidRPr="00437F75" w:rsidRDefault="00A73E20" w:rsidP="00437F75">
      <w:pPr>
        <w:pStyle w:val="a7"/>
        <w:spacing w:after="0"/>
        <w:ind w:left="709"/>
        <w:rPr>
          <w:rFonts w:ascii="Unbounded ExtraLight" w:hAnsi="Unbounded ExtraLight"/>
          <w:sz w:val="18"/>
        </w:rPr>
      </w:pPr>
      <w:r w:rsidRPr="00437F75">
        <w:rPr>
          <w:rFonts w:ascii="Unbounded ExtraLight" w:hAnsi="Unbounded ExtraLight"/>
          <w:sz w:val="18"/>
        </w:rPr>
        <w:t xml:space="preserve">15.1. Вести бой (поединок) в полный контакт без разрешения и контроля Тренера или в его отсутствие. </w:t>
      </w:r>
    </w:p>
    <w:p w14:paraId="6AD08F1A" w14:textId="54288F44" w:rsidR="003E5978" w:rsidRPr="00F73D67" w:rsidRDefault="00A73E20" w:rsidP="00894BA6">
      <w:pPr>
        <w:spacing w:after="0"/>
        <w:ind w:firstLine="708"/>
        <w:rPr>
          <w:rFonts w:ascii="Unbounded ExtraLight" w:hAnsi="Unbounded ExtraLight"/>
          <w:sz w:val="18"/>
        </w:rPr>
      </w:pPr>
      <w:r w:rsidRPr="00F73D67">
        <w:rPr>
          <w:rFonts w:ascii="Unbounded ExtraLight" w:hAnsi="Unbounded ExtraLight"/>
          <w:sz w:val="18"/>
        </w:rPr>
        <w:t>15.2. Отрабатывать удары ногами в парах без индивидуальных защитных. Вести контактный бой с партнёром руками без</w:t>
      </w:r>
      <w:r w:rsidR="00F73D67" w:rsidRPr="00F73D67">
        <w:rPr>
          <w:rFonts w:ascii="Unbounded ExtraLight" w:hAnsi="Unbounded ExtraLight"/>
          <w:sz w:val="18"/>
        </w:rPr>
        <w:t xml:space="preserve"> специализированной</w:t>
      </w:r>
      <w:r w:rsidRPr="00F73D67">
        <w:rPr>
          <w:rFonts w:ascii="Unbounded ExtraLight" w:hAnsi="Unbounded ExtraLight"/>
          <w:sz w:val="18"/>
        </w:rPr>
        <w:t xml:space="preserve"> </w:t>
      </w:r>
      <w:r w:rsidR="00F73D67" w:rsidRPr="00F73D67">
        <w:rPr>
          <w:rFonts w:ascii="Unbounded ExtraLight" w:hAnsi="Unbounded ExtraLight"/>
          <w:sz w:val="18"/>
        </w:rPr>
        <w:t>защиты</w:t>
      </w:r>
      <w:r w:rsidRPr="00F73D67">
        <w:rPr>
          <w:rFonts w:ascii="Unbounded ExtraLight" w:hAnsi="Unbounded ExtraLight"/>
          <w:sz w:val="18"/>
        </w:rPr>
        <w:t xml:space="preserve">. </w:t>
      </w:r>
    </w:p>
    <w:p w14:paraId="77A90BEF" w14:textId="6B368FA5" w:rsidR="003E5978" w:rsidRPr="00F73D67" w:rsidRDefault="00A73E20" w:rsidP="00894BA6">
      <w:pPr>
        <w:spacing w:after="0"/>
        <w:ind w:firstLine="708"/>
        <w:rPr>
          <w:rFonts w:ascii="Unbounded ExtraLight" w:hAnsi="Unbounded ExtraLight"/>
          <w:sz w:val="18"/>
        </w:rPr>
      </w:pPr>
      <w:r w:rsidRPr="00F73D67">
        <w:rPr>
          <w:rFonts w:ascii="Unbounded ExtraLight" w:hAnsi="Unbounded ExtraLight"/>
          <w:sz w:val="18"/>
        </w:rPr>
        <w:t xml:space="preserve">15.3. Надевать и носить во время тренировки драгоценности или металлические предметы: серёжки, цепи, перстни, кольца, браслеты, брошки, цепочки, часы, значки, булавки, заколки и прочие колющие и режущие предметы, способные нанести ранения и травмы себе и </w:t>
      </w:r>
      <w:r w:rsidR="00F73D67" w:rsidRPr="00F73D67">
        <w:rPr>
          <w:rFonts w:ascii="Unbounded ExtraLight" w:hAnsi="Unbounded ExtraLight"/>
          <w:sz w:val="18"/>
        </w:rPr>
        <w:t>окружающим</w:t>
      </w:r>
      <w:r w:rsidRPr="00F73D67">
        <w:rPr>
          <w:rFonts w:ascii="Unbounded ExtraLight" w:hAnsi="Unbounded ExtraLight"/>
          <w:sz w:val="18"/>
        </w:rPr>
        <w:t xml:space="preserve">. </w:t>
      </w:r>
    </w:p>
    <w:p w14:paraId="2D00CC91" w14:textId="74E2879B" w:rsidR="003E5978" w:rsidRPr="00F73D67" w:rsidRDefault="00A73E20" w:rsidP="00894BA6">
      <w:pPr>
        <w:spacing w:after="0"/>
        <w:ind w:firstLine="708"/>
        <w:rPr>
          <w:rFonts w:ascii="Unbounded ExtraLight" w:hAnsi="Unbounded ExtraLight"/>
          <w:sz w:val="18"/>
        </w:rPr>
      </w:pPr>
      <w:r w:rsidRPr="00F73D67">
        <w:rPr>
          <w:rFonts w:ascii="Unbounded ExtraLight" w:hAnsi="Unbounded ExtraLight"/>
          <w:sz w:val="18"/>
        </w:rPr>
        <w:t>15.</w:t>
      </w:r>
      <w:r w:rsidR="00F73D67" w:rsidRPr="00F73D67">
        <w:rPr>
          <w:rFonts w:ascii="Unbounded ExtraLight" w:hAnsi="Unbounded ExtraLight"/>
          <w:sz w:val="18"/>
        </w:rPr>
        <w:t>4</w:t>
      </w:r>
      <w:r w:rsidRPr="00F73D67">
        <w:rPr>
          <w:rFonts w:ascii="Unbounded ExtraLight" w:hAnsi="Unbounded ExtraLight"/>
          <w:sz w:val="18"/>
        </w:rPr>
        <w:t xml:space="preserve">. При работе с партнёром выполнять в очень быстром темпе любые опасные для жизни и здоровья удары, боевые связки и приёмы. </w:t>
      </w:r>
    </w:p>
    <w:p w14:paraId="380CF353" w14:textId="57084F99" w:rsidR="003E5978" w:rsidRPr="00F73D67" w:rsidRDefault="00A73E20" w:rsidP="00894BA6">
      <w:pPr>
        <w:spacing w:after="0"/>
        <w:ind w:firstLine="708"/>
        <w:rPr>
          <w:rFonts w:ascii="Unbounded ExtraLight" w:hAnsi="Unbounded ExtraLight"/>
          <w:sz w:val="18"/>
        </w:rPr>
      </w:pPr>
      <w:r w:rsidRPr="00F73D67">
        <w:rPr>
          <w:rFonts w:ascii="Unbounded ExtraLight" w:hAnsi="Unbounded ExtraLight"/>
          <w:sz w:val="18"/>
        </w:rPr>
        <w:lastRenderedPageBreak/>
        <w:t>15.</w:t>
      </w:r>
      <w:r w:rsidR="00F73D67" w:rsidRPr="00F73D67">
        <w:rPr>
          <w:rFonts w:ascii="Unbounded ExtraLight" w:hAnsi="Unbounded ExtraLight"/>
          <w:sz w:val="18"/>
        </w:rPr>
        <w:t>5</w:t>
      </w:r>
      <w:r w:rsidRPr="00F73D67">
        <w:rPr>
          <w:rFonts w:ascii="Unbounded ExtraLight" w:hAnsi="Unbounded ExtraLight"/>
          <w:sz w:val="18"/>
        </w:rPr>
        <w:t xml:space="preserve">. Совершать сложные акробатические элементы (например, полёт-кувырок, сальто и им подобные) без разрешения, контроля, страховки и присутствия Тренера. </w:t>
      </w:r>
    </w:p>
    <w:p w14:paraId="0DA3BB01" w14:textId="521756DC" w:rsidR="003E5978" w:rsidRPr="00F73D67" w:rsidRDefault="00A73E20" w:rsidP="00894BA6">
      <w:pPr>
        <w:spacing w:after="0"/>
        <w:ind w:firstLine="708"/>
        <w:rPr>
          <w:rFonts w:ascii="Unbounded ExtraLight" w:hAnsi="Unbounded ExtraLight"/>
          <w:sz w:val="18"/>
        </w:rPr>
      </w:pPr>
      <w:r w:rsidRPr="00F73D67">
        <w:rPr>
          <w:rFonts w:ascii="Unbounded ExtraLight" w:hAnsi="Unbounded ExtraLight"/>
          <w:sz w:val="18"/>
        </w:rPr>
        <w:t>15.7. Выполнять бросков</w:t>
      </w:r>
      <w:r w:rsidR="00F73D67" w:rsidRPr="00F73D67">
        <w:rPr>
          <w:rFonts w:ascii="Unbounded ExtraLight" w:hAnsi="Unbounded ExtraLight"/>
          <w:sz w:val="18"/>
        </w:rPr>
        <w:t>ые</w:t>
      </w:r>
      <w:r w:rsidRPr="00F73D67">
        <w:rPr>
          <w:rFonts w:ascii="Unbounded ExtraLight" w:hAnsi="Unbounded ExtraLight"/>
          <w:sz w:val="18"/>
        </w:rPr>
        <w:t xml:space="preserve"> </w:t>
      </w:r>
      <w:r w:rsidR="00F73D67" w:rsidRPr="00F73D67">
        <w:rPr>
          <w:rFonts w:ascii="Unbounded ExtraLight" w:hAnsi="Unbounded ExtraLight"/>
          <w:sz w:val="18"/>
        </w:rPr>
        <w:t>приёмы</w:t>
      </w:r>
      <w:r w:rsidRPr="00F73D67">
        <w:rPr>
          <w:rFonts w:ascii="Unbounded ExtraLight" w:hAnsi="Unbounded ExtraLight"/>
          <w:sz w:val="18"/>
        </w:rPr>
        <w:t xml:space="preserve"> без разрешения, контроля и присутствия Тренера, </w:t>
      </w:r>
      <w:r w:rsidR="00F73D67">
        <w:rPr>
          <w:rFonts w:ascii="Unbounded ExtraLight" w:hAnsi="Unbounded ExtraLight"/>
          <w:sz w:val="18"/>
        </w:rPr>
        <w:t>равно</w:t>
      </w:r>
      <w:r w:rsidRPr="00F73D67">
        <w:rPr>
          <w:rFonts w:ascii="Unbounded ExtraLight" w:hAnsi="Unbounded ExtraLight"/>
          <w:sz w:val="18"/>
        </w:rPr>
        <w:t xml:space="preserve">, как и без знания страховки при падениях. </w:t>
      </w:r>
    </w:p>
    <w:p w14:paraId="0108E458" w14:textId="77777777" w:rsidR="00437F75" w:rsidRDefault="00F73D67" w:rsidP="00437F75">
      <w:pPr>
        <w:pStyle w:val="a7"/>
        <w:numPr>
          <w:ilvl w:val="0"/>
          <w:numId w:val="8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437F75">
        <w:rPr>
          <w:rFonts w:ascii="Unbounded ExtraLight" w:hAnsi="Unbounded ExtraLight"/>
          <w:sz w:val="18"/>
        </w:rPr>
        <w:t>Клиент</w:t>
      </w:r>
      <w:r w:rsidR="00A73E20" w:rsidRPr="00437F75">
        <w:rPr>
          <w:rFonts w:ascii="Unbounded ExtraLight" w:hAnsi="Unbounded ExtraLight"/>
          <w:sz w:val="18"/>
        </w:rPr>
        <w:t xml:space="preserve"> </w:t>
      </w:r>
      <w:r w:rsidRPr="00437F75">
        <w:rPr>
          <w:rFonts w:ascii="Unbounded ExtraLight" w:hAnsi="Unbounded ExtraLight"/>
          <w:sz w:val="18"/>
        </w:rPr>
        <w:t>обязан</w:t>
      </w:r>
      <w:r w:rsidR="00A73E20" w:rsidRPr="00437F75">
        <w:rPr>
          <w:rFonts w:ascii="Unbounded ExtraLight" w:hAnsi="Unbounded ExtraLight"/>
          <w:sz w:val="18"/>
        </w:rPr>
        <w:t xml:space="preserve"> строго и точно соблюдать Правила по технике безопасности, беспрекословно и вовремя выполнять команды Тренера. </w:t>
      </w:r>
    </w:p>
    <w:p w14:paraId="27F32CD2" w14:textId="0BA51050" w:rsidR="00894BA6" w:rsidRDefault="00C777C9" w:rsidP="00437F75">
      <w:pPr>
        <w:pStyle w:val="a7"/>
        <w:numPr>
          <w:ilvl w:val="0"/>
          <w:numId w:val="8"/>
        </w:numPr>
        <w:spacing w:after="0"/>
        <w:ind w:left="0" w:firstLine="709"/>
        <w:rPr>
          <w:rFonts w:ascii="Unbounded ExtraLight" w:hAnsi="Unbounded ExtraLight"/>
          <w:sz w:val="18"/>
        </w:rPr>
      </w:pPr>
      <w:r w:rsidRPr="00437F75">
        <w:rPr>
          <w:rFonts w:ascii="Unbounded ExtraLight" w:hAnsi="Unbounded ExtraLight"/>
          <w:sz w:val="18"/>
        </w:rPr>
        <w:t>Клиент</w:t>
      </w:r>
      <w:r w:rsidR="00A73E20" w:rsidRPr="00437F75">
        <w:rPr>
          <w:rFonts w:ascii="Unbounded ExtraLight" w:hAnsi="Unbounded ExtraLight"/>
          <w:sz w:val="18"/>
        </w:rPr>
        <w:t xml:space="preserve">, нарушивший Правила по технике безопасности, или намеренно нанёсший ущерб здоровью </w:t>
      </w:r>
      <w:r w:rsidRPr="00437F75">
        <w:rPr>
          <w:rFonts w:ascii="Unbounded ExtraLight" w:hAnsi="Unbounded ExtraLight"/>
          <w:sz w:val="18"/>
        </w:rPr>
        <w:t>окружающих</w:t>
      </w:r>
      <w:r w:rsidR="00A73E20" w:rsidRPr="00437F75">
        <w:rPr>
          <w:rFonts w:ascii="Unbounded ExtraLight" w:hAnsi="Unbounded ExtraLight"/>
          <w:sz w:val="18"/>
        </w:rPr>
        <w:t>, несет персональную ответственность за последствия.</w:t>
      </w:r>
    </w:p>
    <w:p w14:paraId="566F773F" w14:textId="4CB49C7B" w:rsidR="00437F75" w:rsidRDefault="00437F75" w:rsidP="00437F75">
      <w:pPr>
        <w:spacing w:after="0"/>
        <w:rPr>
          <w:rFonts w:ascii="Unbounded ExtraLight" w:hAnsi="Unbounded ExtraLight"/>
          <w:sz w:val="18"/>
        </w:rPr>
      </w:pPr>
    </w:p>
    <w:p w14:paraId="47E3FF3D" w14:textId="10C397DC" w:rsidR="00437F75" w:rsidRDefault="00437F75" w:rsidP="00437F75">
      <w:pPr>
        <w:spacing w:after="0"/>
        <w:rPr>
          <w:rFonts w:ascii="Unbounded ExtraLight" w:hAnsi="Unbounded ExtraLight"/>
          <w:sz w:val="18"/>
        </w:rPr>
      </w:pPr>
    </w:p>
    <w:p w14:paraId="1F7EB2BD" w14:textId="288C3C0B" w:rsidR="00437F75" w:rsidRDefault="00437F75" w:rsidP="008F492E">
      <w:pPr>
        <w:spacing w:after="0"/>
        <w:jc w:val="center"/>
        <w:rPr>
          <w:rFonts w:ascii="Unbounded" w:hAnsi="Unbounded"/>
        </w:rPr>
      </w:pPr>
      <w:r>
        <w:rPr>
          <w:rFonts w:ascii="Unbounded" w:hAnsi="Unbounded"/>
        </w:rPr>
        <w:t>ЗАНЯТИЯ ПО МЕТАНИЮ</w:t>
      </w:r>
    </w:p>
    <w:p w14:paraId="4B6228D2" w14:textId="513F4583" w:rsidR="005977FC" w:rsidRPr="000853DC" w:rsidRDefault="005977FC" w:rsidP="00437F75">
      <w:pPr>
        <w:spacing w:after="0"/>
        <w:jc w:val="center"/>
        <w:rPr>
          <w:rFonts w:ascii="Unbounded ExtraLight" w:hAnsi="Unbounded ExtraLight"/>
          <w:sz w:val="18"/>
        </w:rPr>
      </w:pPr>
      <w:r w:rsidRPr="000853DC">
        <w:rPr>
          <w:rFonts w:ascii="Unbounded ExtraLight" w:hAnsi="Unbounded ExtraLight"/>
          <w:sz w:val="18"/>
        </w:rPr>
        <w:t>Основные правила безопасности при метании:</w:t>
      </w:r>
    </w:p>
    <w:p w14:paraId="54597A3C" w14:textId="45B7703F" w:rsidR="000853DC" w:rsidRPr="00F35C7A" w:rsidRDefault="000853DC" w:rsidP="000853DC">
      <w:pPr>
        <w:pStyle w:val="a7"/>
        <w:numPr>
          <w:ilvl w:val="0"/>
          <w:numId w:val="11"/>
        </w:numPr>
        <w:spacing w:after="0"/>
        <w:rPr>
          <w:rFonts w:ascii="Unbounded ExtraLight" w:hAnsi="Unbounded ExtraLight"/>
          <w:sz w:val="14"/>
        </w:rPr>
      </w:pPr>
      <w:r w:rsidRPr="00F35C7A">
        <w:rPr>
          <w:rFonts w:ascii="Unbounded ExtraLight" w:hAnsi="Unbounded ExtraLight"/>
          <w:sz w:val="18"/>
        </w:rPr>
        <w:t xml:space="preserve">Получив от Инструктора снаряды, расчехляйте их только в Секторе метания, переносите снаряды исключительно в табельных чехлах. Переносить снаряды в расчехлённом виде, в том числе и в руках, карманах и за поясом запрещено; </w:t>
      </w:r>
    </w:p>
    <w:p w14:paraId="11349212" w14:textId="1342F012" w:rsidR="005977FC" w:rsidRPr="000853DC" w:rsidRDefault="00F35C7A" w:rsidP="005977FC">
      <w:pPr>
        <w:pStyle w:val="a7"/>
        <w:numPr>
          <w:ilvl w:val="0"/>
          <w:numId w:val="11"/>
        </w:numPr>
        <w:spacing w:after="0"/>
        <w:rPr>
          <w:rFonts w:ascii="Unbounded ExtraLight" w:hAnsi="Unbounded ExtraLight"/>
          <w:sz w:val="14"/>
        </w:rPr>
      </w:pPr>
      <w:r>
        <w:rPr>
          <w:rFonts w:ascii="Unbounded ExtraLight" w:hAnsi="Unbounded ExtraLight"/>
          <w:sz w:val="18"/>
        </w:rPr>
        <w:t>Разрешено п</w:t>
      </w:r>
      <w:r w:rsidR="00437F75" w:rsidRPr="000853DC">
        <w:rPr>
          <w:rFonts w:ascii="Unbounded ExtraLight" w:hAnsi="Unbounded ExtraLight"/>
          <w:sz w:val="18"/>
        </w:rPr>
        <w:t>роизводить броски</w:t>
      </w:r>
      <w:r w:rsidR="005977FC" w:rsidRPr="000853DC">
        <w:rPr>
          <w:rFonts w:ascii="Unbounded ExtraLight" w:hAnsi="Unbounded ExtraLight"/>
          <w:sz w:val="18"/>
        </w:rPr>
        <w:t xml:space="preserve"> снарядов</w:t>
      </w:r>
      <w:r w:rsidR="00437F75" w:rsidRPr="000853DC">
        <w:rPr>
          <w:rFonts w:ascii="Unbounded ExtraLight" w:hAnsi="Unbounded ExtraLight"/>
          <w:sz w:val="18"/>
        </w:rPr>
        <w:t xml:space="preserve"> только с рубежа метания, расположенного в </w:t>
      </w:r>
      <w:r w:rsidR="005977FC" w:rsidRPr="000853DC">
        <w:rPr>
          <w:rFonts w:ascii="Unbounded ExtraLight" w:hAnsi="Unbounded ExtraLight"/>
          <w:sz w:val="18"/>
        </w:rPr>
        <w:t>зоне</w:t>
      </w:r>
      <w:r w:rsidR="00437F75" w:rsidRPr="000853DC">
        <w:rPr>
          <w:rFonts w:ascii="Unbounded ExtraLight" w:hAnsi="Unbounded ExtraLight"/>
          <w:sz w:val="18"/>
        </w:rPr>
        <w:t xml:space="preserve"> для метания, и исключительно в сторону мишенной установки; </w:t>
      </w:r>
    </w:p>
    <w:p w14:paraId="5CCB2164" w14:textId="715093A8" w:rsidR="005977FC" w:rsidRPr="000853DC" w:rsidRDefault="00F35C7A" w:rsidP="005977FC">
      <w:pPr>
        <w:pStyle w:val="a7"/>
        <w:numPr>
          <w:ilvl w:val="0"/>
          <w:numId w:val="11"/>
        </w:numPr>
        <w:spacing w:after="0"/>
        <w:rPr>
          <w:rFonts w:ascii="Unbounded ExtraLight" w:hAnsi="Unbounded ExtraLight"/>
          <w:sz w:val="14"/>
        </w:rPr>
      </w:pPr>
      <w:r>
        <w:rPr>
          <w:rFonts w:ascii="Unbounded ExtraLight" w:hAnsi="Unbounded ExtraLight"/>
          <w:sz w:val="18"/>
        </w:rPr>
        <w:t>На занятиях необходимо н</w:t>
      </w:r>
      <w:r w:rsidR="00437F75" w:rsidRPr="000853DC">
        <w:rPr>
          <w:rFonts w:ascii="Unbounded ExtraLight" w:hAnsi="Unbounded ExtraLight"/>
          <w:sz w:val="18"/>
        </w:rPr>
        <w:t xml:space="preserve">аходиться в постоянной готовности к реагированию на отскок </w:t>
      </w:r>
      <w:r w:rsidR="000853DC" w:rsidRPr="000853DC">
        <w:rPr>
          <w:rFonts w:ascii="Unbounded ExtraLight" w:hAnsi="Unbounded ExtraLight"/>
          <w:sz w:val="18"/>
        </w:rPr>
        <w:t>снаряда</w:t>
      </w:r>
      <w:r w:rsidR="00437F75" w:rsidRPr="000853DC">
        <w:rPr>
          <w:rFonts w:ascii="Unbounded ExtraLight" w:hAnsi="Unbounded ExtraLight"/>
          <w:sz w:val="18"/>
        </w:rPr>
        <w:t xml:space="preserve"> в вашу сторону; </w:t>
      </w:r>
    </w:p>
    <w:p w14:paraId="0C62D93A" w14:textId="57B94A24" w:rsidR="005977FC" w:rsidRPr="000853DC" w:rsidRDefault="00437F75" w:rsidP="005977FC">
      <w:pPr>
        <w:pStyle w:val="a7"/>
        <w:numPr>
          <w:ilvl w:val="0"/>
          <w:numId w:val="11"/>
        </w:numPr>
        <w:spacing w:after="0"/>
        <w:rPr>
          <w:rFonts w:ascii="Unbounded ExtraLight" w:hAnsi="Unbounded ExtraLight"/>
          <w:sz w:val="14"/>
        </w:rPr>
      </w:pPr>
      <w:r w:rsidRPr="000853DC">
        <w:rPr>
          <w:rFonts w:ascii="Unbounded ExtraLight" w:hAnsi="Unbounded ExtraLight"/>
          <w:sz w:val="18"/>
        </w:rPr>
        <w:t>При учебном метании и на соревнованиях</w:t>
      </w:r>
      <w:r w:rsidR="008F492E">
        <w:rPr>
          <w:rFonts w:ascii="Unbounded ExtraLight" w:hAnsi="Unbounded ExtraLight"/>
          <w:sz w:val="18"/>
        </w:rPr>
        <w:t xml:space="preserve"> необходимо</w:t>
      </w:r>
      <w:r w:rsidRPr="000853DC">
        <w:rPr>
          <w:rFonts w:ascii="Unbounded ExtraLight" w:hAnsi="Unbounded ExtraLight"/>
          <w:sz w:val="18"/>
        </w:rPr>
        <w:t xml:space="preserve"> пользоваться </w:t>
      </w:r>
      <w:r w:rsidR="008F492E">
        <w:rPr>
          <w:rFonts w:ascii="Unbounded ExtraLight" w:hAnsi="Unbounded ExtraLight"/>
          <w:sz w:val="18"/>
        </w:rPr>
        <w:t>выданными</w:t>
      </w:r>
      <w:r w:rsidRPr="000853DC">
        <w:rPr>
          <w:rFonts w:ascii="Unbounded ExtraLight" w:hAnsi="Unbounded ExtraLight"/>
          <w:sz w:val="18"/>
        </w:rPr>
        <w:t xml:space="preserve"> </w:t>
      </w:r>
      <w:r w:rsidR="000853DC" w:rsidRPr="000853DC">
        <w:rPr>
          <w:rFonts w:ascii="Unbounded ExtraLight" w:hAnsi="Unbounded ExtraLight"/>
          <w:sz w:val="18"/>
        </w:rPr>
        <w:t>снарядами</w:t>
      </w:r>
      <w:r w:rsidR="008F492E">
        <w:rPr>
          <w:rFonts w:ascii="Unbounded ExtraLight" w:hAnsi="Unbounded ExtraLight"/>
          <w:sz w:val="18"/>
        </w:rPr>
        <w:t xml:space="preserve"> или снарядами, одобренными Инструктором</w:t>
      </w:r>
      <w:r w:rsidRPr="000853DC">
        <w:rPr>
          <w:rFonts w:ascii="Unbounded ExtraLight" w:hAnsi="Unbounded ExtraLight"/>
          <w:sz w:val="18"/>
        </w:rPr>
        <w:t>. Вовремя следить за их состоянием, убирать образовавшиеся заусеницы и иные дефекты способные травмировать руку при метании;</w:t>
      </w:r>
    </w:p>
    <w:p w14:paraId="091E9ECF" w14:textId="7640433C" w:rsidR="005977FC" w:rsidRPr="000853DC" w:rsidRDefault="00437F75" w:rsidP="005977FC">
      <w:pPr>
        <w:pStyle w:val="a7"/>
        <w:numPr>
          <w:ilvl w:val="0"/>
          <w:numId w:val="11"/>
        </w:numPr>
        <w:spacing w:after="0"/>
        <w:rPr>
          <w:rFonts w:ascii="Unbounded ExtraLight" w:hAnsi="Unbounded ExtraLight"/>
          <w:sz w:val="14"/>
        </w:rPr>
      </w:pPr>
      <w:r w:rsidRPr="000853DC">
        <w:rPr>
          <w:rFonts w:ascii="Unbounded ExtraLight" w:hAnsi="Unbounded ExtraLight"/>
          <w:sz w:val="18"/>
        </w:rPr>
        <w:t xml:space="preserve">При наблюдении за бросающими, находиться в зоне безопасности на расстоянии не ближе 10 метров от мишени. </w:t>
      </w:r>
    </w:p>
    <w:p w14:paraId="7C3C77A8" w14:textId="5DE1C55C" w:rsidR="000853DC" w:rsidRPr="000853DC" w:rsidRDefault="00F35C7A" w:rsidP="000853DC">
      <w:pPr>
        <w:pStyle w:val="a7"/>
        <w:numPr>
          <w:ilvl w:val="0"/>
          <w:numId w:val="11"/>
        </w:numPr>
        <w:spacing w:after="0"/>
        <w:rPr>
          <w:rFonts w:ascii="Unbounded ExtraLight" w:hAnsi="Unbounded ExtraLight"/>
          <w:sz w:val="18"/>
          <w:szCs w:val="18"/>
        </w:rPr>
      </w:pPr>
      <w:r>
        <w:rPr>
          <w:rFonts w:ascii="Unbounded ExtraLight" w:hAnsi="Unbounded ExtraLight"/>
          <w:sz w:val="18"/>
          <w:szCs w:val="18"/>
        </w:rPr>
        <w:t>Разрешено п</w:t>
      </w:r>
      <w:r w:rsidR="000853DC" w:rsidRPr="000853DC">
        <w:rPr>
          <w:rFonts w:ascii="Unbounded ExtraLight" w:hAnsi="Unbounded ExtraLight"/>
          <w:sz w:val="18"/>
          <w:szCs w:val="18"/>
        </w:rPr>
        <w:t xml:space="preserve">риступать к метанию, только переодевшись в спортивную одежду; </w:t>
      </w:r>
    </w:p>
    <w:p w14:paraId="5CEAC383" w14:textId="77777777" w:rsidR="000853DC" w:rsidRPr="00F35C7A" w:rsidRDefault="000853DC" w:rsidP="000853DC">
      <w:pPr>
        <w:pStyle w:val="a7"/>
        <w:numPr>
          <w:ilvl w:val="0"/>
          <w:numId w:val="11"/>
        </w:numPr>
        <w:spacing w:after="0"/>
        <w:rPr>
          <w:rFonts w:ascii="Unbounded ExtraLight" w:hAnsi="Unbounded ExtraLight"/>
          <w:sz w:val="14"/>
        </w:rPr>
      </w:pPr>
      <w:r w:rsidRPr="00F35C7A">
        <w:rPr>
          <w:rFonts w:ascii="Unbounded ExtraLight" w:hAnsi="Unbounded ExtraLight"/>
          <w:sz w:val="18"/>
        </w:rPr>
        <w:t xml:space="preserve">Находясь в зоне зала, предназначенной для метания, прислушивайтесь к словам остальных занимающихся. Услышав голосовую команду «СТОП!», немедленно прекратите все текущие действия (метание, сбор снарядов) и оглядитесь в поисках её причины. Возобновляйте действие не ранее, чем выясните причину, по которой команда была подана; </w:t>
      </w:r>
    </w:p>
    <w:p w14:paraId="7352ED45" w14:textId="77777777" w:rsidR="000853DC" w:rsidRPr="00F35C7A" w:rsidRDefault="000853DC" w:rsidP="000853DC">
      <w:pPr>
        <w:pStyle w:val="a7"/>
        <w:numPr>
          <w:ilvl w:val="0"/>
          <w:numId w:val="11"/>
        </w:numPr>
        <w:spacing w:after="0"/>
        <w:rPr>
          <w:rFonts w:ascii="Unbounded ExtraLight" w:hAnsi="Unbounded ExtraLight"/>
          <w:sz w:val="14"/>
        </w:rPr>
      </w:pPr>
      <w:r w:rsidRPr="00F35C7A">
        <w:rPr>
          <w:rFonts w:ascii="Unbounded ExtraLight" w:hAnsi="Unbounded ExtraLight"/>
          <w:sz w:val="18"/>
        </w:rPr>
        <w:t xml:space="preserve">Приступая к метанию, проверьте техническое состояние снарядов, в случае сомнений в их пригодности обратитесь к Инструктору; </w:t>
      </w:r>
    </w:p>
    <w:p w14:paraId="4C8DD253" w14:textId="77777777" w:rsidR="000853DC" w:rsidRPr="00F35C7A" w:rsidRDefault="000853DC" w:rsidP="000853DC">
      <w:pPr>
        <w:pStyle w:val="a7"/>
        <w:numPr>
          <w:ilvl w:val="0"/>
          <w:numId w:val="11"/>
        </w:numPr>
        <w:spacing w:after="0"/>
        <w:rPr>
          <w:rFonts w:ascii="Unbounded ExtraLight" w:hAnsi="Unbounded ExtraLight"/>
          <w:sz w:val="14"/>
        </w:rPr>
      </w:pPr>
      <w:r w:rsidRPr="00F35C7A">
        <w:rPr>
          <w:rFonts w:ascii="Unbounded ExtraLight" w:hAnsi="Unbounded ExtraLight"/>
          <w:sz w:val="18"/>
        </w:rPr>
        <w:t xml:space="preserve">Доводка, заточка и обслуживание снарядов производятся в специально отведённом месте с соблюдением всех мер безопасности; </w:t>
      </w:r>
    </w:p>
    <w:p w14:paraId="700C5F63" w14:textId="0A6A5DD9" w:rsidR="000853DC" w:rsidRPr="00F35C7A" w:rsidRDefault="008F492E" w:rsidP="000853DC">
      <w:pPr>
        <w:pStyle w:val="a7"/>
        <w:numPr>
          <w:ilvl w:val="0"/>
          <w:numId w:val="11"/>
        </w:numPr>
        <w:spacing w:after="0"/>
        <w:rPr>
          <w:rFonts w:ascii="Unbounded ExtraLight" w:hAnsi="Unbounded ExtraLight"/>
          <w:sz w:val="14"/>
        </w:rPr>
      </w:pPr>
      <w:r>
        <w:rPr>
          <w:rFonts w:ascii="Unbounded ExtraLight" w:hAnsi="Unbounded ExtraLight"/>
          <w:sz w:val="18"/>
        </w:rPr>
        <w:t>Д</w:t>
      </w:r>
      <w:r w:rsidR="000853DC" w:rsidRPr="00F35C7A">
        <w:rPr>
          <w:rFonts w:ascii="Unbounded ExtraLight" w:hAnsi="Unbounded ExtraLight"/>
          <w:sz w:val="18"/>
        </w:rPr>
        <w:t>ля метания</w:t>
      </w:r>
      <w:r>
        <w:rPr>
          <w:rFonts w:ascii="Unbounded ExtraLight" w:hAnsi="Unbounded ExtraLight"/>
          <w:sz w:val="18"/>
        </w:rPr>
        <w:t xml:space="preserve"> снарядов необходимо выбирать</w:t>
      </w:r>
      <w:r w:rsidR="000853DC" w:rsidRPr="00F35C7A">
        <w:rPr>
          <w:rFonts w:ascii="Unbounded ExtraLight" w:hAnsi="Unbounded ExtraLight"/>
          <w:sz w:val="18"/>
        </w:rPr>
        <w:t xml:space="preserve"> дистанцию, соответствующую вашим физическим возможностям и квалификации, учитывайте возможную траекторию полёта ножа при рикошете и при промахе. В случае сомнений обратитесь за помощью к Инструктору; </w:t>
      </w:r>
    </w:p>
    <w:p w14:paraId="33234F06" w14:textId="1B92D3B6" w:rsidR="00F35C7A" w:rsidRPr="00F35C7A" w:rsidRDefault="00F35C7A" w:rsidP="00F35C7A">
      <w:pPr>
        <w:pStyle w:val="a7"/>
        <w:numPr>
          <w:ilvl w:val="0"/>
          <w:numId w:val="11"/>
        </w:numPr>
        <w:spacing w:after="0"/>
        <w:rPr>
          <w:rFonts w:ascii="Unbounded ExtraLight" w:hAnsi="Unbounded ExtraLight"/>
          <w:sz w:val="14"/>
        </w:rPr>
      </w:pPr>
      <w:r w:rsidRPr="00F35C7A">
        <w:rPr>
          <w:rFonts w:ascii="Unbounded ExtraLight" w:hAnsi="Unbounded ExtraLight"/>
          <w:sz w:val="18"/>
        </w:rPr>
        <w:t>В случае если на одном стенде метают несколько занимающихся, серии бросков проводите строго по очереди</w:t>
      </w:r>
      <w:r w:rsidR="008F492E">
        <w:rPr>
          <w:rFonts w:ascii="Unbounded ExtraLight" w:hAnsi="Unbounded ExtraLight"/>
          <w:sz w:val="18"/>
        </w:rPr>
        <w:t>;</w:t>
      </w:r>
      <w:r w:rsidRPr="00F35C7A">
        <w:rPr>
          <w:rFonts w:ascii="Unbounded ExtraLight" w:hAnsi="Unbounded ExtraLight"/>
          <w:sz w:val="18"/>
        </w:rPr>
        <w:t xml:space="preserve"> </w:t>
      </w:r>
    </w:p>
    <w:p w14:paraId="6C9B67DA" w14:textId="77777777" w:rsidR="00F35C7A" w:rsidRPr="00F35C7A" w:rsidRDefault="00F35C7A" w:rsidP="00F35C7A">
      <w:pPr>
        <w:pStyle w:val="a7"/>
        <w:numPr>
          <w:ilvl w:val="0"/>
          <w:numId w:val="11"/>
        </w:numPr>
        <w:spacing w:after="0"/>
        <w:rPr>
          <w:rFonts w:ascii="Unbounded ExtraLight" w:hAnsi="Unbounded ExtraLight"/>
          <w:sz w:val="14"/>
        </w:rPr>
      </w:pPr>
      <w:r w:rsidRPr="00F35C7A">
        <w:rPr>
          <w:rFonts w:ascii="Unbounded ExtraLight" w:hAnsi="Unbounded ExtraLight"/>
          <w:sz w:val="18"/>
        </w:rPr>
        <w:t xml:space="preserve"> В случае если метание одновременно проводится на двух и более стендах, сбор снарядов начинается только после того, как все занимающиеся закончили серию; </w:t>
      </w:r>
    </w:p>
    <w:p w14:paraId="20EC0BC3" w14:textId="77777777" w:rsidR="00F35C7A" w:rsidRPr="00F35C7A" w:rsidRDefault="00F35C7A" w:rsidP="00F35C7A">
      <w:pPr>
        <w:pStyle w:val="a7"/>
        <w:numPr>
          <w:ilvl w:val="0"/>
          <w:numId w:val="11"/>
        </w:numPr>
        <w:spacing w:after="0"/>
        <w:rPr>
          <w:rFonts w:ascii="Unbounded ExtraLight" w:hAnsi="Unbounded ExtraLight"/>
          <w:sz w:val="14"/>
        </w:rPr>
      </w:pPr>
      <w:r w:rsidRPr="00F35C7A">
        <w:rPr>
          <w:rFonts w:ascii="Unbounded ExtraLight" w:hAnsi="Unbounded ExtraLight"/>
          <w:sz w:val="18"/>
        </w:rPr>
        <w:t xml:space="preserve">При одновременной работе на нескольких стендах разница между дистанциями занимающихся не должна превосходить три метра. Первыми серию бросков начинают занимающиеся, находящиеся ближе к стендам. По окончании серии они отходят за следующую дистанцию. Только после того, как они покинули свой сектор метания, занимающийся, находящийся на дальней дистанции на соседнем стенде, может приступать к первому броску серии; </w:t>
      </w:r>
    </w:p>
    <w:p w14:paraId="1A8BEB2B" w14:textId="77777777" w:rsidR="00F35C7A" w:rsidRPr="00F35C7A" w:rsidRDefault="00F35C7A" w:rsidP="00F35C7A">
      <w:pPr>
        <w:pStyle w:val="a7"/>
        <w:numPr>
          <w:ilvl w:val="0"/>
          <w:numId w:val="11"/>
        </w:numPr>
        <w:spacing w:after="0"/>
        <w:rPr>
          <w:rFonts w:ascii="Unbounded ExtraLight" w:hAnsi="Unbounded ExtraLight"/>
          <w:sz w:val="14"/>
        </w:rPr>
      </w:pPr>
      <w:r w:rsidRPr="00F35C7A">
        <w:rPr>
          <w:rFonts w:ascii="Unbounded ExtraLight" w:hAnsi="Unbounded ExtraLight"/>
          <w:sz w:val="18"/>
        </w:rPr>
        <w:t xml:space="preserve">Никогда не докидывайте серию. Подбирать и добрасывать упавшие и/или отлетевшие снаряды категорически запрещается; </w:t>
      </w:r>
    </w:p>
    <w:p w14:paraId="04C9945C" w14:textId="77777777" w:rsidR="00F35C7A" w:rsidRPr="00F35C7A" w:rsidRDefault="00F35C7A" w:rsidP="00F35C7A">
      <w:pPr>
        <w:pStyle w:val="a7"/>
        <w:numPr>
          <w:ilvl w:val="0"/>
          <w:numId w:val="11"/>
        </w:numPr>
        <w:spacing w:after="0"/>
        <w:rPr>
          <w:rFonts w:ascii="Unbounded ExtraLight" w:hAnsi="Unbounded ExtraLight"/>
          <w:sz w:val="14"/>
        </w:rPr>
      </w:pPr>
      <w:r w:rsidRPr="00F35C7A">
        <w:rPr>
          <w:rFonts w:ascii="Unbounded ExtraLight" w:hAnsi="Unbounded ExtraLight"/>
          <w:sz w:val="18"/>
        </w:rPr>
        <w:t xml:space="preserve">Во время групповых занятий неукоснительно подчиняйтесь распоряжениям Инструктора или назначенного им старшего группы, даже если смысл этих распоряжений не вполне вам </w:t>
      </w:r>
      <w:r w:rsidRPr="00F35C7A">
        <w:rPr>
          <w:rFonts w:ascii="Unbounded ExtraLight" w:hAnsi="Unbounded ExtraLight"/>
          <w:sz w:val="18"/>
        </w:rPr>
        <w:lastRenderedPageBreak/>
        <w:t xml:space="preserve">понятен. Помните, соблюдение их инструкций гарантирует безопасность вам и окружающим; </w:t>
      </w:r>
    </w:p>
    <w:p w14:paraId="444D48B1" w14:textId="77777777" w:rsidR="00F35C7A" w:rsidRPr="00F35C7A" w:rsidRDefault="00F35C7A" w:rsidP="00F35C7A">
      <w:pPr>
        <w:pStyle w:val="a7"/>
        <w:numPr>
          <w:ilvl w:val="0"/>
          <w:numId w:val="11"/>
        </w:numPr>
        <w:spacing w:after="0"/>
        <w:rPr>
          <w:rFonts w:ascii="Unbounded ExtraLight" w:hAnsi="Unbounded ExtraLight"/>
          <w:sz w:val="14"/>
        </w:rPr>
      </w:pPr>
      <w:r w:rsidRPr="00F35C7A">
        <w:rPr>
          <w:rFonts w:ascii="Unbounded ExtraLight" w:hAnsi="Unbounded ExtraLight"/>
          <w:sz w:val="18"/>
        </w:rPr>
        <w:t xml:space="preserve">Следите за соблюдением правил другими занимающимися. В случае нарушения правил громко подайте голосовую команду «СТОП!» и, когда все занимающиеся остановятся, разъясните нарушителю и другим занимающимся, в чём состояла ошибка, а также предпримите иные необходимые меры для устранения нарушения. Занимающиеся, неоднократно нарушившие правила, могут быть отстранены от занятий; </w:t>
      </w:r>
    </w:p>
    <w:p w14:paraId="63EA7BC6" w14:textId="77777777" w:rsidR="00F35C7A" w:rsidRPr="00F35C7A" w:rsidRDefault="00F35C7A" w:rsidP="00F35C7A">
      <w:pPr>
        <w:pStyle w:val="a7"/>
        <w:numPr>
          <w:ilvl w:val="0"/>
          <w:numId w:val="11"/>
        </w:numPr>
        <w:spacing w:after="0"/>
        <w:rPr>
          <w:rFonts w:ascii="Unbounded ExtraLight" w:hAnsi="Unbounded ExtraLight"/>
          <w:sz w:val="14"/>
        </w:rPr>
      </w:pPr>
      <w:r w:rsidRPr="00F35C7A">
        <w:rPr>
          <w:rFonts w:ascii="Unbounded ExtraLight" w:hAnsi="Unbounded ExtraLight"/>
          <w:sz w:val="18"/>
        </w:rPr>
        <w:t xml:space="preserve">Следите за собственным самочувствием и самочувствием других занимающихся. В случае травмы и/или ухудшения самочувствия громко подайте голосовую команду «СТОП!» и, когда все занимающиеся остановятся, покиньте зону метания или выведите за её пределы травмированного. Первая помощь оказывается Инструктором; </w:t>
      </w:r>
    </w:p>
    <w:p w14:paraId="6FE91C2C" w14:textId="65D5F3B0" w:rsidR="000853DC" w:rsidRPr="00F35C7A" w:rsidRDefault="00F35C7A" w:rsidP="00F35C7A">
      <w:pPr>
        <w:pStyle w:val="a7"/>
        <w:numPr>
          <w:ilvl w:val="0"/>
          <w:numId w:val="11"/>
        </w:numPr>
        <w:spacing w:after="0"/>
        <w:rPr>
          <w:rFonts w:ascii="Unbounded ExtraLight" w:hAnsi="Unbounded ExtraLight"/>
          <w:sz w:val="14"/>
        </w:rPr>
      </w:pPr>
      <w:r w:rsidRPr="00F35C7A">
        <w:rPr>
          <w:rFonts w:ascii="Unbounded ExtraLight" w:hAnsi="Unbounded ExtraLight"/>
          <w:sz w:val="18"/>
        </w:rPr>
        <w:t>По окончании занятий снаряды сдайте Инструктору в зачехленном виде, под счет.</w:t>
      </w:r>
    </w:p>
    <w:p w14:paraId="1F27EC14" w14:textId="77777777" w:rsidR="005977FC" w:rsidRPr="005977FC" w:rsidRDefault="005977FC" w:rsidP="005977FC">
      <w:pPr>
        <w:spacing w:after="0"/>
        <w:ind w:left="360"/>
        <w:rPr>
          <w:rFonts w:ascii="Unbounded ExtraLight" w:hAnsi="Unbounded ExtraLight"/>
          <w:sz w:val="18"/>
        </w:rPr>
      </w:pPr>
    </w:p>
    <w:p w14:paraId="72EE6F2B" w14:textId="77777777" w:rsidR="005977FC" w:rsidRPr="000853DC" w:rsidRDefault="00437F75" w:rsidP="005977FC">
      <w:pPr>
        <w:pStyle w:val="a7"/>
        <w:spacing w:after="0"/>
        <w:jc w:val="center"/>
        <w:rPr>
          <w:rFonts w:ascii="Unbounded ExtraLight" w:hAnsi="Unbounded ExtraLight"/>
          <w:sz w:val="18"/>
        </w:rPr>
      </w:pPr>
      <w:r w:rsidRPr="000853DC">
        <w:rPr>
          <w:rFonts w:ascii="Unbounded ExtraLight" w:hAnsi="Unbounded ExtraLight"/>
          <w:sz w:val="18"/>
        </w:rPr>
        <w:t>Во время метания категорически ЗАПРЕЩАЕТСЯ:</w:t>
      </w:r>
    </w:p>
    <w:p w14:paraId="28F2BEF4" w14:textId="7B40880A" w:rsidR="005977FC" w:rsidRPr="000853DC" w:rsidRDefault="00437F75" w:rsidP="005977FC">
      <w:pPr>
        <w:pStyle w:val="a7"/>
        <w:numPr>
          <w:ilvl w:val="0"/>
          <w:numId w:val="12"/>
        </w:numPr>
        <w:spacing w:after="0"/>
        <w:ind w:left="0" w:firstLine="426"/>
        <w:rPr>
          <w:rFonts w:ascii="Unbounded ExtraLight" w:hAnsi="Unbounded ExtraLight"/>
          <w:sz w:val="18"/>
          <w:szCs w:val="18"/>
        </w:rPr>
      </w:pPr>
      <w:r w:rsidRPr="000853DC">
        <w:rPr>
          <w:rFonts w:ascii="Unbounded ExtraLight" w:hAnsi="Unbounded ExtraLight"/>
          <w:sz w:val="18"/>
          <w:szCs w:val="18"/>
        </w:rPr>
        <w:t xml:space="preserve">Пользоваться метательными снарядами, не допущенными </w:t>
      </w:r>
      <w:r w:rsidR="000853DC" w:rsidRPr="000853DC">
        <w:rPr>
          <w:rFonts w:ascii="Unbounded ExtraLight" w:hAnsi="Unbounded ExtraLight"/>
          <w:sz w:val="18"/>
          <w:szCs w:val="18"/>
        </w:rPr>
        <w:t>Инструктор</w:t>
      </w:r>
      <w:r w:rsidRPr="000853DC">
        <w:rPr>
          <w:rFonts w:ascii="Unbounded ExtraLight" w:hAnsi="Unbounded ExtraLight"/>
          <w:sz w:val="18"/>
          <w:szCs w:val="18"/>
        </w:rPr>
        <w:t xml:space="preserve">; </w:t>
      </w:r>
    </w:p>
    <w:p w14:paraId="33204D18" w14:textId="4971F051" w:rsidR="005977FC" w:rsidRPr="000853DC" w:rsidRDefault="00437F75" w:rsidP="005977FC">
      <w:pPr>
        <w:pStyle w:val="a7"/>
        <w:numPr>
          <w:ilvl w:val="0"/>
          <w:numId w:val="12"/>
        </w:numPr>
        <w:spacing w:after="0"/>
        <w:ind w:left="0" w:firstLine="426"/>
        <w:rPr>
          <w:rFonts w:ascii="Unbounded ExtraLight" w:hAnsi="Unbounded ExtraLight"/>
          <w:sz w:val="18"/>
          <w:szCs w:val="18"/>
        </w:rPr>
      </w:pPr>
      <w:r w:rsidRPr="000853DC">
        <w:rPr>
          <w:rFonts w:ascii="Unbounded ExtraLight" w:hAnsi="Unbounded ExtraLight"/>
          <w:sz w:val="18"/>
          <w:szCs w:val="18"/>
        </w:rPr>
        <w:t xml:space="preserve">Передавать полученные от </w:t>
      </w:r>
      <w:r w:rsidR="000853DC" w:rsidRPr="000853DC">
        <w:rPr>
          <w:rFonts w:ascii="Unbounded ExtraLight" w:hAnsi="Unbounded ExtraLight"/>
          <w:sz w:val="18"/>
          <w:szCs w:val="18"/>
        </w:rPr>
        <w:t>Инструктора</w:t>
      </w:r>
      <w:r w:rsidRPr="000853DC">
        <w:rPr>
          <w:rFonts w:ascii="Unbounded ExtraLight" w:hAnsi="Unbounded ExtraLight"/>
          <w:sz w:val="18"/>
          <w:szCs w:val="18"/>
        </w:rPr>
        <w:t xml:space="preserve"> метательные снаряды другому обучающемуся; </w:t>
      </w:r>
    </w:p>
    <w:p w14:paraId="1B8687A7" w14:textId="77777777" w:rsidR="00F35C7A" w:rsidRDefault="00437F75" w:rsidP="00F35C7A">
      <w:pPr>
        <w:pStyle w:val="a7"/>
        <w:numPr>
          <w:ilvl w:val="0"/>
          <w:numId w:val="12"/>
        </w:numPr>
        <w:spacing w:after="0"/>
        <w:ind w:left="0" w:firstLine="426"/>
        <w:rPr>
          <w:rFonts w:ascii="Unbounded ExtraLight" w:hAnsi="Unbounded ExtraLight"/>
          <w:sz w:val="18"/>
          <w:szCs w:val="18"/>
        </w:rPr>
      </w:pPr>
      <w:r w:rsidRPr="000853DC">
        <w:rPr>
          <w:rFonts w:ascii="Unbounded ExtraLight" w:hAnsi="Unbounded ExtraLight"/>
          <w:sz w:val="18"/>
          <w:szCs w:val="18"/>
        </w:rPr>
        <w:t>Начинать метание, если в пространстве между метающим и стендом (далее – сектор метания) находятся люди</w:t>
      </w:r>
      <w:r w:rsidR="000853DC" w:rsidRPr="000853DC">
        <w:rPr>
          <w:rFonts w:ascii="Unbounded ExtraLight" w:hAnsi="Unbounded ExtraLight"/>
          <w:sz w:val="18"/>
          <w:szCs w:val="18"/>
        </w:rPr>
        <w:t xml:space="preserve"> или иные живые существа</w:t>
      </w:r>
      <w:r w:rsidRPr="000853DC">
        <w:rPr>
          <w:rFonts w:ascii="Unbounded ExtraLight" w:hAnsi="Unbounded ExtraLight"/>
          <w:sz w:val="18"/>
          <w:szCs w:val="18"/>
        </w:rPr>
        <w:t xml:space="preserve">; </w:t>
      </w:r>
    </w:p>
    <w:p w14:paraId="7DACD0D0" w14:textId="4270D16A" w:rsidR="00F35C7A" w:rsidRPr="00F35C7A" w:rsidRDefault="00F35C7A" w:rsidP="00F35C7A">
      <w:pPr>
        <w:pStyle w:val="a7"/>
        <w:numPr>
          <w:ilvl w:val="0"/>
          <w:numId w:val="12"/>
        </w:numPr>
        <w:spacing w:after="0"/>
        <w:ind w:left="0" w:firstLine="426"/>
        <w:rPr>
          <w:rFonts w:ascii="Unbounded ExtraLight" w:hAnsi="Unbounded ExtraLight"/>
          <w:sz w:val="18"/>
          <w:szCs w:val="18"/>
        </w:rPr>
      </w:pPr>
      <w:r w:rsidRPr="00F35C7A">
        <w:rPr>
          <w:rFonts w:ascii="Unbounded ExtraLight" w:hAnsi="Unbounded ExtraLight"/>
          <w:sz w:val="18"/>
        </w:rPr>
        <w:t xml:space="preserve">Во время метания снарядов отвлекаться самому и отвлекать бросающего разговорами, замечаниями, окриками; </w:t>
      </w:r>
    </w:p>
    <w:p w14:paraId="7A4E7311" w14:textId="55021CE7" w:rsidR="005977FC" w:rsidRPr="000853DC" w:rsidRDefault="00437F75" w:rsidP="005977FC">
      <w:pPr>
        <w:pStyle w:val="a7"/>
        <w:numPr>
          <w:ilvl w:val="0"/>
          <w:numId w:val="12"/>
        </w:numPr>
        <w:spacing w:after="0"/>
        <w:ind w:left="0" w:firstLine="426"/>
        <w:rPr>
          <w:rFonts w:ascii="Unbounded ExtraLight" w:hAnsi="Unbounded ExtraLight"/>
          <w:sz w:val="18"/>
          <w:szCs w:val="18"/>
        </w:rPr>
      </w:pPr>
      <w:r w:rsidRPr="000853DC">
        <w:rPr>
          <w:rFonts w:ascii="Unbounded ExtraLight" w:hAnsi="Unbounded ExtraLight"/>
          <w:sz w:val="18"/>
          <w:szCs w:val="18"/>
        </w:rPr>
        <w:t>Передвигаться вне сектора метания с расчехлённым</w:t>
      </w:r>
      <w:r w:rsidR="000853DC" w:rsidRPr="000853DC">
        <w:rPr>
          <w:rFonts w:ascii="Unbounded ExtraLight" w:hAnsi="Unbounded ExtraLight"/>
          <w:sz w:val="18"/>
          <w:szCs w:val="18"/>
        </w:rPr>
        <w:t>и снарядами</w:t>
      </w:r>
      <w:r w:rsidRPr="000853DC">
        <w:rPr>
          <w:rFonts w:ascii="Unbounded ExtraLight" w:hAnsi="Unbounded ExtraLight"/>
          <w:sz w:val="18"/>
          <w:szCs w:val="18"/>
        </w:rPr>
        <w:t xml:space="preserve">; </w:t>
      </w:r>
    </w:p>
    <w:p w14:paraId="6443E3F5" w14:textId="1BFE4B7B" w:rsidR="005977FC" w:rsidRPr="000853DC" w:rsidRDefault="00437F75" w:rsidP="005977FC">
      <w:pPr>
        <w:pStyle w:val="a7"/>
        <w:numPr>
          <w:ilvl w:val="0"/>
          <w:numId w:val="12"/>
        </w:numPr>
        <w:spacing w:after="0"/>
        <w:ind w:left="0" w:firstLine="426"/>
        <w:rPr>
          <w:rFonts w:ascii="Unbounded ExtraLight" w:hAnsi="Unbounded ExtraLight"/>
          <w:sz w:val="18"/>
          <w:szCs w:val="18"/>
        </w:rPr>
      </w:pPr>
      <w:r w:rsidRPr="000853DC">
        <w:rPr>
          <w:rFonts w:ascii="Unbounded ExtraLight" w:hAnsi="Unbounded ExtraLight"/>
          <w:sz w:val="18"/>
          <w:szCs w:val="18"/>
        </w:rPr>
        <w:t xml:space="preserve">Использовать метательные снаряды не по прямому назначению, а именно: метать, втыкать, имитировать бросок, удар или прицеливание иначе, нежели в стенд; жонглировать либо указывать на что-либо клинком; фехтовать метательными </w:t>
      </w:r>
      <w:r w:rsidR="000853DC" w:rsidRPr="000853DC">
        <w:rPr>
          <w:rFonts w:ascii="Unbounded ExtraLight" w:hAnsi="Unbounded ExtraLight"/>
          <w:sz w:val="18"/>
          <w:szCs w:val="18"/>
        </w:rPr>
        <w:t>снарядами</w:t>
      </w:r>
      <w:r w:rsidRPr="000853DC">
        <w:rPr>
          <w:rFonts w:ascii="Unbounded ExtraLight" w:hAnsi="Unbounded ExtraLight"/>
          <w:sz w:val="18"/>
          <w:szCs w:val="18"/>
        </w:rPr>
        <w:t>;</w:t>
      </w:r>
      <w:r w:rsidR="00F35C7A">
        <w:rPr>
          <w:rFonts w:ascii="Unbounded ExtraLight" w:hAnsi="Unbounded ExtraLight"/>
          <w:sz w:val="18"/>
          <w:szCs w:val="18"/>
        </w:rPr>
        <w:t xml:space="preserve"> </w:t>
      </w:r>
      <w:r w:rsidR="00F35C7A" w:rsidRPr="00F35C7A">
        <w:rPr>
          <w:rFonts w:ascii="Unbounded ExtraLight" w:hAnsi="Unbounded ExtraLight"/>
          <w:sz w:val="18"/>
        </w:rPr>
        <w:t>подбрасывать снаряд в воздух и не перекладывать его из руки в руку без необходимости</w:t>
      </w:r>
      <w:r w:rsidR="00F35C7A">
        <w:rPr>
          <w:rFonts w:ascii="Unbounded ExtraLight" w:hAnsi="Unbounded ExtraLight"/>
          <w:sz w:val="18"/>
        </w:rPr>
        <w:t>;</w:t>
      </w:r>
      <w:r w:rsidRPr="000853DC">
        <w:rPr>
          <w:rFonts w:ascii="Unbounded ExtraLight" w:hAnsi="Unbounded ExtraLight"/>
          <w:sz w:val="18"/>
          <w:szCs w:val="18"/>
        </w:rPr>
        <w:t xml:space="preserve"> </w:t>
      </w:r>
    </w:p>
    <w:p w14:paraId="1A3B88FB" w14:textId="2F93F227" w:rsidR="005977FC" w:rsidRPr="000853DC" w:rsidRDefault="00437F75" w:rsidP="005977FC">
      <w:pPr>
        <w:pStyle w:val="a7"/>
        <w:numPr>
          <w:ilvl w:val="0"/>
          <w:numId w:val="12"/>
        </w:numPr>
        <w:spacing w:after="0"/>
        <w:ind w:left="0" w:firstLine="426"/>
        <w:rPr>
          <w:rFonts w:ascii="Unbounded ExtraLight" w:hAnsi="Unbounded ExtraLight"/>
          <w:sz w:val="18"/>
          <w:szCs w:val="18"/>
        </w:rPr>
      </w:pPr>
      <w:r w:rsidRPr="000853DC">
        <w:rPr>
          <w:rFonts w:ascii="Unbounded ExtraLight" w:hAnsi="Unbounded ExtraLight"/>
          <w:sz w:val="18"/>
          <w:szCs w:val="18"/>
        </w:rPr>
        <w:t xml:space="preserve">Ловить, отбивать или иным образом пытаться остановить срикошетивший </w:t>
      </w:r>
      <w:r w:rsidR="000853DC" w:rsidRPr="000853DC">
        <w:rPr>
          <w:rFonts w:ascii="Unbounded ExtraLight" w:hAnsi="Unbounded ExtraLight"/>
          <w:sz w:val="18"/>
          <w:szCs w:val="18"/>
        </w:rPr>
        <w:t>снаряд</w:t>
      </w:r>
      <w:r w:rsidRPr="000853DC">
        <w:rPr>
          <w:rFonts w:ascii="Unbounded ExtraLight" w:hAnsi="Unbounded ExtraLight"/>
          <w:sz w:val="18"/>
          <w:szCs w:val="18"/>
        </w:rPr>
        <w:t xml:space="preserve">; </w:t>
      </w:r>
    </w:p>
    <w:p w14:paraId="3C2BD24E" w14:textId="6AD09C65" w:rsidR="00F35C7A" w:rsidRDefault="00437F75" w:rsidP="00F35C7A">
      <w:pPr>
        <w:pStyle w:val="a7"/>
        <w:numPr>
          <w:ilvl w:val="0"/>
          <w:numId w:val="12"/>
        </w:numPr>
        <w:spacing w:after="0"/>
        <w:ind w:left="0" w:firstLine="426"/>
        <w:rPr>
          <w:rFonts w:ascii="Unbounded ExtraLight" w:hAnsi="Unbounded ExtraLight"/>
          <w:sz w:val="18"/>
          <w:szCs w:val="18"/>
        </w:rPr>
      </w:pPr>
      <w:r w:rsidRPr="000853DC">
        <w:rPr>
          <w:rFonts w:ascii="Unbounded ExtraLight" w:hAnsi="Unbounded ExtraLight"/>
          <w:sz w:val="18"/>
          <w:szCs w:val="18"/>
        </w:rPr>
        <w:t xml:space="preserve">Приближаться к сектору метания ближе, чем на два метра, людям, не участвующим в метании. </w:t>
      </w:r>
    </w:p>
    <w:p w14:paraId="2DE229FF" w14:textId="77777777" w:rsidR="008F492E" w:rsidRPr="008F492E" w:rsidRDefault="008F492E" w:rsidP="008F492E">
      <w:pPr>
        <w:pStyle w:val="a7"/>
        <w:numPr>
          <w:ilvl w:val="0"/>
          <w:numId w:val="12"/>
        </w:numPr>
        <w:spacing w:after="0"/>
        <w:ind w:left="0" w:firstLine="426"/>
        <w:rPr>
          <w:rFonts w:ascii="Unbounded ExtraLight" w:hAnsi="Unbounded ExtraLight"/>
          <w:sz w:val="18"/>
          <w:szCs w:val="18"/>
        </w:rPr>
      </w:pPr>
      <w:r>
        <w:rPr>
          <w:rFonts w:ascii="Unbounded ExtraLight" w:hAnsi="Unbounded ExtraLight"/>
          <w:sz w:val="18"/>
        </w:rPr>
        <w:t>О</w:t>
      </w:r>
      <w:r w:rsidRPr="00F35C7A">
        <w:rPr>
          <w:rFonts w:ascii="Unbounded ExtraLight" w:hAnsi="Unbounded ExtraLight"/>
          <w:sz w:val="18"/>
        </w:rPr>
        <w:t>дновременное метание в один стенд занимающихся с разных дистанций;</w:t>
      </w:r>
    </w:p>
    <w:p w14:paraId="2BB74A65" w14:textId="5871F58D" w:rsidR="008F492E" w:rsidRPr="008F492E" w:rsidRDefault="008F492E" w:rsidP="008F492E">
      <w:pPr>
        <w:pStyle w:val="a7"/>
        <w:numPr>
          <w:ilvl w:val="0"/>
          <w:numId w:val="12"/>
        </w:numPr>
        <w:spacing w:after="0"/>
        <w:ind w:left="0" w:firstLine="426"/>
        <w:rPr>
          <w:rFonts w:ascii="Unbounded ExtraLight" w:hAnsi="Unbounded ExtraLight"/>
          <w:sz w:val="18"/>
          <w:szCs w:val="18"/>
        </w:rPr>
      </w:pPr>
      <w:r>
        <w:rPr>
          <w:rFonts w:ascii="Unbounded ExtraLight" w:hAnsi="Unbounded ExtraLight"/>
          <w:sz w:val="18"/>
        </w:rPr>
        <w:t xml:space="preserve"> </w:t>
      </w:r>
      <w:r w:rsidR="00F35C7A" w:rsidRPr="008F492E">
        <w:rPr>
          <w:rFonts w:ascii="Unbounded ExtraLight" w:hAnsi="Unbounded ExtraLight"/>
          <w:sz w:val="18"/>
        </w:rPr>
        <w:t xml:space="preserve">Бросать снаряд и подходить к мишени без команды Инструктора; </w:t>
      </w:r>
    </w:p>
    <w:p w14:paraId="1B12F57A" w14:textId="26E5FADD" w:rsidR="00F35C7A" w:rsidRPr="008F492E" w:rsidRDefault="008F492E" w:rsidP="008F492E">
      <w:pPr>
        <w:pStyle w:val="a7"/>
        <w:numPr>
          <w:ilvl w:val="0"/>
          <w:numId w:val="12"/>
        </w:numPr>
        <w:spacing w:after="0"/>
        <w:ind w:left="0" w:firstLine="426"/>
        <w:rPr>
          <w:rFonts w:ascii="Unbounded ExtraLight" w:hAnsi="Unbounded ExtraLight"/>
          <w:sz w:val="18"/>
          <w:szCs w:val="18"/>
        </w:rPr>
      </w:pPr>
      <w:r>
        <w:rPr>
          <w:rFonts w:ascii="Unbounded ExtraLight" w:hAnsi="Unbounded ExtraLight"/>
          <w:sz w:val="18"/>
        </w:rPr>
        <w:t xml:space="preserve"> </w:t>
      </w:r>
      <w:r w:rsidR="00F35C7A" w:rsidRPr="008F492E">
        <w:rPr>
          <w:rFonts w:ascii="Unbounded ExtraLight" w:hAnsi="Unbounded ExtraLight"/>
          <w:sz w:val="18"/>
        </w:rPr>
        <w:t>Допускать пересечения траекторий полёта снарядов при выполнении бросков несколькими занимающимися;</w:t>
      </w:r>
    </w:p>
    <w:p w14:paraId="074CC421" w14:textId="5FD5C58D" w:rsidR="000853DC" w:rsidRPr="000853DC" w:rsidRDefault="008F492E" w:rsidP="005977FC">
      <w:pPr>
        <w:pStyle w:val="a7"/>
        <w:numPr>
          <w:ilvl w:val="0"/>
          <w:numId w:val="12"/>
        </w:numPr>
        <w:spacing w:after="0"/>
        <w:ind w:left="0" w:firstLine="426"/>
        <w:rPr>
          <w:rFonts w:ascii="Unbounded ExtraLight" w:hAnsi="Unbounded ExtraLight"/>
          <w:sz w:val="18"/>
          <w:szCs w:val="18"/>
        </w:rPr>
      </w:pPr>
      <w:r>
        <w:rPr>
          <w:rFonts w:ascii="Unbounded ExtraLight" w:hAnsi="Unbounded ExtraLight"/>
          <w:sz w:val="18"/>
          <w:szCs w:val="18"/>
        </w:rPr>
        <w:t xml:space="preserve"> </w:t>
      </w:r>
      <w:r w:rsidR="000853DC" w:rsidRPr="000853DC">
        <w:rPr>
          <w:rFonts w:ascii="Unbounded ExtraLight" w:hAnsi="Unbounded ExtraLight"/>
          <w:sz w:val="18"/>
          <w:szCs w:val="18"/>
        </w:rPr>
        <w:t>Оставлять метательные снаряды без присмотра;</w:t>
      </w:r>
    </w:p>
    <w:p w14:paraId="6EE32373" w14:textId="26E84492" w:rsidR="000853DC" w:rsidRDefault="008F492E" w:rsidP="00F35C7A">
      <w:pPr>
        <w:pStyle w:val="a7"/>
        <w:numPr>
          <w:ilvl w:val="0"/>
          <w:numId w:val="12"/>
        </w:numPr>
        <w:spacing w:after="0"/>
        <w:ind w:left="0" w:firstLine="426"/>
        <w:rPr>
          <w:rFonts w:ascii="Unbounded ExtraLight" w:hAnsi="Unbounded ExtraLight"/>
          <w:sz w:val="18"/>
          <w:szCs w:val="18"/>
        </w:rPr>
      </w:pPr>
      <w:r>
        <w:rPr>
          <w:rFonts w:ascii="Unbounded ExtraLight" w:hAnsi="Unbounded ExtraLight"/>
          <w:sz w:val="18"/>
          <w:szCs w:val="18"/>
        </w:rPr>
        <w:t xml:space="preserve"> </w:t>
      </w:r>
      <w:r w:rsidR="000853DC" w:rsidRPr="00F35C7A">
        <w:rPr>
          <w:rFonts w:ascii="Unbounded ExtraLight" w:hAnsi="Unbounded ExtraLight"/>
          <w:sz w:val="18"/>
          <w:szCs w:val="18"/>
        </w:rPr>
        <w:t>Брать в руки и использовать чужие снаряды</w:t>
      </w:r>
      <w:r w:rsidR="00F35C7A">
        <w:rPr>
          <w:rFonts w:ascii="Unbounded ExtraLight" w:hAnsi="Unbounded ExtraLight"/>
          <w:sz w:val="18"/>
          <w:szCs w:val="18"/>
        </w:rPr>
        <w:t>.</w:t>
      </w:r>
    </w:p>
    <w:p w14:paraId="379B4EF6" w14:textId="222F4AE5" w:rsidR="008F492E" w:rsidRDefault="008F492E" w:rsidP="008F492E">
      <w:pPr>
        <w:spacing w:after="0"/>
        <w:rPr>
          <w:rFonts w:ascii="Unbounded ExtraLight" w:hAnsi="Unbounded ExtraLight"/>
          <w:sz w:val="18"/>
          <w:szCs w:val="18"/>
        </w:rPr>
      </w:pPr>
    </w:p>
    <w:p w14:paraId="0B58FBCD" w14:textId="183C7713" w:rsidR="008F492E" w:rsidRDefault="008F492E" w:rsidP="008F492E">
      <w:pPr>
        <w:spacing w:after="0"/>
        <w:jc w:val="center"/>
        <w:rPr>
          <w:rFonts w:ascii="Unbounded" w:hAnsi="Unbounded"/>
          <w:szCs w:val="18"/>
        </w:rPr>
      </w:pPr>
      <w:r w:rsidRPr="008F492E">
        <w:rPr>
          <w:rFonts w:ascii="Unbounded" w:hAnsi="Unbounded"/>
          <w:szCs w:val="18"/>
        </w:rPr>
        <w:t>ЗАНЯТИЯ ОБОРОННОЙ ТАКТИЧЕСКОЙ СТРЕЛЬБОЙ С ИСПОЛЬЗОВАНИЕМ СИМУЛЯТОРОВ</w:t>
      </w:r>
    </w:p>
    <w:p w14:paraId="75CBE536" w14:textId="2241B184" w:rsidR="008F492E" w:rsidRDefault="008F492E" w:rsidP="008F492E">
      <w:pPr>
        <w:pStyle w:val="a8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color w:val="000000"/>
          <w:sz w:val="18"/>
          <w:szCs w:val="18"/>
        </w:rPr>
        <w:t>Клиент обязан в</w:t>
      </w:r>
      <w:r w:rsidRPr="008F492E">
        <w:rPr>
          <w:rFonts w:ascii="Unbounded ExtraLight" w:hAnsi="Unbounded ExtraLight"/>
          <w:color w:val="000000"/>
          <w:sz w:val="18"/>
          <w:szCs w:val="18"/>
        </w:rPr>
        <w:t>сегда обращать</w:t>
      </w:r>
      <w:r>
        <w:rPr>
          <w:rFonts w:ascii="Unbounded ExtraLight" w:hAnsi="Unbounded ExtraLight"/>
          <w:color w:val="000000"/>
          <w:sz w:val="18"/>
          <w:szCs w:val="18"/>
        </w:rPr>
        <w:t>ся</w:t>
      </w:r>
      <w:r w:rsidRPr="008F492E">
        <w:rPr>
          <w:rFonts w:ascii="Unbounded ExtraLight" w:hAnsi="Unbounded ExtraLight"/>
          <w:color w:val="000000"/>
          <w:sz w:val="18"/>
          <w:szCs w:val="18"/>
        </w:rPr>
        <w:t xml:space="preserve"> с оружием</w:t>
      </w:r>
      <w:r>
        <w:rPr>
          <w:rFonts w:ascii="Unbounded ExtraLight" w:hAnsi="Unbounded ExtraLight"/>
          <w:color w:val="000000"/>
          <w:sz w:val="18"/>
          <w:szCs w:val="18"/>
        </w:rPr>
        <w:t xml:space="preserve"> (симуляторами)</w:t>
      </w:r>
      <w:r w:rsidRPr="008F492E">
        <w:rPr>
          <w:rFonts w:ascii="Unbounded ExtraLight" w:hAnsi="Unbounded ExtraLight"/>
          <w:color w:val="000000"/>
          <w:sz w:val="18"/>
          <w:szCs w:val="18"/>
        </w:rPr>
        <w:t>, как с заряженным и взведённым.</w:t>
      </w:r>
    </w:p>
    <w:p w14:paraId="3737B33D" w14:textId="3C3A1941" w:rsidR="008F492E" w:rsidRDefault="008F492E" w:rsidP="008F492E">
      <w:pPr>
        <w:pStyle w:val="a8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color w:val="000000"/>
          <w:sz w:val="18"/>
          <w:szCs w:val="18"/>
        </w:rPr>
        <w:t>Запрещено</w:t>
      </w:r>
      <w:r w:rsidRPr="008F492E">
        <w:rPr>
          <w:rFonts w:ascii="Unbounded ExtraLight" w:hAnsi="Unbounded ExtraLight"/>
          <w:color w:val="000000"/>
          <w:sz w:val="18"/>
          <w:szCs w:val="18"/>
        </w:rPr>
        <w:t xml:space="preserve"> направля</w:t>
      </w:r>
      <w:r>
        <w:rPr>
          <w:rFonts w:ascii="Unbounded ExtraLight" w:hAnsi="Unbounded ExtraLight"/>
          <w:color w:val="000000"/>
          <w:sz w:val="18"/>
          <w:szCs w:val="18"/>
        </w:rPr>
        <w:t>ть</w:t>
      </w:r>
      <w:r w:rsidRPr="008F492E">
        <w:rPr>
          <w:rFonts w:ascii="Unbounded ExtraLight" w:hAnsi="Unbounded ExtraLight"/>
          <w:color w:val="000000"/>
          <w:sz w:val="18"/>
          <w:szCs w:val="18"/>
        </w:rPr>
        <w:t xml:space="preserve"> оружие </w:t>
      </w:r>
      <w:r>
        <w:rPr>
          <w:rFonts w:ascii="Unbounded ExtraLight" w:hAnsi="Unbounded ExtraLight"/>
          <w:color w:val="000000"/>
          <w:sz w:val="18"/>
          <w:szCs w:val="18"/>
        </w:rPr>
        <w:t>в людей или иных живых существ, а также в места, не предназначенные для выполнения упражнений.</w:t>
      </w:r>
    </w:p>
    <w:p w14:paraId="1A71FE9E" w14:textId="77777777" w:rsidR="008F492E" w:rsidRDefault="008F492E" w:rsidP="008F492E">
      <w:pPr>
        <w:pStyle w:val="a8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 w:rsidRPr="008F492E">
        <w:rPr>
          <w:rFonts w:ascii="Unbounded ExtraLight" w:hAnsi="Unbounded ExtraLight"/>
          <w:color w:val="000000"/>
          <w:sz w:val="18"/>
          <w:szCs w:val="18"/>
        </w:rPr>
        <w:t>Оружие всегда должно быть направлено стволом в сторону мишеней, при переноске - стволом вверх.</w:t>
      </w:r>
    </w:p>
    <w:p w14:paraId="7B0948A4" w14:textId="77777777" w:rsidR="008F492E" w:rsidRPr="008F492E" w:rsidRDefault="008F492E" w:rsidP="008F492E">
      <w:pPr>
        <w:pStyle w:val="a8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color w:val="000000"/>
          <w:sz w:val="18"/>
          <w:szCs w:val="18"/>
        </w:rPr>
        <w:t>Запрещено</w:t>
      </w:r>
      <w:r w:rsidRPr="008F492E">
        <w:rPr>
          <w:rFonts w:ascii="Unbounded ExtraLight" w:hAnsi="Unbounded ExtraLight"/>
          <w:color w:val="000000"/>
          <w:sz w:val="18"/>
          <w:szCs w:val="18"/>
        </w:rPr>
        <w:t xml:space="preserve"> держ</w:t>
      </w:r>
      <w:r>
        <w:rPr>
          <w:rFonts w:ascii="Unbounded ExtraLight" w:hAnsi="Unbounded ExtraLight"/>
          <w:color w:val="000000"/>
          <w:sz w:val="18"/>
          <w:szCs w:val="18"/>
        </w:rPr>
        <w:t>ать</w:t>
      </w:r>
      <w:r w:rsidRPr="008F492E">
        <w:rPr>
          <w:rFonts w:ascii="Unbounded ExtraLight" w:hAnsi="Unbounded ExtraLight"/>
          <w:color w:val="000000"/>
          <w:sz w:val="18"/>
          <w:szCs w:val="18"/>
        </w:rPr>
        <w:t xml:space="preserve"> палец на спусковом крючке, даже если оружие разряжено</w:t>
      </w:r>
      <w:r>
        <w:rPr>
          <w:rFonts w:ascii="Unbounded ExtraLight" w:hAnsi="Unbounded ExtraLight"/>
          <w:color w:val="000000"/>
          <w:sz w:val="18"/>
          <w:szCs w:val="18"/>
        </w:rPr>
        <w:t>, является симулятором</w:t>
      </w:r>
      <w:r w:rsidRPr="008F492E">
        <w:rPr>
          <w:rFonts w:ascii="Unbounded ExtraLight" w:hAnsi="Unbounded ExtraLight"/>
          <w:color w:val="000000"/>
          <w:sz w:val="18"/>
          <w:szCs w:val="18"/>
        </w:rPr>
        <w:t xml:space="preserve"> и не взведено. </w:t>
      </w:r>
    </w:p>
    <w:p w14:paraId="01BA16BC" w14:textId="77777777" w:rsidR="004544F0" w:rsidRDefault="008F492E" w:rsidP="008F492E">
      <w:pPr>
        <w:pStyle w:val="a8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 w:rsidRPr="008F492E">
        <w:rPr>
          <w:rFonts w:ascii="Unbounded ExtraLight" w:hAnsi="Unbounded ExtraLight"/>
          <w:color w:val="000000"/>
          <w:sz w:val="18"/>
          <w:szCs w:val="18"/>
        </w:rPr>
        <w:t xml:space="preserve">Палец </w:t>
      </w:r>
      <w:r>
        <w:rPr>
          <w:rFonts w:ascii="Unbounded ExtraLight" w:hAnsi="Unbounded ExtraLight"/>
          <w:color w:val="000000"/>
          <w:sz w:val="18"/>
          <w:szCs w:val="18"/>
        </w:rPr>
        <w:t xml:space="preserve">должен </w:t>
      </w:r>
      <w:r w:rsidRPr="008F492E">
        <w:rPr>
          <w:rFonts w:ascii="Unbounded ExtraLight" w:hAnsi="Unbounded ExtraLight"/>
          <w:color w:val="000000"/>
          <w:sz w:val="18"/>
          <w:szCs w:val="18"/>
        </w:rPr>
        <w:t>касат</w:t>
      </w:r>
      <w:r>
        <w:rPr>
          <w:rFonts w:ascii="Unbounded ExtraLight" w:hAnsi="Unbounded ExtraLight"/>
          <w:color w:val="000000"/>
          <w:sz w:val="18"/>
          <w:szCs w:val="18"/>
        </w:rPr>
        <w:t>ь</w:t>
      </w:r>
      <w:r w:rsidRPr="008F492E">
        <w:rPr>
          <w:rFonts w:ascii="Unbounded ExtraLight" w:hAnsi="Unbounded ExtraLight"/>
          <w:color w:val="000000"/>
          <w:sz w:val="18"/>
          <w:szCs w:val="18"/>
        </w:rPr>
        <w:t>ся спуска только после прицеливания. До этого его можно держать на предохранительной скобе.</w:t>
      </w:r>
    </w:p>
    <w:p w14:paraId="5F8F9326" w14:textId="77777777" w:rsidR="004544F0" w:rsidRDefault="008F492E" w:rsidP="004544F0">
      <w:pPr>
        <w:pStyle w:val="a8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 w:rsidRPr="004544F0">
        <w:rPr>
          <w:rFonts w:ascii="Unbounded ExtraLight" w:hAnsi="Unbounded ExtraLight"/>
          <w:color w:val="000000"/>
          <w:sz w:val="18"/>
          <w:szCs w:val="18"/>
        </w:rPr>
        <w:t xml:space="preserve">Заряжать и взводить оружие </w:t>
      </w:r>
      <w:r w:rsidR="004544F0">
        <w:rPr>
          <w:rFonts w:ascii="Unbounded ExtraLight" w:hAnsi="Unbounded ExtraLight"/>
          <w:color w:val="000000"/>
          <w:sz w:val="18"/>
          <w:szCs w:val="18"/>
        </w:rPr>
        <w:t>разрешается</w:t>
      </w:r>
      <w:r w:rsidRPr="004544F0">
        <w:rPr>
          <w:rFonts w:ascii="Unbounded ExtraLight" w:hAnsi="Unbounded ExtraLight"/>
          <w:color w:val="000000"/>
          <w:sz w:val="18"/>
          <w:szCs w:val="18"/>
        </w:rPr>
        <w:t xml:space="preserve"> только на огневом рубеже.</w:t>
      </w:r>
    </w:p>
    <w:p w14:paraId="0CC25A51" w14:textId="70AE140B" w:rsidR="004544F0" w:rsidRPr="004544F0" w:rsidRDefault="004544F0" w:rsidP="004544F0">
      <w:pPr>
        <w:pStyle w:val="a8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color w:val="000000"/>
          <w:sz w:val="18"/>
          <w:szCs w:val="18"/>
        </w:rPr>
        <w:t>Необходимо всегда к</w:t>
      </w:r>
      <w:r w:rsidR="008F492E" w:rsidRPr="004544F0">
        <w:rPr>
          <w:rFonts w:ascii="Unbounded ExtraLight" w:hAnsi="Unbounded ExtraLight"/>
          <w:color w:val="000000"/>
          <w:sz w:val="18"/>
          <w:szCs w:val="18"/>
        </w:rPr>
        <w:t>онтролир</w:t>
      </w:r>
      <w:r>
        <w:rPr>
          <w:rFonts w:ascii="Unbounded ExtraLight" w:hAnsi="Unbounded ExtraLight"/>
          <w:color w:val="000000"/>
          <w:sz w:val="18"/>
          <w:szCs w:val="18"/>
        </w:rPr>
        <w:t>овать</w:t>
      </w:r>
      <w:r w:rsidR="008F492E" w:rsidRPr="004544F0">
        <w:rPr>
          <w:rFonts w:ascii="Unbounded ExtraLight" w:hAnsi="Unbounded ExtraLight"/>
          <w:color w:val="000000"/>
          <w:sz w:val="18"/>
          <w:szCs w:val="18"/>
        </w:rPr>
        <w:t xml:space="preserve"> </w:t>
      </w:r>
      <w:r w:rsidRPr="004544F0">
        <w:rPr>
          <w:rFonts w:ascii="Unbounded ExtraLight" w:hAnsi="Unbounded ExtraLight"/>
          <w:color w:val="000000"/>
          <w:sz w:val="18"/>
          <w:szCs w:val="18"/>
        </w:rPr>
        <w:t>территорию,</w:t>
      </w:r>
      <w:r w:rsidR="008F492E" w:rsidRPr="004544F0">
        <w:rPr>
          <w:rFonts w:ascii="Unbounded ExtraLight" w:hAnsi="Unbounded ExtraLight"/>
          <w:color w:val="000000"/>
          <w:sz w:val="18"/>
          <w:szCs w:val="18"/>
        </w:rPr>
        <w:t xml:space="preserve"> на которой ведётся стрельба. </w:t>
      </w:r>
    </w:p>
    <w:p w14:paraId="65D91ACA" w14:textId="77777777" w:rsidR="004544F0" w:rsidRDefault="008F492E" w:rsidP="008F492E">
      <w:pPr>
        <w:pStyle w:val="a8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 w:rsidRPr="004544F0">
        <w:rPr>
          <w:rFonts w:ascii="Unbounded ExtraLight" w:hAnsi="Unbounded ExtraLight"/>
          <w:color w:val="000000"/>
          <w:sz w:val="18"/>
          <w:szCs w:val="18"/>
        </w:rPr>
        <w:t>При стрельбе в группе не</w:t>
      </w:r>
      <w:r w:rsidR="004544F0">
        <w:rPr>
          <w:rFonts w:ascii="Unbounded ExtraLight" w:hAnsi="Unbounded ExtraLight"/>
          <w:color w:val="000000"/>
          <w:sz w:val="18"/>
          <w:szCs w:val="18"/>
        </w:rPr>
        <w:t>льзя</w:t>
      </w:r>
      <w:r w:rsidRPr="004544F0">
        <w:rPr>
          <w:rFonts w:ascii="Unbounded ExtraLight" w:hAnsi="Unbounded ExtraLight"/>
          <w:color w:val="000000"/>
          <w:sz w:val="18"/>
          <w:szCs w:val="18"/>
        </w:rPr>
        <w:t xml:space="preserve"> допуска</w:t>
      </w:r>
      <w:r w:rsidR="004544F0">
        <w:rPr>
          <w:rFonts w:ascii="Unbounded ExtraLight" w:hAnsi="Unbounded ExtraLight"/>
          <w:color w:val="000000"/>
          <w:sz w:val="18"/>
          <w:szCs w:val="18"/>
        </w:rPr>
        <w:t>ть</w:t>
      </w:r>
      <w:r w:rsidRPr="004544F0">
        <w:rPr>
          <w:rFonts w:ascii="Unbounded ExtraLight" w:hAnsi="Unbounded ExtraLight"/>
          <w:color w:val="000000"/>
          <w:sz w:val="18"/>
          <w:szCs w:val="18"/>
        </w:rPr>
        <w:t>, чтобы участники заходили за линию огневого рубежа (либо за линию дульного среза оружия, перпендикулярную линии стрельбы).</w:t>
      </w:r>
    </w:p>
    <w:p w14:paraId="4F64CD9C" w14:textId="77777777" w:rsidR="004544F0" w:rsidRDefault="004544F0" w:rsidP="008F492E">
      <w:pPr>
        <w:pStyle w:val="a8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color w:val="000000"/>
          <w:sz w:val="18"/>
          <w:szCs w:val="18"/>
        </w:rPr>
        <w:t>Запрещено передавать</w:t>
      </w:r>
      <w:r w:rsidR="008F492E" w:rsidRPr="004544F0">
        <w:rPr>
          <w:rFonts w:ascii="Unbounded ExtraLight" w:hAnsi="Unbounded ExtraLight"/>
          <w:color w:val="000000"/>
          <w:sz w:val="18"/>
          <w:szCs w:val="18"/>
        </w:rPr>
        <w:t xml:space="preserve"> заряженное и (или) взведённое оружие.</w:t>
      </w:r>
    </w:p>
    <w:p w14:paraId="60AB5E4D" w14:textId="294D8C70" w:rsidR="004544F0" w:rsidRDefault="004544F0" w:rsidP="008F492E">
      <w:pPr>
        <w:pStyle w:val="a8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color w:val="000000"/>
          <w:sz w:val="18"/>
          <w:szCs w:val="18"/>
        </w:rPr>
        <w:lastRenderedPageBreak/>
        <w:t>Запрещено оставлять</w:t>
      </w:r>
      <w:r w:rsidR="008F492E" w:rsidRPr="004544F0">
        <w:rPr>
          <w:rFonts w:ascii="Unbounded ExtraLight" w:hAnsi="Unbounded ExtraLight"/>
          <w:color w:val="000000"/>
          <w:sz w:val="18"/>
          <w:szCs w:val="18"/>
        </w:rPr>
        <w:t xml:space="preserve"> оружие</w:t>
      </w:r>
      <w:r>
        <w:rPr>
          <w:rFonts w:ascii="Unbounded ExtraLight" w:hAnsi="Unbounded ExtraLight"/>
          <w:color w:val="000000"/>
          <w:sz w:val="18"/>
          <w:szCs w:val="18"/>
        </w:rPr>
        <w:t xml:space="preserve"> без присмотра</w:t>
      </w:r>
      <w:r w:rsidR="008F492E" w:rsidRPr="004544F0">
        <w:rPr>
          <w:rFonts w:ascii="Unbounded ExtraLight" w:hAnsi="Unbounded ExtraLight"/>
          <w:color w:val="000000"/>
          <w:sz w:val="18"/>
          <w:szCs w:val="18"/>
        </w:rPr>
        <w:t>.</w:t>
      </w:r>
    </w:p>
    <w:p w14:paraId="167772B8" w14:textId="3FCE99B6" w:rsidR="004544F0" w:rsidRDefault="004544F0" w:rsidP="008F492E">
      <w:pPr>
        <w:pStyle w:val="a8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color w:val="000000"/>
          <w:sz w:val="18"/>
          <w:szCs w:val="18"/>
        </w:rPr>
        <w:t>Запрещено</w:t>
      </w:r>
      <w:r w:rsidR="008F492E" w:rsidRPr="004544F0">
        <w:rPr>
          <w:rFonts w:ascii="Unbounded ExtraLight" w:hAnsi="Unbounded ExtraLight"/>
          <w:color w:val="000000"/>
          <w:sz w:val="18"/>
          <w:szCs w:val="18"/>
        </w:rPr>
        <w:t xml:space="preserve"> прикаса</w:t>
      </w:r>
      <w:r>
        <w:rPr>
          <w:rFonts w:ascii="Unbounded ExtraLight" w:hAnsi="Unbounded ExtraLight"/>
          <w:color w:val="000000"/>
          <w:sz w:val="18"/>
          <w:szCs w:val="18"/>
        </w:rPr>
        <w:t>т</w:t>
      </w:r>
      <w:r w:rsidR="008F492E" w:rsidRPr="004544F0">
        <w:rPr>
          <w:rFonts w:ascii="Unbounded ExtraLight" w:hAnsi="Unbounded ExtraLight"/>
          <w:color w:val="000000"/>
          <w:sz w:val="18"/>
          <w:szCs w:val="18"/>
        </w:rPr>
        <w:t>ь</w:t>
      </w:r>
      <w:r>
        <w:rPr>
          <w:rFonts w:ascii="Unbounded ExtraLight" w:hAnsi="Unbounded ExtraLight"/>
          <w:color w:val="000000"/>
          <w:sz w:val="18"/>
          <w:szCs w:val="18"/>
        </w:rPr>
        <w:t>ся</w:t>
      </w:r>
      <w:r w:rsidR="008F492E" w:rsidRPr="004544F0">
        <w:rPr>
          <w:rFonts w:ascii="Unbounded ExtraLight" w:hAnsi="Unbounded ExtraLight"/>
          <w:color w:val="000000"/>
          <w:sz w:val="18"/>
          <w:szCs w:val="18"/>
        </w:rPr>
        <w:t xml:space="preserve"> к чужому оружию без разрешения владельца</w:t>
      </w:r>
      <w:r>
        <w:rPr>
          <w:rFonts w:ascii="Unbounded ExtraLight" w:hAnsi="Unbounded ExtraLight"/>
          <w:color w:val="000000"/>
          <w:sz w:val="18"/>
          <w:szCs w:val="18"/>
        </w:rPr>
        <w:t xml:space="preserve"> и Инструктора</w:t>
      </w:r>
      <w:r w:rsidR="008F492E" w:rsidRPr="004544F0">
        <w:rPr>
          <w:rFonts w:ascii="Unbounded ExtraLight" w:hAnsi="Unbounded ExtraLight"/>
          <w:color w:val="000000"/>
          <w:sz w:val="18"/>
          <w:szCs w:val="18"/>
        </w:rPr>
        <w:t>.</w:t>
      </w:r>
    </w:p>
    <w:p w14:paraId="1A8834F0" w14:textId="77777777" w:rsidR="004544F0" w:rsidRDefault="004544F0" w:rsidP="008F492E">
      <w:pPr>
        <w:pStyle w:val="a8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color w:val="000000"/>
          <w:sz w:val="18"/>
          <w:szCs w:val="18"/>
        </w:rPr>
        <w:t>Запрещено</w:t>
      </w:r>
      <w:r w:rsidR="008F492E" w:rsidRPr="004544F0">
        <w:rPr>
          <w:rFonts w:ascii="Unbounded ExtraLight" w:hAnsi="Unbounded ExtraLight"/>
          <w:color w:val="000000"/>
          <w:sz w:val="18"/>
          <w:szCs w:val="18"/>
        </w:rPr>
        <w:t xml:space="preserve"> трога</w:t>
      </w:r>
      <w:r>
        <w:rPr>
          <w:rFonts w:ascii="Unbounded ExtraLight" w:hAnsi="Unbounded ExtraLight"/>
          <w:color w:val="000000"/>
          <w:sz w:val="18"/>
          <w:szCs w:val="18"/>
        </w:rPr>
        <w:t>ть</w:t>
      </w:r>
      <w:r w:rsidR="008F492E" w:rsidRPr="004544F0">
        <w:rPr>
          <w:rFonts w:ascii="Unbounded ExtraLight" w:hAnsi="Unbounded ExtraLight"/>
          <w:color w:val="000000"/>
          <w:sz w:val="18"/>
          <w:szCs w:val="18"/>
        </w:rPr>
        <w:t xml:space="preserve"> оружие, если в районе мишеней находятся люди</w:t>
      </w:r>
      <w:r>
        <w:rPr>
          <w:rFonts w:ascii="Unbounded ExtraLight" w:hAnsi="Unbounded ExtraLight"/>
          <w:color w:val="000000"/>
          <w:sz w:val="18"/>
          <w:szCs w:val="18"/>
        </w:rPr>
        <w:t xml:space="preserve"> и иные живые существа</w:t>
      </w:r>
      <w:r w:rsidR="008F492E" w:rsidRPr="004544F0">
        <w:rPr>
          <w:rFonts w:ascii="Unbounded ExtraLight" w:hAnsi="Unbounded ExtraLight"/>
          <w:color w:val="000000"/>
          <w:sz w:val="18"/>
          <w:szCs w:val="18"/>
        </w:rPr>
        <w:t>. Даже если оружие не взведено и не заряжено.</w:t>
      </w:r>
    </w:p>
    <w:p w14:paraId="105BFE8B" w14:textId="36E04CAB" w:rsidR="004544F0" w:rsidRDefault="008F492E" w:rsidP="008F492E">
      <w:pPr>
        <w:pStyle w:val="a8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 w:rsidRPr="004544F0">
        <w:rPr>
          <w:rFonts w:ascii="Unbounded ExtraLight" w:hAnsi="Unbounded ExtraLight"/>
          <w:color w:val="000000"/>
          <w:sz w:val="18"/>
          <w:szCs w:val="18"/>
        </w:rPr>
        <w:t xml:space="preserve">Когда стрельба не ведётся (при перемещениях по стрельбищу) </w:t>
      </w:r>
      <w:r w:rsidR="004544F0">
        <w:rPr>
          <w:rFonts w:ascii="Unbounded ExtraLight" w:hAnsi="Unbounded ExtraLight"/>
          <w:color w:val="000000"/>
          <w:sz w:val="18"/>
          <w:szCs w:val="18"/>
        </w:rPr>
        <w:t xml:space="preserve">необходимо </w:t>
      </w:r>
      <w:r w:rsidRPr="004544F0">
        <w:rPr>
          <w:rFonts w:ascii="Unbounded ExtraLight" w:hAnsi="Unbounded ExtraLight"/>
          <w:color w:val="000000"/>
          <w:sz w:val="18"/>
          <w:szCs w:val="18"/>
        </w:rPr>
        <w:t>держ</w:t>
      </w:r>
      <w:r w:rsidR="004544F0">
        <w:rPr>
          <w:rFonts w:ascii="Unbounded ExtraLight" w:hAnsi="Unbounded ExtraLight"/>
          <w:color w:val="000000"/>
          <w:sz w:val="18"/>
          <w:szCs w:val="18"/>
        </w:rPr>
        <w:t>ать</w:t>
      </w:r>
      <w:r w:rsidRPr="004544F0">
        <w:rPr>
          <w:rFonts w:ascii="Unbounded ExtraLight" w:hAnsi="Unbounded ExtraLight"/>
          <w:color w:val="000000"/>
          <w:sz w:val="18"/>
          <w:szCs w:val="18"/>
        </w:rPr>
        <w:t xml:space="preserve"> оружие открытым (с открытым затвором), но не взведённым и не заряженным.</w:t>
      </w:r>
    </w:p>
    <w:p w14:paraId="4B33319C" w14:textId="77777777" w:rsidR="004544F0" w:rsidRDefault="008F492E" w:rsidP="008F492E">
      <w:pPr>
        <w:pStyle w:val="a8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 w:rsidRPr="004544F0">
        <w:rPr>
          <w:rFonts w:ascii="Unbounded ExtraLight" w:hAnsi="Unbounded ExtraLight"/>
          <w:color w:val="000000"/>
          <w:sz w:val="18"/>
          <w:szCs w:val="18"/>
        </w:rPr>
        <w:t xml:space="preserve">Перед стрельбой </w:t>
      </w:r>
      <w:r w:rsidR="004544F0">
        <w:rPr>
          <w:rFonts w:ascii="Unbounded ExtraLight" w:hAnsi="Unbounded ExtraLight"/>
          <w:color w:val="000000"/>
          <w:sz w:val="18"/>
          <w:szCs w:val="18"/>
        </w:rPr>
        <w:t>необходимо проверять</w:t>
      </w:r>
      <w:r w:rsidRPr="004544F0">
        <w:rPr>
          <w:rFonts w:ascii="Unbounded ExtraLight" w:hAnsi="Unbounded ExtraLight"/>
          <w:color w:val="000000"/>
          <w:sz w:val="18"/>
          <w:szCs w:val="18"/>
        </w:rPr>
        <w:t xml:space="preserve"> техническое состояние оружия, затяжку крепёжных винтов.</w:t>
      </w:r>
    </w:p>
    <w:p w14:paraId="28668A65" w14:textId="77777777" w:rsidR="004544F0" w:rsidRDefault="008F492E" w:rsidP="008F492E">
      <w:pPr>
        <w:pStyle w:val="a8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 w:rsidRPr="004544F0">
        <w:rPr>
          <w:rFonts w:ascii="Unbounded ExtraLight" w:hAnsi="Unbounded ExtraLight"/>
          <w:color w:val="000000"/>
          <w:sz w:val="18"/>
          <w:szCs w:val="18"/>
        </w:rPr>
        <w:t>Ремонт, настройка и проверка работоспособности оружия производится в специально отведённом месте с соблюдением всех мер безопасности.</w:t>
      </w:r>
    </w:p>
    <w:p w14:paraId="3CE50926" w14:textId="77777777" w:rsidR="00DC2F85" w:rsidRDefault="008F492E" w:rsidP="008F492E">
      <w:pPr>
        <w:pStyle w:val="a8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 w:rsidRPr="004544F0">
        <w:rPr>
          <w:rFonts w:ascii="Unbounded ExtraLight" w:hAnsi="Unbounded ExtraLight"/>
          <w:color w:val="000000"/>
          <w:sz w:val="18"/>
          <w:szCs w:val="18"/>
        </w:rPr>
        <w:t xml:space="preserve">При проведении стрельб </w:t>
      </w:r>
      <w:r w:rsidR="004544F0">
        <w:rPr>
          <w:rFonts w:ascii="Unbounded ExtraLight" w:hAnsi="Unbounded ExtraLight"/>
          <w:color w:val="000000"/>
          <w:sz w:val="18"/>
          <w:szCs w:val="18"/>
        </w:rPr>
        <w:t xml:space="preserve">должен </w:t>
      </w:r>
      <w:r w:rsidRPr="004544F0">
        <w:rPr>
          <w:rFonts w:ascii="Unbounded ExtraLight" w:hAnsi="Unbounded ExtraLight"/>
          <w:color w:val="000000"/>
          <w:sz w:val="18"/>
          <w:szCs w:val="18"/>
        </w:rPr>
        <w:t>назнача</w:t>
      </w:r>
      <w:r w:rsidR="004544F0">
        <w:rPr>
          <w:rFonts w:ascii="Unbounded ExtraLight" w:hAnsi="Unbounded ExtraLight"/>
          <w:color w:val="000000"/>
          <w:sz w:val="18"/>
          <w:szCs w:val="18"/>
        </w:rPr>
        <w:t>ться</w:t>
      </w:r>
      <w:r w:rsidRPr="004544F0">
        <w:rPr>
          <w:rFonts w:ascii="Unbounded ExtraLight" w:hAnsi="Unbounded ExtraLight"/>
          <w:color w:val="000000"/>
          <w:sz w:val="18"/>
          <w:szCs w:val="18"/>
        </w:rPr>
        <w:t xml:space="preserve"> старший, </w:t>
      </w:r>
      <w:r w:rsidR="004544F0">
        <w:rPr>
          <w:rFonts w:ascii="Unbounded ExtraLight" w:hAnsi="Unbounded ExtraLight"/>
          <w:color w:val="000000"/>
          <w:sz w:val="18"/>
          <w:szCs w:val="18"/>
        </w:rPr>
        <w:t>при этом</w:t>
      </w:r>
      <w:r w:rsidRPr="004544F0">
        <w:rPr>
          <w:rFonts w:ascii="Unbounded ExtraLight" w:hAnsi="Unbounded ExtraLight"/>
          <w:color w:val="000000"/>
          <w:sz w:val="18"/>
          <w:szCs w:val="18"/>
        </w:rPr>
        <w:t xml:space="preserve"> все остальные беспрекословно </w:t>
      </w:r>
      <w:r w:rsidR="004544F0">
        <w:rPr>
          <w:rFonts w:ascii="Unbounded ExtraLight" w:hAnsi="Unbounded ExtraLight"/>
          <w:color w:val="000000"/>
          <w:sz w:val="18"/>
          <w:szCs w:val="18"/>
        </w:rPr>
        <w:t xml:space="preserve">обязаны </w:t>
      </w:r>
      <w:r w:rsidRPr="004544F0">
        <w:rPr>
          <w:rFonts w:ascii="Unbounded ExtraLight" w:hAnsi="Unbounded ExtraLight"/>
          <w:color w:val="000000"/>
          <w:sz w:val="18"/>
          <w:szCs w:val="18"/>
        </w:rPr>
        <w:t>выполня</w:t>
      </w:r>
      <w:r w:rsidR="004544F0">
        <w:rPr>
          <w:rFonts w:ascii="Unbounded ExtraLight" w:hAnsi="Unbounded ExtraLight"/>
          <w:color w:val="000000"/>
          <w:sz w:val="18"/>
          <w:szCs w:val="18"/>
        </w:rPr>
        <w:t>ть</w:t>
      </w:r>
      <w:r w:rsidRPr="004544F0">
        <w:rPr>
          <w:rFonts w:ascii="Unbounded ExtraLight" w:hAnsi="Unbounded ExtraLight"/>
          <w:color w:val="000000"/>
          <w:sz w:val="18"/>
          <w:szCs w:val="18"/>
        </w:rPr>
        <w:t xml:space="preserve"> его команды, в противном случае отстраняются от стрельбы. Позиции при стрельбе из пневматического оружия (винтовки, привода).</w:t>
      </w:r>
    </w:p>
    <w:p w14:paraId="0B94AD08" w14:textId="77777777" w:rsidR="00DC2F85" w:rsidRDefault="008F492E" w:rsidP="008F492E">
      <w:pPr>
        <w:pStyle w:val="a8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 w:rsidRPr="00DC2F85">
        <w:rPr>
          <w:rFonts w:ascii="Unbounded ExtraLight" w:hAnsi="Unbounded ExtraLight"/>
          <w:color w:val="000000"/>
          <w:sz w:val="18"/>
          <w:szCs w:val="18"/>
        </w:rPr>
        <w:t>Всегда взводите пневматическую винтовку мягко, не нужно дергать её, открывать рывком и затем хлопать, чтобы закрыть.</w:t>
      </w:r>
    </w:p>
    <w:p w14:paraId="7AA6A436" w14:textId="51FEF75E" w:rsidR="00DC2F85" w:rsidRDefault="008F492E" w:rsidP="008F492E">
      <w:pPr>
        <w:pStyle w:val="a8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 w:rsidRPr="00DC2F85">
        <w:rPr>
          <w:rFonts w:ascii="Unbounded ExtraLight" w:hAnsi="Unbounded ExtraLight"/>
          <w:color w:val="000000"/>
          <w:sz w:val="18"/>
          <w:szCs w:val="18"/>
        </w:rPr>
        <w:t>Указательный палец</w:t>
      </w:r>
      <w:r w:rsidR="00DC2F85">
        <w:rPr>
          <w:rFonts w:ascii="Unbounded ExtraLight" w:hAnsi="Unbounded ExtraLight"/>
          <w:color w:val="000000"/>
          <w:sz w:val="18"/>
          <w:szCs w:val="18"/>
        </w:rPr>
        <w:t xml:space="preserve"> всегда</w:t>
      </w:r>
      <w:r w:rsidRPr="00DC2F85">
        <w:rPr>
          <w:rFonts w:ascii="Unbounded ExtraLight" w:hAnsi="Unbounded ExtraLight"/>
          <w:color w:val="000000"/>
          <w:sz w:val="18"/>
          <w:szCs w:val="18"/>
        </w:rPr>
        <w:t xml:space="preserve"> должен располагаться перпендикулярно спусковому крючку. Фактически только средний палец обхватывает и удерживает рукоять </w:t>
      </w:r>
      <w:r w:rsidR="00DC2F85">
        <w:rPr>
          <w:rFonts w:ascii="Unbounded ExtraLight" w:hAnsi="Unbounded ExtraLight"/>
          <w:color w:val="000000"/>
          <w:sz w:val="18"/>
          <w:szCs w:val="18"/>
        </w:rPr>
        <w:t>оружия</w:t>
      </w:r>
      <w:r w:rsidRPr="00DC2F85">
        <w:rPr>
          <w:rFonts w:ascii="Unbounded ExtraLight" w:hAnsi="Unbounded ExtraLight"/>
          <w:color w:val="000000"/>
          <w:sz w:val="18"/>
          <w:szCs w:val="18"/>
        </w:rPr>
        <w:t>. Большой палец, безымянный и мизинец лишь покоятся на рукояти.</w:t>
      </w:r>
    </w:p>
    <w:p w14:paraId="294F5847" w14:textId="77777777" w:rsidR="008F492E" w:rsidRPr="008F492E" w:rsidRDefault="008F492E" w:rsidP="008F492E">
      <w:pPr>
        <w:pStyle w:val="a8"/>
        <w:spacing w:before="0" w:beforeAutospacing="0" w:after="0" w:afterAutospacing="0"/>
        <w:rPr>
          <w:rFonts w:ascii="Unbounded ExtraLight" w:hAnsi="Unbounded ExtraLight" w:cs="Arial"/>
          <w:color w:val="000000"/>
          <w:sz w:val="18"/>
          <w:szCs w:val="18"/>
        </w:rPr>
      </w:pPr>
    </w:p>
    <w:p w14:paraId="63FA587C" w14:textId="77777777" w:rsidR="008F492E" w:rsidRPr="008F492E" w:rsidRDefault="008F492E" w:rsidP="00DC2F85">
      <w:pPr>
        <w:pStyle w:val="a8"/>
        <w:spacing w:before="0" w:beforeAutospacing="0" w:after="0" w:afterAutospacing="0"/>
        <w:jc w:val="center"/>
        <w:rPr>
          <w:rFonts w:ascii="Unbounded ExtraLight" w:hAnsi="Unbounded ExtraLight" w:cs="Arial"/>
          <w:color w:val="000000"/>
          <w:sz w:val="18"/>
          <w:szCs w:val="18"/>
        </w:rPr>
      </w:pPr>
      <w:r w:rsidRPr="008F492E">
        <w:rPr>
          <w:rFonts w:ascii="Unbounded ExtraLight" w:hAnsi="Unbounded ExtraLight"/>
          <w:b/>
          <w:bCs/>
          <w:color w:val="000000"/>
          <w:sz w:val="18"/>
          <w:szCs w:val="18"/>
        </w:rPr>
        <w:t>Запрещается:</w:t>
      </w:r>
    </w:p>
    <w:p w14:paraId="49501852" w14:textId="77777777" w:rsidR="00DC2F85" w:rsidRDefault="00DC2F85" w:rsidP="00DC2F85">
      <w:pPr>
        <w:pStyle w:val="a8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color w:val="000000"/>
          <w:sz w:val="18"/>
          <w:szCs w:val="18"/>
        </w:rPr>
        <w:t xml:space="preserve"> Б</w:t>
      </w:r>
      <w:r w:rsidR="008F492E" w:rsidRPr="008F492E">
        <w:rPr>
          <w:rFonts w:ascii="Unbounded ExtraLight" w:hAnsi="Unbounded ExtraLight"/>
          <w:color w:val="000000"/>
          <w:sz w:val="18"/>
          <w:szCs w:val="18"/>
        </w:rPr>
        <w:t xml:space="preserve">рать и заряжать </w:t>
      </w:r>
      <w:r>
        <w:rPr>
          <w:rFonts w:ascii="Unbounded ExtraLight" w:hAnsi="Unbounded ExtraLight"/>
          <w:color w:val="000000"/>
          <w:sz w:val="18"/>
          <w:szCs w:val="18"/>
        </w:rPr>
        <w:t>оружие</w:t>
      </w:r>
      <w:r w:rsidR="008F492E" w:rsidRPr="008F492E">
        <w:rPr>
          <w:rFonts w:ascii="Unbounded ExtraLight" w:hAnsi="Unbounded ExtraLight"/>
          <w:color w:val="000000"/>
          <w:sz w:val="18"/>
          <w:szCs w:val="18"/>
        </w:rPr>
        <w:t xml:space="preserve"> (</w:t>
      </w:r>
      <w:r>
        <w:rPr>
          <w:rFonts w:ascii="Unbounded ExtraLight" w:hAnsi="Unbounded ExtraLight"/>
          <w:color w:val="000000"/>
          <w:sz w:val="18"/>
          <w:szCs w:val="18"/>
        </w:rPr>
        <w:t>симулятор</w:t>
      </w:r>
      <w:r w:rsidR="008F492E" w:rsidRPr="008F492E">
        <w:rPr>
          <w:rFonts w:ascii="Unbounded ExtraLight" w:hAnsi="Unbounded ExtraLight"/>
          <w:color w:val="000000"/>
          <w:sz w:val="18"/>
          <w:szCs w:val="18"/>
        </w:rPr>
        <w:t xml:space="preserve">) без </w:t>
      </w:r>
      <w:r>
        <w:rPr>
          <w:rFonts w:ascii="Unbounded ExtraLight" w:hAnsi="Unbounded ExtraLight"/>
          <w:color w:val="000000"/>
          <w:sz w:val="18"/>
          <w:szCs w:val="18"/>
        </w:rPr>
        <w:t>команды Инструктора</w:t>
      </w:r>
      <w:r w:rsidR="008F492E" w:rsidRPr="008F492E">
        <w:rPr>
          <w:rFonts w:ascii="Unbounded ExtraLight" w:hAnsi="Unbounded ExtraLight"/>
          <w:color w:val="000000"/>
          <w:sz w:val="18"/>
          <w:szCs w:val="18"/>
        </w:rPr>
        <w:t>;</w:t>
      </w:r>
    </w:p>
    <w:p w14:paraId="3EB972A1" w14:textId="6C4E0B70" w:rsidR="00DC2F85" w:rsidRDefault="00DC2F85" w:rsidP="008F492E">
      <w:pPr>
        <w:pStyle w:val="a8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 w:rsidRPr="00DC2F85">
        <w:rPr>
          <w:rFonts w:ascii="Unbounded ExtraLight" w:hAnsi="Unbounded ExtraLight"/>
          <w:color w:val="000000"/>
          <w:sz w:val="18"/>
          <w:szCs w:val="18"/>
        </w:rPr>
        <w:t>П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 xml:space="preserve">рицеливаться и направлять даже не </w:t>
      </w:r>
      <w:r>
        <w:rPr>
          <w:rFonts w:ascii="Unbounded ExtraLight" w:hAnsi="Unbounded ExtraLight"/>
          <w:color w:val="000000"/>
          <w:sz w:val="18"/>
          <w:szCs w:val="18"/>
        </w:rPr>
        <w:t xml:space="preserve">заряженное оружие </w:t>
      </w:r>
      <w:r w:rsidRPr="008F492E">
        <w:rPr>
          <w:rFonts w:ascii="Unbounded ExtraLight" w:hAnsi="Unbounded ExtraLight"/>
          <w:color w:val="000000"/>
          <w:sz w:val="18"/>
          <w:szCs w:val="18"/>
        </w:rPr>
        <w:t>(</w:t>
      </w:r>
      <w:r>
        <w:rPr>
          <w:rFonts w:ascii="Unbounded ExtraLight" w:hAnsi="Unbounded ExtraLight"/>
          <w:color w:val="000000"/>
          <w:sz w:val="18"/>
          <w:szCs w:val="18"/>
        </w:rPr>
        <w:t>симулятор</w:t>
      </w:r>
      <w:r w:rsidRPr="008F492E">
        <w:rPr>
          <w:rFonts w:ascii="Unbounded ExtraLight" w:hAnsi="Unbounded ExtraLight"/>
          <w:color w:val="000000"/>
          <w:sz w:val="18"/>
          <w:szCs w:val="18"/>
        </w:rPr>
        <w:t>)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 xml:space="preserve"> на людей, в сторону, в тыл;</w:t>
      </w:r>
    </w:p>
    <w:p w14:paraId="7BFFFF03" w14:textId="77777777" w:rsidR="00DC2F85" w:rsidRDefault="00DC2F85" w:rsidP="008F492E">
      <w:pPr>
        <w:pStyle w:val="a8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color w:val="000000"/>
          <w:sz w:val="18"/>
          <w:szCs w:val="18"/>
        </w:rPr>
        <w:t>Т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>рогать спусковой крючок до прицеливания и после стрельбы;</w:t>
      </w:r>
    </w:p>
    <w:p w14:paraId="0CF978B4" w14:textId="77777777" w:rsidR="00DC2F85" w:rsidRDefault="00DC2F85" w:rsidP="008F492E">
      <w:pPr>
        <w:pStyle w:val="a8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color w:val="000000"/>
          <w:sz w:val="18"/>
          <w:szCs w:val="18"/>
        </w:rPr>
        <w:t>О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>ставлять заряженн</w:t>
      </w:r>
      <w:r>
        <w:rPr>
          <w:rFonts w:ascii="Unbounded ExtraLight" w:hAnsi="Unbounded ExtraLight"/>
          <w:color w:val="000000"/>
          <w:sz w:val="18"/>
          <w:szCs w:val="18"/>
        </w:rPr>
        <w:t>ое оружие</w:t>
      </w:r>
      <w:r w:rsidRPr="008F492E">
        <w:rPr>
          <w:rFonts w:ascii="Unbounded ExtraLight" w:hAnsi="Unbounded ExtraLight"/>
          <w:color w:val="000000"/>
          <w:sz w:val="18"/>
          <w:szCs w:val="18"/>
        </w:rPr>
        <w:t xml:space="preserve"> (</w:t>
      </w:r>
      <w:r>
        <w:rPr>
          <w:rFonts w:ascii="Unbounded ExtraLight" w:hAnsi="Unbounded ExtraLight"/>
          <w:color w:val="000000"/>
          <w:sz w:val="18"/>
          <w:szCs w:val="18"/>
        </w:rPr>
        <w:t>симулятор</w:t>
      </w:r>
      <w:r w:rsidRPr="008F492E">
        <w:rPr>
          <w:rFonts w:ascii="Unbounded ExtraLight" w:hAnsi="Unbounded ExtraLight"/>
          <w:color w:val="000000"/>
          <w:sz w:val="18"/>
          <w:szCs w:val="18"/>
        </w:rPr>
        <w:t>)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 xml:space="preserve"> без присмотра;</w:t>
      </w:r>
    </w:p>
    <w:p w14:paraId="7FC78A56" w14:textId="77777777" w:rsidR="00DC2F85" w:rsidRDefault="00DC2F85" w:rsidP="008F492E">
      <w:pPr>
        <w:pStyle w:val="a8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color w:val="000000"/>
          <w:sz w:val="18"/>
          <w:szCs w:val="18"/>
        </w:rPr>
        <w:t>В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>ыносить заряженн</w:t>
      </w:r>
      <w:r>
        <w:rPr>
          <w:rFonts w:ascii="Unbounded ExtraLight" w:hAnsi="Unbounded ExtraLight"/>
          <w:color w:val="000000"/>
          <w:sz w:val="18"/>
          <w:szCs w:val="18"/>
        </w:rPr>
        <w:t>ое оружие</w:t>
      </w:r>
      <w:r w:rsidRPr="008F492E">
        <w:rPr>
          <w:rFonts w:ascii="Unbounded ExtraLight" w:hAnsi="Unbounded ExtraLight"/>
          <w:color w:val="000000"/>
          <w:sz w:val="18"/>
          <w:szCs w:val="18"/>
        </w:rPr>
        <w:t xml:space="preserve"> (</w:t>
      </w:r>
      <w:r>
        <w:rPr>
          <w:rFonts w:ascii="Unbounded ExtraLight" w:hAnsi="Unbounded ExtraLight"/>
          <w:color w:val="000000"/>
          <w:sz w:val="18"/>
          <w:szCs w:val="18"/>
        </w:rPr>
        <w:t>симулятор</w:t>
      </w:r>
      <w:r w:rsidRPr="008F492E">
        <w:rPr>
          <w:rFonts w:ascii="Unbounded ExtraLight" w:hAnsi="Unbounded ExtraLight"/>
          <w:color w:val="000000"/>
          <w:sz w:val="18"/>
          <w:szCs w:val="18"/>
        </w:rPr>
        <w:t>)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 xml:space="preserve"> с огневого рубежа;</w:t>
      </w:r>
    </w:p>
    <w:p w14:paraId="3539DD08" w14:textId="77777777" w:rsidR="00DC2F85" w:rsidRDefault="00DC2F85" w:rsidP="008F492E">
      <w:pPr>
        <w:pStyle w:val="a8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color w:val="000000"/>
          <w:sz w:val="18"/>
          <w:szCs w:val="18"/>
        </w:rPr>
        <w:t>Х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 xml:space="preserve">ранить </w:t>
      </w:r>
      <w:r>
        <w:rPr>
          <w:rFonts w:ascii="Unbounded ExtraLight" w:hAnsi="Unbounded ExtraLight"/>
          <w:color w:val="000000"/>
          <w:sz w:val="18"/>
          <w:szCs w:val="18"/>
        </w:rPr>
        <w:t>оружие</w:t>
      </w:r>
      <w:r w:rsidRPr="008F492E">
        <w:rPr>
          <w:rFonts w:ascii="Unbounded ExtraLight" w:hAnsi="Unbounded ExtraLight"/>
          <w:color w:val="000000"/>
          <w:sz w:val="18"/>
          <w:szCs w:val="18"/>
        </w:rPr>
        <w:t xml:space="preserve"> (</w:t>
      </w:r>
      <w:r>
        <w:rPr>
          <w:rFonts w:ascii="Unbounded ExtraLight" w:hAnsi="Unbounded ExtraLight"/>
          <w:color w:val="000000"/>
          <w:sz w:val="18"/>
          <w:szCs w:val="18"/>
        </w:rPr>
        <w:t>симулятор</w:t>
      </w:r>
      <w:r w:rsidRPr="008F492E">
        <w:rPr>
          <w:rFonts w:ascii="Unbounded ExtraLight" w:hAnsi="Unbounded ExtraLight"/>
          <w:color w:val="000000"/>
          <w:sz w:val="18"/>
          <w:szCs w:val="18"/>
        </w:rPr>
        <w:t>)</w:t>
      </w:r>
      <w:r>
        <w:rPr>
          <w:rFonts w:ascii="Unbounded ExtraLight" w:hAnsi="Unbounded ExtraLight"/>
          <w:color w:val="000000"/>
          <w:sz w:val="18"/>
          <w:szCs w:val="18"/>
        </w:rPr>
        <w:t xml:space="preserve"> 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>в заряженном состоянии;</w:t>
      </w:r>
    </w:p>
    <w:p w14:paraId="78919CC0" w14:textId="77777777" w:rsidR="00DC2F85" w:rsidRDefault="00DC2F85" w:rsidP="008F492E">
      <w:pPr>
        <w:pStyle w:val="a8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color w:val="000000"/>
          <w:sz w:val="18"/>
          <w:szCs w:val="18"/>
        </w:rPr>
        <w:t>Ш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 xml:space="preserve">уметь и отвлекать </w:t>
      </w:r>
      <w:r>
        <w:rPr>
          <w:rFonts w:ascii="Unbounded ExtraLight" w:hAnsi="Unbounded ExtraLight"/>
          <w:color w:val="000000"/>
          <w:sz w:val="18"/>
          <w:szCs w:val="18"/>
        </w:rPr>
        <w:t>занимающихся и Инструктора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>;</w:t>
      </w:r>
    </w:p>
    <w:p w14:paraId="2696A01A" w14:textId="3C2F62F9" w:rsidR="008F492E" w:rsidRPr="00DC2F85" w:rsidRDefault="00DC2F85" w:rsidP="008F492E">
      <w:pPr>
        <w:pStyle w:val="a8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color w:val="000000"/>
          <w:sz w:val="18"/>
          <w:szCs w:val="18"/>
        </w:rPr>
        <w:t>Н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>аходиться на огневом рубеже посторонним.</w:t>
      </w:r>
    </w:p>
    <w:p w14:paraId="7B88C25C" w14:textId="77777777" w:rsidR="008F492E" w:rsidRPr="008F492E" w:rsidRDefault="008F492E" w:rsidP="008F492E">
      <w:pPr>
        <w:pStyle w:val="a8"/>
        <w:spacing w:before="0" w:beforeAutospacing="0" w:after="0" w:afterAutospacing="0"/>
        <w:rPr>
          <w:rFonts w:ascii="Unbounded ExtraLight" w:hAnsi="Unbounded ExtraLight" w:cs="Arial"/>
          <w:color w:val="000000"/>
          <w:sz w:val="18"/>
          <w:szCs w:val="18"/>
        </w:rPr>
      </w:pPr>
    </w:p>
    <w:p w14:paraId="4895371C" w14:textId="77777777" w:rsidR="008F492E" w:rsidRPr="008F492E" w:rsidRDefault="008F492E" w:rsidP="008F492E">
      <w:pPr>
        <w:pStyle w:val="a8"/>
        <w:spacing w:before="0" w:beforeAutospacing="0" w:after="0" w:afterAutospacing="0"/>
        <w:rPr>
          <w:rFonts w:ascii="Unbounded ExtraLight" w:hAnsi="Unbounded ExtraLight" w:cs="Arial"/>
          <w:color w:val="000000"/>
          <w:sz w:val="18"/>
          <w:szCs w:val="18"/>
        </w:rPr>
      </w:pPr>
    </w:p>
    <w:p w14:paraId="1F701866" w14:textId="77777777" w:rsidR="008F492E" w:rsidRPr="008F492E" w:rsidRDefault="008F492E" w:rsidP="008F492E">
      <w:pPr>
        <w:pStyle w:val="a8"/>
        <w:spacing w:before="0" w:beforeAutospacing="0" w:after="0" w:afterAutospacing="0"/>
        <w:rPr>
          <w:rFonts w:ascii="Unbounded ExtraLight" w:hAnsi="Unbounded ExtraLight" w:cs="Arial"/>
          <w:color w:val="000000"/>
          <w:sz w:val="18"/>
          <w:szCs w:val="18"/>
        </w:rPr>
      </w:pPr>
    </w:p>
    <w:p w14:paraId="2A64B1C2" w14:textId="2ED7AD08" w:rsidR="008F492E" w:rsidRPr="008F492E" w:rsidRDefault="00DC2F85" w:rsidP="00DC2F85">
      <w:pPr>
        <w:pStyle w:val="a8"/>
        <w:spacing w:before="0" w:beforeAutospacing="0" w:after="0" w:afterAutospacing="0"/>
        <w:jc w:val="center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b/>
          <w:bCs/>
          <w:color w:val="000000"/>
          <w:sz w:val="18"/>
          <w:szCs w:val="18"/>
        </w:rPr>
        <w:t>Клиент</w:t>
      </w:r>
      <w:r w:rsidR="008F492E" w:rsidRPr="008F492E">
        <w:rPr>
          <w:rFonts w:ascii="Unbounded ExtraLight" w:hAnsi="Unbounded ExtraLight"/>
          <w:b/>
          <w:bCs/>
          <w:color w:val="000000"/>
          <w:sz w:val="18"/>
          <w:szCs w:val="18"/>
        </w:rPr>
        <w:t xml:space="preserve"> обязан:</w:t>
      </w:r>
    </w:p>
    <w:p w14:paraId="2C854ED8" w14:textId="77777777" w:rsidR="00DC2F85" w:rsidRDefault="00DC2F85" w:rsidP="008F492E">
      <w:pPr>
        <w:pStyle w:val="a8"/>
        <w:numPr>
          <w:ilvl w:val="0"/>
          <w:numId w:val="17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color w:val="000000"/>
          <w:sz w:val="18"/>
          <w:szCs w:val="18"/>
        </w:rPr>
        <w:t xml:space="preserve"> В</w:t>
      </w:r>
      <w:r w:rsidR="008F492E" w:rsidRPr="008F492E">
        <w:rPr>
          <w:rFonts w:ascii="Unbounded ExtraLight" w:hAnsi="Unbounded ExtraLight"/>
          <w:color w:val="000000"/>
          <w:sz w:val="18"/>
          <w:szCs w:val="18"/>
        </w:rPr>
        <w:t xml:space="preserve">ыполнять все команды </w:t>
      </w:r>
      <w:r>
        <w:rPr>
          <w:rFonts w:ascii="Unbounded ExtraLight" w:hAnsi="Unbounded ExtraLight"/>
          <w:color w:val="000000"/>
          <w:sz w:val="18"/>
          <w:szCs w:val="18"/>
        </w:rPr>
        <w:t>Инструктора</w:t>
      </w:r>
      <w:r w:rsidR="008F492E" w:rsidRPr="008F492E">
        <w:rPr>
          <w:rFonts w:ascii="Unbounded ExtraLight" w:hAnsi="Unbounded ExtraLight"/>
          <w:color w:val="000000"/>
          <w:sz w:val="18"/>
          <w:szCs w:val="18"/>
        </w:rPr>
        <w:t>;</w:t>
      </w:r>
    </w:p>
    <w:p w14:paraId="0BFD74BB" w14:textId="77777777" w:rsidR="00DC2F85" w:rsidRDefault="00DC2F85" w:rsidP="008F492E">
      <w:pPr>
        <w:pStyle w:val="a8"/>
        <w:numPr>
          <w:ilvl w:val="0"/>
          <w:numId w:val="17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color w:val="000000"/>
          <w:sz w:val="18"/>
          <w:szCs w:val="18"/>
        </w:rPr>
        <w:t>Д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>ержать даже незаряженн</w:t>
      </w:r>
      <w:r>
        <w:rPr>
          <w:rFonts w:ascii="Unbounded ExtraLight" w:hAnsi="Unbounded ExtraLight"/>
          <w:color w:val="000000"/>
          <w:sz w:val="18"/>
          <w:szCs w:val="18"/>
        </w:rPr>
        <w:t>ое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 xml:space="preserve"> </w:t>
      </w:r>
      <w:r>
        <w:rPr>
          <w:rFonts w:ascii="Unbounded ExtraLight" w:hAnsi="Unbounded ExtraLight"/>
          <w:color w:val="000000"/>
          <w:sz w:val="18"/>
          <w:szCs w:val="18"/>
        </w:rPr>
        <w:t>оружие</w:t>
      </w:r>
      <w:r w:rsidRPr="008F492E">
        <w:rPr>
          <w:rFonts w:ascii="Unbounded ExtraLight" w:hAnsi="Unbounded ExtraLight"/>
          <w:color w:val="000000"/>
          <w:sz w:val="18"/>
          <w:szCs w:val="18"/>
        </w:rPr>
        <w:t xml:space="preserve"> (</w:t>
      </w:r>
      <w:r>
        <w:rPr>
          <w:rFonts w:ascii="Unbounded ExtraLight" w:hAnsi="Unbounded ExtraLight"/>
          <w:color w:val="000000"/>
          <w:sz w:val="18"/>
          <w:szCs w:val="18"/>
        </w:rPr>
        <w:t>симулятор</w:t>
      </w:r>
      <w:r w:rsidRPr="008F492E">
        <w:rPr>
          <w:rFonts w:ascii="Unbounded ExtraLight" w:hAnsi="Unbounded ExtraLight"/>
          <w:color w:val="000000"/>
          <w:sz w:val="18"/>
          <w:szCs w:val="18"/>
        </w:rPr>
        <w:t>)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 xml:space="preserve"> стволом только в направлении стрельбы, за исключением транспортировки;</w:t>
      </w:r>
    </w:p>
    <w:p w14:paraId="54A8BF9E" w14:textId="77777777" w:rsidR="00DC2F85" w:rsidRDefault="00DC2F85" w:rsidP="008F492E">
      <w:pPr>
        <w:pStyle w:val="a8"/>
        <w:numPr>
          <w:ilvl w:val="0"/>
          <w:numId w:val="17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color w:val="000000"/>
          <w:sz w:val="18"/>
          <w:szCs w:val="18"/>
        </w:rPr>
        <w:t>С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>трелять только по команде «Огонь» до команды «Отбой» или «Прекратить стрельбу»;</w:t>
      </w:r>
    </w:p>
    <w:p w14:paraId="1F715BDF" w14:textId="77777777" w:rsidR="00DC2F85" w:rsidRDefault="00DC2F85" w:rsidP="008F492E">
      <w:pPr>
        <w:pStyle w:val="a8"/>
        <w:numPr>
          <w:ilvl w:val="0"/>
          <w:numId w:val="17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color w:val="000000"/>
          <w:sz w:val="18"/>
          <w:szCs w:val="18"/>
        </w:rPr>
        <w:t>О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 xml:space="preserve"> неисправностях </w:t>
      </w:r>
      <w:r>
        <w:rPr>
          <w:rFonts w:ascii="Unbounded ExtraLight" w:hAnsi="Unbounded ExtraLight"/>
          <w:color w:val="000000"/>
          <w:sz w:val="18"/>
          <w:szCs w:val="18"/>
        </w:rPr>
        <w:t>оружие</w:t>
      </w:r>
      <w:r w:rsidRPr="008F492E">
        <w:rPr>
          <w:rFonts w:ascii="Unbounded ExtraLight" w:hAnsi="Unbounded ExtraLight"/>
          <w:color w:val="000000"/>
          <w:sz w:val="18"/>
          <w:szCs w:val="18"/>
        </w:rPr>
        <w:t xml:space="preserve"> (</w:t>
      </w:r>
      <w:r>
        <w:rPr>
          <w:rFonts w:ascii="Unbounded ExtraLight" w:hAnsi="Unbounded ExtraLight"/>
          <w:color w:val="000000"/>
          <w:sz w:val="18"/>
          <w:szCs w:val="18"/>
        </w:rPr>
        <w:t>симулятор</w:t>
      </w:r>
      <w:r w:rsidRPr="008F492E">
        <w:rPr>
          <w:rFonts w:ascii="Unbounded ExtraLight" w:hAnsi="Unbounded ExtraLight"/>
          <w:color w:val="000000"/>
          <w:sz w:val="18"/>
          <w:szCs w:val="18"/>
        </w:rPr>
        <w:t>)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 xml:space="preserve"> доложить </w:t>
      </w:r>
      <w:r>
        <w:rPr>
          <w:rFonts w:ascii="Unbounded ExtraLight" w:hAnsi="Unbounded ExtraLight"/>
          <w:color w:val="000000"/>
          <w:sz w:val="18"/>
          <w:szCs w:val="18"/>
        </w:rPr>
        <w:t>Инструктору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>;</w:t>
      </w:r>
    </w:p>
    <w:p w14:paraId="4152A124" w14:textId="77777777" w:rsidR="00DC2F85" w:rsidRDefault="00DC2F85" w:rsidP="008F492E">
      <w:pPr>
        <w:pStyle w:val="a8"/>
        <w:numPr>
          <w:ilvl w:val="0"/>
          <w:numId w:val="17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color w:val="000000"/>
          <w:sz w:val="18"/>
          <w:szCs w:val="18"/>
        </w:rPr>
        <w:t>П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>рекратить стрельбу при появлении людей</w:t>
      </w:r>
      <w:r>
        <w:rPr>
          <w:rFonts w:ascii="Unbounded ExtraLight" w:hAnsi="Unbounded ExtraLight"/>
          <w:color w:val="000000"/>
          <w:sz w:val="18"/>
          <w:szCs w:val="18"/>
        </w:rPr>
        <w:t xml:space="preserve"> и иных живых существ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 xml:space="preserve"> в зоне огня;</w:t>
      </w:r>
    </w:p>
    <w:p w14:paraId="5E664BBD" w14:textId="77777777" w:rsidR="00DC2F85" w:rsidRDefault="00DC2F85" w:rsidP="008F492E">
      <w:pPr>
        <w:pStyle w:val="a8"/>
        <w:numPr>
          <w:ilvl w:val="0"/>
          <w:numId w:val="17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color w:val="000000"/>
          <w:sz w:val="18"/>
          <w:szCs w:val="18"/>
        </w:rPr>
        <w:t>П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>осле</w:t>
      </w:r>
      <w:r>
        <w:rPr>
          <w:rFonts w:ascii="Unbounded ExtraLight" w:hAnsi="Unbounded ExtraLight"/>
          <w:color w:val="000000"/>
          <w:sz w:val="18"/>
          <w:szCs w:val="18"/>
        </w:rPr>
        <w:t xml:space="preserve"> окончания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 xml:space="preserve"> стрельбы убедиться, что </w:t>
      </w:r>
      <w:r>
        <w:rPr>
          <w:rFonts w:ascii="Unbounded ExtraLight" w:hAnsi="Unbounded ExtraLight"/>
          <w:color w:val="000000"/>
          <w:sz w:val="18"/>
          <w:szCs w:val="18"/>
        </w:rPr>
        <w:t>оружие</w:t>
      </w:r>
      <w:r w:rsidRPr="008F492E">
        <w:rPr>
          <w:rFonts w:ascii="Unbounded ExtraLight" w:hAnsi="Unbounded ExtraLight"/>
          <w:color w:val="000000"/>
          <w:sz w:val="18"/>
          <w:szCs w:val="18"/>
        </w:rPr>
        <w:t xml:space="preserve"> (</w:t>
      </w:r>
      <w:r>
        <w:rPr>
          <w:rFonts w:ascii="Unbounded ExtraLight" w:hAnsi="Unbounded ExtraLight"/>
          <w:color w:val="000000"/>
          <w:sz w:val="18"/>
          <w:szCs w:val="18"/>
        </w:rPr>
        <w:t>симулятор</w:t>
      </w:r>
      <w:r w:rsidRPr="008F492E">
        <w:rPr>
          <w:rFonts w:ascii="Unbounded ExtraLight" w:hAnsi="Unbounded ExtraLight"/>
          <w:color w:val="000000"/>
          <w:sz w:val="18"/>
          <w:szCs w:val="18"/>
        </w:rPr>
        <w:t>)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 xml:space="preserve"> разряжен</w:t>
      </w:r>
      <w:r>
        <w:rPr>
          <w:rFonts w:ascii="Unbounded ExtraLight" w:hAnsi="Unbounded ExtraLight"/>
          <w:color w:val="000000"/>
          <w:sz w:val="18"/>
          <w:szCs w:val="18"/>
        </w:rPr>
        <w:t>о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>;</w:t>
      </w:r>
    </w:p>
    <w:p w14:paraId="1AA4F669" w14:textId="631ABD36" w:rsidR="008F492E" w:rsidRPr="00DC2F85" w:rsidRDefault="00DC2F85" w:rsidP="008F492E">
      <w:pPr>
        <w:pStyle w:val="a8"/>
        <w:numPr>
          <w:ilvl w:val="0"/>
          <w:numId w:val="17"/>
        </w:numPr>
        <w:spacing w:before="0" w:beforeAutospacing="0" w:after="0" w:afterAutospacing="0"/>
        <w:ind w:left="0" w:firstLine="567"/>
        <w:rPr>
          <w:rFonts w:ascii="Unbounded ExtraLight" w:hAnsi="Unbounded ExtraLight" w:cs="Arial"/>
          <w:color w:val="000000"/>
          <w:sz w:val="18"/>
          <w:szCs w:val="18"/>
        </w:rPr>
      </w:pPr>
      <w:r>
        <w:rPr>
          <w:rFonts w:ascii="Unbounded ExtraLight" w:hAnsi="Unbounded ExtraLight"/>
          <w:color w:val="000000"/>
          <w:sz w:val="18"/>
          <w:szCs w:val="18"/>
        </w:rPr>
        <w:t>Б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 xml:space="preserve">ережно относится </w:t>
      </w:r>
      <w:r w:rsidRPr="00DC2F85">
        <w:rPr>
          <w:rFonts w:ascii="Unbounded ExtraLight" w:hAnsi="Unbounded ExtraLight"/>
          <w:color w:val="000000"/>
          <w:sz w:val="18"/>
          <w:szCs w:val="18"/>
        </w:rPr>
        <w:t xml:space="preserve">к </w:t>
      </w:r>
      <w:r>
        <w:rPr>
          <w:rFonts w:ascii="Unbounded ExtraLight" w:hAnsi="Unbounded ExtraLight"/>
          <w:color w:val="000000"/>
          <w:sz w:val="18"/>
          <w:szCs w:val="18"/>
        </w:rPr>
        <w:t>оружию</w:t>
      </w:r>
      <w:r w:rsidRPr="008F492E">
        <w:rPr>
          <w:rFonts w:ascii="Unbounded ExtraLight" w:hAnsi="Unbounded ExtraLight"/>
          <w:color w:val="000000"/>
          <w:sz w:val="18"/>
          <w:szCs w:val="18"/>
        </w:rPr>
        <w:t xml:space="preserve"> (</w:t>
      </w:r>
      <w:r>
        <w:rPr>
          <w:rFonts w:ascii="Unbounded ExtraLight" w:hAnsi="Unbounded ExtraLight"/>
          <w:color w:val="000000"/>
          <w:sz w:val="18"/>
          <w:szCs w:val="18"/>
        </w:rPr>
        <w:t>симулятор</w:t>
      </w:r>
      <w:r w:rsidRPr="008F492E">
        <w:rPr>
          <w:rFonts w:ascii="Unbounded ExtraLight" w:hAnsi="Unbounded ExtraLight"/>
          <w:color w:val="000000"/>
          <w:sz w:val="18"/>
          <w:szCs w:val="18"/>
        </w:rPr>
        <w:t>)</w:t>
      </w:r>
      <w:r w:rsidR="008F492E" w:rsidRPr="00DC2F85">
        <w:rPr>
          <w:rFonts w:ascii="Unbounded ExtraLight" w:hAnsi="Unbounded ExtraLight"/>
          <w:color w:val="000000"/>
          <w:sz w:val="18"/>
          <w:szCs w:val="18"/>
        </w:rPr>
        <w:t>.</w:t>
      </w:r>
    </w:p>
    <w:p w14:paraId="458DD770" w14:textId="7191BE1D" w:rsidR="008F492E" w:rsidRDefault="008F492E" w:rsidP="008F492E">
      <w:pPr>
        <w:rPr>
          <w:rFonts w:ascii="Unbounded ExtraLight" w:hAnsi="Unbounded ExtraLight" w:cs="Times New Roman"/>
          <w:sz w:val="18"/>
          <w:szCs w:val="18"/>
        </w:rPr>
      </w:pPr>
    </w:p>
    <w:p w14:paraId="7F3743D6" w14:textId="063258C4" w:rsidR="00DC2F85" w:rsidRDefault="00DC2F85" w:rsidP="008F492E">
      <w:pPr>
        <w:rPr>
          <w:rFonts w:ascii="Unbounded ExtraLight" w:hAnsi="Unbounded ExtraLight" w:cs="Times New Roman"/>
          <w:sz w:val="18"/>
          <w:szCs w:val="18"/>
        </w:rPr>
      </w:pPr>
    </w:p>
    <w:p w14:paraId="5483F998" w14:textId="660B245E" w:rsidR="00DC2F85" w:rsidRDefault="00DC2F85" w:rsidP="008F492E">
      <w:pPr>
        <w:rPr>
          <w:rFonts w:ascii="Unbounded ExtraLight" w:hAnsi="Unbounded ExtraLight" w:cs="Times New Roman"/>
          <w:sz w:val="18"/>
          <w:szCs w:val="18"/>
        </w:rPr>
      </w:pPr>
    </w:p>
    <w:p w14:paraId="547F166B" w14:textId="2A8BF2C5" w:rsidR="00DC2F85" w:rsidRDefault="00DC2F85" w:rsidP="008F492E">
      <w:pPr>
        <w:rPr>
          <w:rFonts w:ascii="Unbounded ExtraLight" w:hAnsi="Unbounded ExtraLight" w:cs="Times New Roman"/>
          <w:sz w:val="18"/>
          <w:szCs w:val="18"/>
        </w:rPr>
      </w:pPr>
    </w:p>
    <w:p w14:paraId="55ED389F" w14:textId="3D0EC561" w:rsidR="00DC2F85" w:rsidRDefault="00DC2F85" w:rsidP="008F492E">
      <w:pPr>
        <w:rPr>
          <w:rFonts w:ascii="Unbounded ExtraLight" w:hAnsi="Unbounded ExtraLight" w:cs="Times New Roman"/>
          <w:sz w:val="18"/>
          <w:szCs w:val="18"/>
        </w:rPr>
      </w:pPr>
    </w:p>
    <w:p w14:paraId="4EE21A07" w14:textId="77777777" w:rsidR="003336C3" w:rsidRPr="008F492E" w:rsidRDefault="003336C3" w:rsidP="008F492E">
      <w:pPr>
        <w:rPr>
          <w:rFonts w:ascii="Unbounded ExtraLight" w:hAnsi="Unbounded ExtraLight" w:cs="Times New Roman"/>
          <w:sz w:val="18"/>
          <w:szCs w:val="18"/>
        </w:rPr>
      </w:pPr>
    </w:p>
    <w:p w14:paraId="6D8EC47E" w14:textId="1F69E8A5" w:rsidR="008F492E" w:rsidRPr="008F492E" w:rsidRDefault="008F492E" w:rsidP="008F492E">
      <w:pPr>
        <w:jc w:val="both"/>
        <w:rPr>
          <w:rFonts w:ascii="Unbounded ExtraLight" w:hAnsi="Unbounded ExtraLight" w:cs="Times New Roman"/>
          <w:sz w:val="18"/>
          <w:szCs w:val="18"/>
        </w:rPr>
      </w:pPr>
      <w:r w:rsidRPr="008F492E">
        <w:rPr>
          <w:rFonts w:ascii="Unbounded ExtraLight" w:hAnsi="Unbounded ExtraLight" w:cs="Times New Roman"/>
          <w:sz w:val="18"/>
          <w:szCs w:val="18"/>
        </w:rPr>
        <w:t xml:space="preserve">С техникой безопасности согласен, инструктаж был проведен в полном объеме. Техника безопасности мне полностью понятна. При нарушении данной техники безопасности, я готов лично отвечать за все последствия и не предъявлять претензий к </w:t>
      </w:r>
      <w:r w:rsidR="00DC2F85">
        <w:rPr>
          <w:rFonts w:ascii="Unbounded ExtraLight" w:hAnsi="Unbounded ExtraLight" w:cs="Times New Roman"/>
          <w:sz w:val="18"/>
          <w:szCs w:val="18"/>
        </w:rPr>
        <w:t>И</w:t>
      </w:r>
      <w:r w:rsidRPr="008F492E">
        <w:rPr>
          <w:rFonts w:ascii="Unbounded ExtraLight" w:hAnsi="Unbounded ExtraLight" w:cs="Times New Roman"/>
          <w:sz w:val="18"/>
          <w:szCs w:val="18"/>
        </w:rPr>
        <w:t>нструктору</w:t>
      </w:r>
      <w:r w:rsidR="00DC2F85">
        <w:rPr>
          <w:rFonts w:ascii="Unbounded ExtraLight" w:hAnsi="Unbounded ExtraLight" w:cs="Times New Roman"/>
          <w:sz w:val="18"/>
          <w:szCs w:val="18"/>
        </w:rPr>
        <w:t>/Тренеру</w:t>
      </w:r>
      <w:r w:rsidRPr="008F492E">
        <w:rPr>
          <w:rFonts w:ascii="Unbounded ExtraLight" w:hAnsi="Unbounded ExtraLight" w:cs="Times New Roman"/>
          <w:sz w:val="18"/>
          <w:szCs w:val="18"/>
        </w:rPr>
        <w:t xml:space="preserve"> и </w:t>
      </w:r>
      <w:r w:rsidR="00DC2F85">
        <w:rPr>
          <w:rFonts w:ascii="Unbounded ExtraLight" w:hAnsi="Unbounded ExtraLight" w:cs="Times New Roman"/>
          <w:sz w:val="18"/>
          <w:szCs w:val="18"/>
        </w:rPr>
        <w:t>Центру</w:t>
      </w:r>
      <w:r w:rsidRPr="008F492E">
        <w:rPr>
          <w:rFonts w:ascii="Unbounded ExtraLight" w:hAnsi="Unbounded ExtraLight" w:cs="Times New Roman"/>
          <w:sz w:val="18"/>
          <w:szCs w:val="18"/>
        </w:rPr>
        <w:t xml:space="preserve">. </w:t>
      </w:r>
    </w:p>
    <w:p w14:paraId="44646000" w14:textId="77777777" w:rsidR="008F492E" w:rsidRPr="008F492E" w:rsidRDefault="008F492E" w:rsidP="008F492E">
      <w:pPr>
        <w:spacing w:after="0"/>
        <w:jc w:val="center"/>
        <w:rPr>
          <w:rFonts w:ascii="Unbounded" w:hAnsi="Unbounded"/>
          <w:szCs w:val="18"/>
        </w:rPr>
      </w:pPr>
    </w:p>
    <w:sectPr w:rsidR="008F492E" w:rsidRPr="008F492E" w:rsidSect="00894BA6">
      <w:headerReference w:type="default" r:id="rId7"/>
      <w:footerReference w:type="default" r:id="rId8"/>
      <w:pgSz w:w="11906" w:h="16838"/>
      <w:pgMar w:top="1134" w:right="424" w:bottom="568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A34D" w14:textId="77777777" w:rsidR="00950C95" w:rsidRDefault="00950C95" w:rsidP="00E017D3">
      <w:pPr>
        <w:spacing w:after="0" w:line="240" w:lineRule="auto"/>
      </w:pPr>
      <w:r>
        <w:separator/>
      </w:r>
    </w:p>
  </w:endnote>
  <w:endnote w:type="continuationSeparator" w:id="0">
    <w:p w14:paraId="25BC7C1D" w14:textId="77777777" w:rsidR="00950C95" w:rsidRDefault="00950C95" w:rsidP="00E0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Unbounded ExtraLight">
    <w:panose1 w:val="00000000000000000000"/>
    <w:charset w:val="00"/>
    <w:family w:val="auto"/>
    <w:pitch w:val="variable"/>
    <w:sig w:usb0="A00002DF" w:usb1="00000063" w:usb2="00000000" w:usb3="00000000" w:csb0="00000197" w:csb1="00000000"/>
  </w:font>
  <w:font w:name="Unbounded Black">
    <w:panose1 w:val="00000000000000000000"/>
    <w:charset w:val="CC"/>
    <w:family w:val="auto"/>
    <w:pitch w:val="variable"/>
    <w:sig w:usb0="A00002DF" w:usb1="00000063" w:usb2="00000000" w:usb3="00000000" w:csb0="00000197" w:csb1="00000000"/>
  </w:font>
  <w:font w:name="Unbounded Light">
    <w:panose1 w:val="00000000000000000000"/>
    <w:charset w:val="CC"/>
    <w:family w:val="auto"/>
    <w:pitch w:val="variable"/>
    <w:sig w:usb0="A00002DF" w:usb1="00000063" w:usb2="00000000" w:usb3="00000000" w:csb0="00000197" w:csb1="00000000"/>
  </w:font>
  <w:font w:name="Unbounded">
    <w:panose1 w:val="00000000000000000000"/>
    <w:charset w:val="CC"/>
    <w:family w:val="auto"/>
    <w:pitch w:val="variable"/>
    <w:sig w:usb0="A00002DF" w:usb1="0000006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45C3" w14:textId="3737BB77" w:rsidR="00A73E20" w:rsidRDefault="00A73E20" w:rsidP="00A73E20">
    <w:pPr>
      <w:spacing w:after="0"/>
      <w:jc w:val="right"/>
      <w:rPr>
        <w:rFonts w:ascii="Unbounded ExtraLight" w:hAnsi="Unbounded ExtraLight"/>
        <w:sz w:val="18"/>
      </w:rPr>
    </w:pPr>
    <w:r>
      <w:rPr>
        <w:rFonts w:ascii="Unbounded ExtraLight" w:hAnsi="Unbounded ExtraLight"/>
        <w:sz w:val="18"/>
      </w:rPr>
      <w:t>КЛИЕНТ_____________________________</w:t>
    </w:r>
  </w:p>
  <w:p w14:paraId="5480BB10" w14:textId="77777777" w:rsidR="00A73E20" w:rsidRDefault="00A73E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DEC9" w14:textId="77777777" w:rsidR="00950C95" w:rsidRDefault="00950C95" w:rsidP="00E017D3">
      <w:pPr>
        <w:spacing w:after="0" w:line="240" w:lineRule="auto"/>
      </w:pPr>
      <w:r>
        <w:separator/>
      </w:r>
    </w:p>
  </w:footnote>
  <w:footnote w:type="continuationSeparator" w:id="0">
    <w:p w14:paraId="112BFCD8" w14:textId="77777777" w:rsidR="00950C95" w:rsidRDefault="00950C95" w:rsidP="00E0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BEF3" w14:textId="3FC8D716" w:rsidR="00E017D3" w:rsidRDefault="00E017D3" w:rsidP="00894BA6">
    <w:pPr>
      <w:pStyle w:val="a3"/>
      <w:tabs>
        <w:tab w:val="clear" w:pos="4677"/>
        <w:tab w:val="center" w:pos="4820"/>
      </w:tabs>
      <w:ind w:left="-851" w:right="-424"/>
      <w:jc w:val="center"/>
    </w:pPr>
    <w:r>
      <w:rPr>
        <w:noProof/>
      </w:rPr>
      <w:drawing>
        <wp:inline distT="0" distB="0" distL="0" distR="0" wp14:anchorId="38BE1964" wp14:editId="5701F323">
          <wp:extent cx="7652286" cy="1400258"/>
          <wp:effectExtent l="0" t="0" r="6350" b="0"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4482" cy="1455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A1E"/>
    <w:multiLevelType w:val="hybridMultilevel"/>
    <w:tmpl w:val="01E8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6C6"/>
    <w:multiLevelType w:val="hybridMultilevel"/>
    <w:tmpl w:val="5122F354"/>
    <w:lvl w:ilvl="0" w:tplc="890C0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73FD4"/>
    <w:multiLevelType w:val="hybridMultilevel"/>
    <w:tmpl w:val="D12AF5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BF43ED"/>
    <w:multiLevelType w:val="hybridMultilevel"/>
    <w:tmpl w:val="22768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CC2BBD"/>
    <w:multiLevelType w:val="hybridMultilevel"/>
    <w:tmpl w:val="59406DE2"/>
    <w:lvl w:ilvl="0" w:tplc="890C07C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23596F"/>
    <w:multiLevelType w:val="hybridMultilevel"/>
    <w:tmpl w:val="70BA13CE"/>
    <w:lvl w:ilvl="0" w:tplc="890C07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77B2F4F"/>
    <w:multiLevelType w:val="hybridMultilevel"/>
    <w:tmpl w:val="3E3CEDF4"/>
    <w:lvl w:ilvl="0" w:tplc="890C07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3E203A8"/>
    <w:multiLevelType w:val="hybridMultilevel"/>
    <w:tmpl w:val="09AA21C2"/>
    <w:lvl w:ilvl="0" w:tplc="9CEC722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655F8"/>
    <w:multiLevelType w:val="hybridMultilevel"/>
    <w:tmpl w:val="68668084"/>
    <w:lvl w:ilvl="0" w:tplc="C55864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D29A2"/>
    <w:multiLevelType w:val="hybridMultilevel"/>
    <w:tmpl w:val="8D84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56BB"/>
    <w:multiLevelType w:val="hybridMultilevel"/>
    <w:tmpl w:val="8056CC42"/>
    <w:lvl w:ilvl="0" w:tplc="F998E6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30EC6"/>
    <w:multiLevelType w:val="hybridMultilevel"/>
    <w:tmpl w:val="5BA2CDDC"/>
    <w:lvl w:ilvl="0" w:tplc="9CEC722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50F4346"/>
    <w:multiLevelType w:val="hybridMultilevel"/>
    <w:tmpl w:val="47168758"/>
    <w:lvl w:ilvl="0" w:tplc="9CEC7224">
      <w:start w:val="1"/>
      <w:numFmt w:val="decimal"/>
      <w:lvlText w:val="%1."/>
      <w:lvlJc w:val="left"/>
      <w:pPr>
        <w:ind w:left="1212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53157E6"/>
    <w:multiLevelType w:val="hybridMultilevel"/>
    <w:tmpl w:val="09D81E16"/>
    <w:lvl w:ilvl="0" w:tplc="EDE878D6">
      <w:start w:val="1"/>
      <w:numFmt w:val="decimal"/>
      <w:lvlText w:val="%1."/>
      <w:lvlJc w:val="left"/>
      <w:pPr>
        <w:ind w:left="1069" w:hanging="360"/>
      </w:pPr>
      <w:rPr>
        <w:rFonts w:ascii="Unbounded ExtraLight" w:hAnsi="Unbounded ExtraLight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315241"/>
    <w:multiLevelType w:val="hybridMultilevel"/>
    <w:tmpl w:val="623E527A"/>
    <w:lvl w:ilvl="0" w:tplc="890C0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3C5856"/>
    <w:multiLevelType w:val="hybridMultilevel"/>
    <w:tmpl w:val="4C20EE3A"/>
    <w:lvl w:ilvl="0" w:tplc="890C0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B66141"/>
    <w:multiLevelType w:val="hybridMultilevel"/>
    <w:tmpl w:val="5D0CFAF0"/>
    <w:lvl w:ilvl="0" w:tplc="E41E094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5"/>
  </w:num>
  <w:num w:numId="5">
    <w:abstractNumId w:val="1"/>
  </w:num>
  <w:num w:numId="6">
    <w:abstractNumId w:val="5"/>
  </w:num>
  <w:num w:numId="7">
    <w:abstractNumId w:val="4"/>
  </w:num>
  <w:num w:numId="8">
    <w:abstractNumId w:val="14"/>
  </w:num>
  <w:num w:numId="9">
    <w:abstractNumId w:val="6"/>
  </w:num>
  <w:num w:numId="10">
    <w:abstractNumId w:val="13"/>
  </w:num>
  <w:num w:numId="11">
    <w:abstractNumId w:val="10"/>
  </w:num>
  <w:num w:numId="12">
    <w:abstractNumId w:val="16"/>
  </w:num>
  <w:num w:numId="13">
    <w:abstractNumId w:val="11"/>
  </w:num>
  <w:num w:numId="14">
    <w:abstractNumId w:val="12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09"/>
    <w:rsid w:val="000853DC"/>
    <w:rsid w:val="00211046"/>
    <w:rsid w:val="002E33DE"/>
    <w:rsid w:val="003336C3"/>
    <w:rsid w:val="003E5978"/>
    <w:rsid w:val="00437F75"/>
    <w:rsid w:val="004544F0"/>
    <w:rsid w:val="00533F95"/>
    <w:rsid w:val="005977FC"/>
    <w:rsid w:val="00792219"/>
    <w:rsid w:val="00894BA6"/>
    <w:rsid w:val="008A016F"/>
    <w:rsid w:val="008F492E"/>
    <w:rsid w:val="00933209"/>
    <w:rsid w:val="00950C95"/>
    <w:rsid w:val="00A734E7"/>
    <w:rsid w:val="00A73E20"/>
    <w:rsid w:val="00B32DC3"/>
    <w:rsid w:val="00BA6D01"/>
    <w:rsid w:val="00C777C9"/>
    <w:rsid w:val="00C932DB"/>
    <w:rsid w:val="00DC2F85"/>
    <w:rsid w:val="00E017D3"/>
    <w:rsid w:val="00F35C7A"/>
    <w:rsid w:val="00F73D67"/>
    <w:rsid w:val="00F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E9FA"/>
  <w15:chartTrackingRefBased/>
  <w15:docId w15:val="{5DEDB8EB-1289-4D27-A599-34243F81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7D3"/>
  </w:style>
  <w:style w:type="paragraph" w:styleId="a5">
    <w:name w:val="footer"/>
    <w:basedOn w:val="a"/>
    <w:link w:val="a6"/>
    <w:uiPriority w:val="99"/>
    <w:unhideWhenUsed/>
    <w:rsid w:val="00E0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7D3"/>
  </w:style>
  <w:style w:type="paragraph" w:styleId="a7">
    <w:name w:val="List Paragraph"/>
    <w:basedOn w:val="a"/>
    <w:uiPriority w:val="34"/>
    <w:qFormat/>
    <w:rsid w:val="00C777C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F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JohnLana Lesnykh</dc:creator>
  <cp:keywords/>
  <dc:description/>
  <cp:lastModifiedBy>Комбат Клоуз</cp:lastModifiedBy>
  <cp:revision>6</cp:revision>
  <dcterms:created xsi:type="dcterms:W3CDTF">2023-12-06T11:35:00Z</dcterms:created>
  <dcterms:modified xsi:type="dcterms:W3CDTF">2024-02-20T12:34:00Z</dcterms:modified>
</cp:coreProperties>
</file>